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AD" w:rsidRPr="00644FAD" w:rsidRDefault="00644FAD" w:rsidP="00CB5B55">
      <w:pPr>
        <w:jc w:val="center"/>
        <w:rPr>
          <w:rFonts w:ascii="Times New Roman" w:hAnsi="Times New Roman"/>
          <w:b/>
          <w:color w:val="auto"/>
          <w:szCs w:val="24"/>
        </w:rPr>
      </w:pPr>
      <w:bookmarkStart w:id="0" w:name="_GoBack"/>
      <w:bookmarkEnd w:id="0"/>
      <w:r w:rsidRPr="00644FAD">
        <w:rPr>
          <w:rFonts w:ascii="Times New Roman" w:hAnsi="Times New Roman"/>
          <w:b/>
          <w:color w:val="auto"/>
          <w:szCs w:val="24"/>
        </w:rPr>
        <w:t>ANEXO I</w:t>
      </w:r>
    </w:p>
    <w:p w:rsidR="00644FAD" w:rsidRPr="003B3A27" w:rsidRDefault="00644FAD" w:rsidP="00644FAD">
      <w:pPr>
        <w:jc w:val="center"/>
        <w:rPr>
          <w:rFonts w:ascii="Times New Roman" w:hAnsi="Times New Roman"/>
          <w:b/>
          <w:color w:val="auto"/>
          <w:szCs w:val="24"/>
        </w:rPr>
      </w:pPr>
    </w:p>
    <w:p w:rsidR="00932D16" w:rsidRPr="003B3A27" w:rsidRDefault="00932D16" w:rsidP="00932D16">
      <w:pPr>
        <w:autoSpaceDE w:val="0"/>
        <w:jc w:val="center"/>
        <w:rPr>
          <w:rFonts w:ascii="Times New Roman" w:hAnsi="Times New Roman"/>
          <w:b/>
          <w:bCs/>
        </w:rPr>
      </w:pPr>
      <w:r w:rsidRPr="003B3A27">
        <w:rPr>
          <w:rFonts w:ascii="Times New Roman" w:hAnsi="Times New Roman"/>
          <w:b/>
          <w:bCs/>
        </w:rPr>
        <w:t xml:space="preserve">FICHA DE CADASTRO DE BOLSISTA </w:t>
      </w:r>
    </w:p>
    <w:p w:rsidR="00932D16" w:rsidRPr="003B3A27" w:rsidRDefault="00932D16" w:rsidP="00932D16">
      <w:pPr>
        <w:autoSpaceDE w:val="0"/>
        <w:jc w:val="center"/>
        <w:rPr>
          <w:rFonts w:ascii="Times New Roman" w:hAnsi="Times New Roman"/>
          <w:b/>
          <w:bCs/>
        </w:rPr>
      </w:pPr>
    </w:p>
    <w:p w:rsidR="00932D16" w:rsidRPr="003B3A27" w:rsidRDefault="00932D16" w:rsidP="00932D16">
      <w:pPr>
        <w:autoSpaceDE w:val="0"/>
        <w:jc w:val="center"/>
        <w:rPr>
          <w:rFonts w:ascii="Times New Roman" w:hAnsi="Times New Roman"/>
          <w:b/>
          <w:bCs/>
          <w:color w:val="auto"/>
        </w:rPr>
      </w:pPr>
      <w:r w:rsidRPr="003B3A27">
        <w:rPr>
          <w:rFonts w:ascii="Times New Roman" w:hAnsi="Times New Roman"/>
          <w:b/>
          <w:bCs/>
        </w:rPr>
        <w:t xml:space="preserve">SELEÇÃO PARA BOLSISTA </w:t>
      </w:r>
      <w:r w:rsidR="00B420A2">
        <w:rPr>
          <w:rFonts w:ascii="Times New Roman" w:hAnsi="Times New Roman"/>
          <w:b/>
          <w:bCs/>
        </w:rPr>
        <w:t>DE INICIAÇÃO CIENTÍFICA</w:t>
      </w:r>
    </w:p>
    <w:p w:rsidR="00932D16" w:rsidRPr="003B3A27" w:rsidRDefault="00932D16" w:rsidP="00932D16">
      <w:pPr>
        <w:autoSpaceDE w:val="0"/>
        <w:jc w:val="center"/>
        <w:rPr>
          <w:rFonts w:ascii="Times New Roman" w:hAnsi="Times New Roman"/>
          <w:b/>
          <w:bCs/>
        </w:rPr>
      </w:pPr>
    </w:p>
    <w:tbl>
      <w:tblPr>
        <w:tblW w:w="9420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70"/>
        <w:gridCol w:w="1570"/>
        <w:gridCol w:w="1570"/>
        <w:gridCol w:w="1570"/>
        <w:gridCol w:w="1570"/>
        <w:gridCol w:w="1570"/>
      </w:tblGrid>
      <w:tr w:rsidR="00932D16" w:rsidRPr="003B3A27" w:rsidTr="00B148F6">
        <w:trPr>
          <w:cantSplit/>
          <w:trHeight w:val="351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730B44" w:rsidRDefault="00932D16" w:rsidP="006610AB">
            <w:pPr>
              <w:rPr>
                <w:rFonts w:ascii="Times New Roman" w:hAnsi="Times New Roman"/>
                <w:b/>
              </w:rPr>
            </w:pPr>
            <w:r w:rsidRPr="00730B44">
              <w:rPr>
                <w:rFonts w:ascii="Times New Roman" w:hAnsi="Times New Roman"/>
                <w:b/>
              </w:rPr>
              <w:t>Nome do (a) Candidato (a):</w:t>
            </w:r>
          </w:p>
        </w:tc>
      </w:tr>
      <w:tr w:rsidR="00932D16" w:rsidRPr="003B3A27" w:rsidTr="00B148F6">
        <w:trPr>
          <w:cantSplit/>
          <w:trHeight w:val="352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730B44" w:rsidRDefault="00932D16" w:rsidP="006610AB">
            <w:pPr>
              <w:rPr>
                <w:rFonts w:ascii="Times New Roman" w:hAnsi="Times New Roman"/>
                <w:b/>
              </w:rPr>
            </w:pPr>
            <w:r w:rsidRPr="00730B44">
              <w:rPr>
                <w:rFonts w:ascii="Times New Roman" w:hAnsi="Times New Roman"/>
                <w:b/>
              </w:rPr>
              <w:t>Data de Nascimento:</w:t>
            </w:r>
          </w:p>
        </w:tc>
      </w:tr>
      <w:tr w:rsidR="00932D16" w:rsidRPr="003B3A27" w:rsidTr="00B148F6">
        <w:trPr>
          <w:cantSplit/>
          <w:trHeight w:val="352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730B44" w:rsidRDefault="00932D16" w:rsidP="006610AB">
            <w:pPr>
              <w:rPr>
                <w:rFonts w:ascii="Times New Roman" w:hAnsi="Times New Roman"/>
                <w:b/>
              </w:rPr>
            </w:pPr>
            <w:r w:rsidRPr="00730B44">
              <w:rPr>
                <w:rFonts w:ascii="Times New Roman" w:hAnsi="Times New Roman"/>
                <w:b/>
              </w:rPr>
              <w:t>Curso do Candidato (a):</w:t>
            </w:r>
          </w:p>
        </w:tc>
      </w:tr>
      <w:tr w:rsidR="00932D16" w:rsidRPr="003B3A27" w:rsidTr="00B148F6">
        <w:trPr>
          <w:cantSplit/>
          <w:trHeight w:val="352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730B44" w:rsidRDefault="00932D16" w:rsidP="006610AB">
            <w:pPr>
              <w:rPr>
                <w:rFonts w:ascii="Times New Roman" w:hAnsi="Times New Roman"/>
                <w:b/>
              </w:rPr>
            </w:pPr>
            <w:r w:rsidRPr="00730B44">
              <w:rPr>
                <w:rFonts w:ascii="Times New Roman" w:hAnsi="Times New Roman"/>
                <w:b/>
              </w:rPr>
              <w:t>Matrícula do Candidato (a):</w:t>
            </w:r>
          </w:p>
        </w:tc>
      </w:tr>
      <w:tr w:rsidR="00932D16" w:rsidRPr="003B3A27" w:rsidTr="00B148F6">
        <w:trPr>
          <w:cantSplit/>
          <w:trHeight w:val="2482"/>
        </w:trPr>
        <w:tc>
          <w:tcPr>
            <w:tcW w:w="9420" w:type="dxa"/>
            <w:gridSpan w:val="6"/>
            <w:tcMar>
              <w:left w:w="103" w:type="dxa"/>
            </w:tcMar>
          </w:tcPr>
          <w:p w:rsidR="00932D16" w:rsidRPr="00730B44" w:rsidRDefault="00932D16" w:rsidP="00730B44">
            <w:pPr>
              <w:spacing w:after="60"/>
              <w:rPr>
                <w:rFonts w:ascii="Times New Roman" w:hAnsi="Times New Roman"/>
                <w:b/>
              </w:rPr>
            </w:pPr>
            <w:r w:rsidRPr="00730B44">
              <w:rPr>
                <w:rFonts w:ascii="Times New Roman" w:hAnsi="Times New Roman"/>
                <w:b/>
              </w:rPr>
              <w:t>Endereço</w:t>
            </w:r>
          </w:p>
          <w:p w:rsidR="00932D16" w:rsidRPr="003B3A27" w:rsidRDefault="00932D16" w:rsidP="00730B44">
            <w:pPr>
              <w:spacing w:after="60"/>
              <w:rPr>
                <w:rFonts w:ascii="Times New Roman" w:hAnsi="Times New Roman"/>
              </w:rPr>
            </w:pPr>
            <w:r w:rsidRPr="003B3A27">
              <w:rPr>
                <w:rFonts w:ascii="Times New Roman" w:hAnsi="Times New Roman"/>
              </w:rPr>
              <w:t xml:space="preserve">Rua:                                                                        </w:t>
            </w:r>
          </w:p>
          <w:p w:rsidR="00932D16" w:rsidRPr="003B3A27" w:rsidRDefault="00932D16" w:rsidP="00730B44">
            <w:pPr>
              <w:spacing w:after="60"/>
              <w:rPr>
                <w:rFonts w:ascii="Times New Roman" w:hAnsi="Times New Roman"/>
              </w:rPr>
            </w:pPr>
            <w:r w:rsidRPr="003B3A27">
              <w:rPr>
                <w:rFonts w:ascii="Times New Roman" w:hAnsi="Times New Roman"/>
              </w:rPr>
              <w:t>N.º                                   Apto</w:t>
            </w:r>
            <w:proofErr w:type="gramStart"/>
            <w:r w:rsidRPr="003B3A27">
              <w:rPr>
                <w:rFonts w:ascii="Times New Roman" w:hAnsi="Times New Roman"/>
              </w:rPr>
              <w:t>.:</w:t>
            </w:r>
            <w:proofErr w:type="gramEnd"/>
            <w:r w:rsidRPr="003B3A27">
              <w:rPr>
                <w:rFonts w:ascii="Times New Roman" w:hAnsi="Times New Roman"/>
              </w:rPr>
              <w:t xml:space="preserve">                                              Complemento:</w:t>
            </w:r>
          </w:p>
          <w:p w:rsidR="00932D16" w:rsidRPr="003B3A27" w:rsidRDefault="00932D16" w:rsidP="00730B44">
            <w:pPr>
              <w:spacing w:after="60"/>
              <w:rPr>
                <w:rFonts w:ascii="Times New Roman" w:hAnsi="Times New Roman"/>
              </w:rPr>
            </w:pPr>
            <w:r w:rsidRPr="003B3A27">
              <w:rPr>
                <w:rFonts w:ascii="Times New Roman" w:hAnsi="Times New Roman"/>
              </w:rPr>
              <w:t>Bairro:                                                           Cidade:                                                 UF:</w:t>
            </w:r>
          </w:p>
          <w:p w:rsidR="00932D16" w:rsidRPr="003B3A27" w:rsidRDefault="00932D16" w:rsidP="00730B44">
            <w:pPr>
              <w:spacing w:after="60"/>
              <w:rPr>
                <w:rFonts w:ascii="Times New Roman" w:hAnsi="Times New Roman"/>
              </w:rPr>
            </w:pPr>
            <w:r w:rsidRPr="003B3A27">
              <w:rPr>
                <w:rFonts w:ascii="Times New Roman" w:hAnsi="Times New Roman"/>
              </w:rPr>
              <w:t>CEP:</w:t>
            </w:r>
            <w:r>
              <w:rPr>
                <w:rFonts w:ascii="Times New Roman" w:hAnsi="Times New Roman"/>
              </w:rPr>
              <w:t xml:space="preserve">                               </w:t>
            </w:r>
            <w:r w:rsidRPr="003B3A27">
              <w:rPr>
                <w:rFonts w:ascii="Times New Roman" w:hAnsi="Times New Roman"/>
              </w:rPr>
              <w:t xml:space="preserve">    Fone residencial: </w:t>
            </w:r>
            <w:proofErr w:type="gramStart"/>
            <w:r w:rsidRPr="003B3A27">
              <w:rPr>
                <w:rFonts w:ascii="Times New Roman" w:hAnsi="Times New Roman"/>
              </w:rPr>
              <w:t xml:space="preserve">(    </w:t>
            </w:r>
            <w:proofErr w:type="gramEnd"/>
            <w:r w:rsidRPr="003B3A27">
              <w:rPr>
                <w:rFonts w:ascii="Times New Roman" w:hAnsi="Times New Roman"/>
              </w:rPr>
              <w:t>)                           Celular: (    )</w:t>
            </w:r>
          </w:p>
          <w:p w:rsidR="00932D16" w:rsidRPr="003B3A27" w:rsidRDefault="00932D16" w:rsidP="00730B44">
            <w:pPr>
              <w:spacing w:after="60"/>
              <w:rPr>
                <w:rFonts w:ascii="Times New Roman" w:hAnsi="Times New Roman"/>
              </w:rPr>
            </w:pPr>
            <w:r w:rsidRPr="00730B44">
              <w:rPr>
                <w:rFonts w:ascii="Times New Roman" w:hAnsi="Times New Roman"/>
                <w:b/>
              </w:rPr>
              <w:t>E-mails</w:t>
            </w:r>
            <w:r w:rsidRPr="003B3A27">
              <w:rPr>
                <w:rFonts w:ascii="Times New Roman" w:hAnsi="Times New Roman"/>
              </w:rPr>
              <w:t>:</w:t>
            </w:r>
          </w:p>
        </w:tc>
      </w:tr>
      <w:tr w:rsidR="00932D16" w:rsidRPr="003B3A27" w:rsidTr="00B148F6">
        <w:trPr>
          <w:cantSplit/>
          <w:trHeight w:val="405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3B3A27" w:rsidRDefault="00932D16" w:rsidP="006610AB">
            <w:pPr>
              <w:rPr>
                <w:rFonts w:ascii="Times New Roman" w:hAnsi="Times New Roman"/>
              </w:rPr>
            </w:pPr>
            <w:r w:rsidRPr="00730B44">
              <w:rPr>
                <w:rFonts w:ascii="Times New Roman" w:hAnsi="Times New Roman"/>
                <w:b/>
              </w:rPr>
              <w:t>CPF</w:t>
            </w:r>
            <w:r w:rsidRPr="003B3A27">
              <w:rPr>
                <w:rFonts w:ascii="Times New Roman" w:hAnsi="Times New Roman"/>
              </w:rPr>
              <w:t xml:space="preserve"> n.º</w:t>
            </w:r>
          </w:p>
        </w:tc>
      </w:tr>
      <w:tr w:rsidR="00932D16" w:rsidRPr="003B3A27" w:rsidTr="00B148F6">
        <w:trPr>
          <w:cantSplit/>
          <w:trHeight w:val="705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3B3A27" w:rsidRDefault="00932D16" w:rsidP="00730B44">
            <w:pPr>
              <w:spacing w:after="60"/>
              <w:rPr>
                <w:rFonts w:ascii="Times New Roman" w:hAnsi="Times New Roman"/>
              </w:rPr>
            </w:pPr>
            <w:r w:rsidRPr="00730B44">
              <w:rPr>
                <w:rFonts w:ascii="Times New Roman" w:hAnsi="Times New Roman"/>
                <w:b/>
              </w:rPr>
              <w:t>RG</w:t>
            </w:r>
            <w:r w:rsidRPr="003B3A27">
              <w:rPr>
                <w:rFonts w:ascii="Times New Roman" w:hAnsi="Times New Roman"/>
              </w:rPr>
              <w:t xml:space="preserve"> n.º                                              </w:t>
            </w:r>
          </w:p>
          <w:p w:rsidR="00932D16" w:rsidRPr="003B3A27" w:rsidRDefault="00932D16" w:rsidP="006610AB">
            <w:pPr>
              <w:rPr>
                <w:rFonts w:ascii="Times New Roman" w:hAnsi="Times New Roman"/>
              </w:rPr>
            </w:pPr>
            <w:r w:rsidRPr="003B3A27">
              <w:rPr>
                <w:rFonts w:ascii="Times New Roman" w:hAnsi="Times New Roman"/>
              </w:rPr>
              <w:t>Órgão de Expedição:                                     Data de Expedição:</w:t>
            </w:r>
          </w:p>
        </w:tc>
      </w:tr>
      <w:tr w:rsidR="00932D16" w:rsidRPr="003B3A27" w:rsidTr="00B148F6">
        <w:trPr>
          <w:cantSplit/>
          <w:trHeight w:val="697"/>
        </w:trPr>
        <w:tc>
          <w:tcPr>
            <w:tcW w:w="9420" w:type="dxa"/>
            <w:gridSpan w:val="6"/>
            <w:tcMar>
              <w:left w:w="103" w:type="dxa"/>
            </w:tcMar>
            <w:vAlign w:val="center"/>
          </w:tcPr>
          <w:p w:rsidR="00932D16" w:rsidRPr="003B3A27" w:rsidRDefault="00932D16" w:rsidP="006610AB">
            <w:pPr>
              <w:rPr>
                <w:rFonts w:ascii="Times New Roman" w:hAnsi="Times New Roman"/>
              </w:rPr>
            </w:pPr>
            <w:r w:rsidRPr="00730B44">
              <w:rPr>
                <w:rFonts w:ascii="Times New Roman" w:hAnsi="Times New Roman"/>
                <w:b/>
              </w:rPr>
              <w:t>Conta Bancária</w:t>
            </w:r>
          </w:p>
          <w:p w:rsidR="00932D16" w:rsidRPr="003B3A27" w:rsidRDefault="00932D16" w:rsidP="006610AB">
            <w:pPr>
              <w:rPr>
                <w:rFonts w:ascii="Times New Roman" w:hAnsi="Times New Roman"/>
              </w:rPr>
            </w:pPr>
            <w:r w:rsidRPr="003B3A27">
              <w:rPr>
                <w:rFonts w:ascii="Times New Roman" w:hAnsi="Times New Roman"/>
              </w:rPr>
              <w:t>Número da Agência:                                            Número da Conta:</w:t>
            </w:r>
          </w:p>
        </w:tc>
      </w:tr>
      <w:tr w:rsidR="00B148F6" w:rsidRPr="003B3A27" w:rsidTr="00730B44">
        <w:trPr>
          <w:cantSplit/>
          <w:trHeight w:val="724"/>
        </w:trPr>
        <w:tc>
          <w:tcPr>
            <w:tcW w:w="9420" w:type="dxa"/>
            <w:gridSpan w:val="6"/>
            <w:tcBorders>
              <w:bottom w:val="single" w:sz="4" w:space="0" w:color="000000"/>
            </w:tcBorders>
            <w:tcMar>
              <w:left w:w="103" w:type="dxa"/>
            </w:tcMar>
            <w:vAlign w:val="bottom"/>
          </w:tcPr>
          <w:p w:rsidR="00B148F6" w:rsidRPr="003B3A27" w:rsidRDefault="00B148F6" w:rsidP="00B420A2">
            <w:pPr>
              <w:rPr>
                <w:rFonts w:ascii="Times New Roman" w:hAnsi="Times New Roman"/>
              </w:rPr>
            </w:pPr>
            <w:r w:rsidRPr="00730B44">
              <w:rPr>
                <w:rFonts w:ascii="Times New Roman" w:hAnsi="Times New Roman"/>
                <w:b/>
              </w:rPr>
              <w:t>Disponibilidade de horários</w:t>
            </w:r>
            <w:r>
              <w:rPr>
                <w:rFonts w:ascii="Times New Roman" w:hAnsi="Times New Roman"/>
              </w:rPr>
              <w:t xml:space="preserve">: (indicar </w:t>
            </w:r>
            <w:r w:rsidR="00B420A2">
              <w:rPr>
                <w:rFonts w:ascii="Times New Roman" w:hAnsi="Times New Roman"/>
              </w:rPr>
              <w:t xml:space="preserve">todos os </w:t>
            </w:r>
            <w:r>
              <w:rPr>
                <w:rFonts w:ascii="Times New Roman" w:hAnsi="Times New Roman"/>
              </w:rPr>
              <w:t xml:space="preserve">períodos </w:t>
            </w:r>
            <w:r w:rsidR="00B420A2">
              <w:rPr>
                <w:rFonts w:ascii="Times New Roman" w:hAnsi="Times New Roman"/>
              </w:rPr>
              <w:t xml:space="preserve">disponíveis, </w:t>
            </w:r>
            <w:r>
              <w:rPr>
                <w:rFonts w:ascii="Times New Roman" w:hAnsi="Times New Roman"/>
              </w:rPr>
              <w:t>até alcançar um mínimo de 20 h</w:t>
            </w:r>
            <w:r w:rsidR="00B420A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semana para dedicação à bolsa, dentre os quais ser</w:t>
            </w:r>
            <w:r w:rsidR="00B420A2">
              <w:rPr>
                <w:rFonts w:ascii="Times New Roman" w:hAnsi="Times New Roman"/>
              </w:rPr>
              <w:t>ão</w:t>
            </w:r>
            <w:r>
              <w:rPr>
                <w:rFonts w:ascii="Times New Roman" w:hAnsi="Times New Roman"/>
              </w:rPr>
              <w:t xml:space="preserve"> </w:t>
            </w:r>
            <w:r w:rsidR="00B420A2">
              <w:rPr>
                <w:rFonts w:ascii="Times New Roman" w:hAnsi="Times New Roman"/>
              </w:rPr>
              <w:t>definidos</w:t>
            </w:r>
            <w:r>
              <w:rPr>
                <w:rFonts w:ascii="Times New Roman" w:hAnsi="Times New Roman"/>
              </w:rPr>
              <w:t xml:space="preserve"> caso for </w:t>
            </w:r>
            <w:proofErr w:type="gramStart"/>
            <w:r>
              <w:rPr>
                <w:rFonts w:ascii="Times New Roman" w:hAnsi="Times New Roman"/>
              </w:rPr>
              <w:t>selecionado(</w:t>
            </w:r>
            <w:proofErr w:type="gramEnd"/>
            <w:r>
              <w:rPr>
                <w:rFonts w:ascii="Times New Roman" w:hAnsi="Times New Roman"/>
              </w:rPr>
              <w:t>a))</w:t>
            </w:r>
          </w:p>
        </w:tc>
      </w:tr>
      <w:tr w:rsidR="00B148F6" w:rsidRPr="003B3A27" w:rsidTr="00730B44">
        <w:trPr>
          <w:cantSplit/>
          <w:trHeight w:val="358"/>
        </w:trPr>
        <w:tc>
          <w:tcPr>
            <w:tcW w:w="1570" w:type="dxa"/>
            <w:tcBorders>
              <w:bottom w:val="dashSmallGap" w:sz="4" w:space="0" w:color="auto"/>
              <w:right w:val="dashSmallGap" w:sz="4" w:space="0" w:color="auto"/>
            </w:tcBorders>
            <w:tcMar>
              <w:left w:w="103" w:type="dxa"/>
            </w:tcMar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2ª feira</w:t>
            </w:r>
          </w:p>
        </w:tc>
        <w:tc>
          <w:tcPr>
            <w:tcW w:w="157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3ª feira</w:t>
            </w:r>
          </w:p>
        </w:tc>
        <w:tc>
          <w:tcPr>
            <w:tcW w:w="157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4ª feira</w:t>
            </w:r>
          </w:p>
        </w:tc>
        <w:tc>
          <w:tcPr>
            <w:tcW w:w="157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5ª feira</w:t>
            </w:r>
          </w:p>
        </w:tc>
        <w:tc>
          <w:tcPr>
            <w:tcW w:w="1570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6ª feira</w:t>
            </w:r>
          </w:p>
        </w:tc>
      </w:tr>
      <w:tr w:rsidR="00B148F6" w:rsidRPr="003B3A27" w:rsidTr="00730B44">
        <w:trPr>
          <w:cantSplit/>
          <w:trHeight w:val="358"/>
        </w:trPr>
        <w:tc>
          <w:tcPr>
            <w:tcW w:w="157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left w:w="103" w:type="dxa"/>
            </w:tcMar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Manh</w:t>
            </w:r>
            <w:r w:rsidRPr="00870F7F">
              <w:rPr>
                <w:rFonts w:ascii="Times New Roman" w:hAnsi="Times New Roman"/>
                <w:color w:val="auto"/>
              </w:rPr>
              <w:t>ã</w:t>
            </w: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</w:tr>
      <w:tr w:rsidR="00B148F6" w:rsidRPr="003B3A27" w:rsidTr="00730B44">
        <w:trPr>
          <w:cantSplit/>
          <w:trHeight w:val="358"/>
        </w:trPr>
        <w:tc>
          <w:tcPr>
            <w:tcW w:w="1570" w:type="dxa"/>
            <w:tcBorders>
              <w:top w:val="dashSmallGap" w:sz="4" w:space="0" w:color="auto"/>
              <w:right w:val="dashSmallGap" w:sz="4" w:space="0" w:color="auto"/>
            </w:tcBorders>
            <w:tcMar>
              <w:left w:w="103" w:type="dxa"/>
            </w:tcMar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Tarde</w:t>
            </w: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  <w:tc>
          <w:tcPr>
            <w:tcW w:w="1570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B148F6" w:rsidRDefault="00B148F6" w:rsidP="006610AB">
            <w:pPr>
              <w:rPr>
                <w:rFonts w:ascii="Times New Roman" w:hAnsi="Times New Roman"/>
              </w:rPr>
            </w:pPr>
          </w:p>
        </w:tc>
      </w:tr>
    </w:tbl>
    <w:p w:rsidR="00932D16" w:rsidRPr="003B3A27" w:rsidRDefault="00932D16" w:rsidP="00932D16">
      <w:pPr>
        <w:autoSpaceDE w:val="0"/>
        <w:jc w:val="both"/>
        <w:rPr>
          <w:rFonts w:ascii="Times New Roman" w:hAnsi="Times New Roman"/>
        </w:rPr>
      </w:pPr>
    </w:p>
    <w:p w:rsidR="00932D16" w:rsidRPr="003B3A27" w:rsidRDefault="00932D16" w:rsidP="00932D16">
      <w:pPr>
        <w:autoSpaceDE w:val="0"/>
        <w:jc w:val="both"/>
        <w:rPr>
          <w:rFonts w:ascii="Times New Roman" w:hAnsi="Times New Roman"/>
        </w:rPr>
      </w:pPr>
      <w:r w:rsidRPr="003B3A27">
        <w:rPr>
          <w:rFonts w:ascii="Times New Roman" w:hAnsi="Times New Roman"/>
        </w:rPr>
        <w:t xml:space="preserve">Declaro que li e concordo com todos </w:t>
      </w:r>
      <w:r w:rsidR="00102C64">
        <w:rPr>
          <w:rFonts w:ascii="Times New Roman" w:hAnsi="Times New Roman"/>
        </w:rPr>
        <w:t xml:space="preserve">os termos previstos no </w:t>
      </w:r>
      <w:r w:rsidR="00102C64" w:rsidRPr="00A233FE">
        <w:rPr>
          <w:rFonts w:ascii="Times New Roman" w:hAnsi="Times New Roman"/>
          <w:color w:val="auto"/>
        </w:rPr>
        <w:t xml:space="preserve">Edital </w:t>
      </w:r>
      <w:r w:rsidR="00A233FE">
        <w:rPr>
          <w:rFonts w:ascii="Times New Roman" w:hAnsi="Times New Roman"/>
          <w:color w:val="auto"/>
        </w:rPr>
        <w:t xml:space="preserve">N. </w:t>
      </w:r>
      <w:r w:rsidR="00A233FE" w:rsidRPr="00A233FE">
        <w:rPr>
          <w:rFonts w:ascii="Times New Roman" w:hAnsi="Times New Roman"/>
          <w:color w:val="auto"/>
        </w:rPr>
        <w:t>38</w:t>
      </w:r>
      <w:r w:rsidRPr="00A233FE">
        <w:rPr>
          <w:rFonts w:ascii="Times New Roman" w:hAnsi="Times New Roman"/>
          <w:color w:val="auto"/>
        </w:rPr>
        <w:t xml:space="preserve"> </w:t>
      </w:r>
      <w:r w:rsidRPr="003B3A27">
        <w:rPr>
          <w:rFonts w:ascii="Times New Roman" w:hAnsi="Times New Roman"/>
        </w:rPr>
        <w:t>do</w:t>
      </w:r>
      <w:r w:rsidR="00102C64">
        <w:rPr>
          <w:rFonts w:ascii="Times New Roman" w:hAnsi="Times New Roman"/>
        </w:rPr>
        <w:t xml:space="preserve"> </w:t>
      </w:r>
      <w:r w:rsidR="00B148F6">
        <w:rPr>
          <w:rFonts w:ascii="Times New Roman" w:hAnsi="Times New Roman"/>
        </w:rPr>
        <w:t xml:space="preserve">Laboratório de Mobilidade e Logística </w:t>
      </w:r>
      <w:r w:rsidR="00102C64" w:rsidRPr="003B3A27">
        <w:rPr>
          <w:rFonts w:ascii="Times New Roman" w:hAnsi="Times New Roman"/>
          <w:color w:val="auto"/>
        </w:rPr>
        <w:t>da</w:t>
      </w:r>
      <w:r w:rsidR="00102C64" w:rsidRPr="003B3A27">
        <w:rPr>
          <w:rFonts w:ascii="Times New Roman" w:hAnsi="Times New Roman"/>
        </w:rPr>
        <w:t xml:space="preserve"> Universidade Federal de Santa Maria</w:t>
      </w:r>
      <w:r w:rsidR="00102C64">
        <w:rPr>
          <w:rFonts w:ascii="Times New Roman" w:hAnsi="Times New Roman"/>
        </w:rPr>
        <w:t xml:space="preserve"> - </w:t>
      </w:r>
      <w:r w:rsidRPr="003B3A27">
        <w:rPr>
          <w:rFonts w:ascii="Times New Roman" w:hAnsi="Times New Roman"/>
          <w:color w:val="auto"/>
        </w:rPr>
        <w:t>Campus Cachoeira do Sul</w:t>
      </w:r>
      <w:r w:rsidRPr="003B3A27">
        <w:rPr>
          <w:rFonts w:ascii="Times New Roman" w:hAnsi="Times New Roman"/>
        </w:rPr>
        <w:t>. Comprometo-me com a veracidade e validade das informações prestadas neste formulário, bem como dos documentos entregues no ato da entrevista (se for o caso).</w:t>
      </w:r>
    </w:p>
    <w:p w:rsidR="00932D16" w:rsidRPr="003B3A27" w:rsidRDefault="00932D16" w:rsidP="00932D16">
      <w:pPr>
        <w:spacing w:before="120" w:after="120"/>
        <w:jc w:val="both"/>
        <w:rPr>
          <w:rFonts w:ascii="Times New Roman" w:hAnsi="Times New Roman"/>
        </w:rPr>
      </w:pPr>
    </w:p>
    <w:p w:rsidR="00932D16" w:rsidRPr="003B3A27" w:rsidRDefault="00932D16" w:rsidP="00932D16">
      <w:pPr>
        <w:spacing w:before="120" w:after="120"/>
        <w:jc w:val="both"/>
        <w:rPr>
          <w:rFonts w:ascii="Times New Roman" w:hAnsi="Times New Roman"/>
        </w:rPr>
      </w:pPr>
      <w:r w:rsidRPr="003B3A27">
        <w:rPr>
          <w:rFonts w:ascii="Times New Roman" w:hAnsi="Times New Roman"/>
        </w:rPr>
        <w:t xml:space="preserve">Cachoeira do Sul, ___ de </w:t>
      </w:r>
      <w:r w:rsidR="00B420A2">
        <w:rPr>
          <w:rFonts w:ascii="Times New Roman" w:hAnsi="Times New Roman"/>
        </w:rPr>
        <w:t>junho</w:t>
      </w:r>
      <w:r w:rsidRPr="003B3A27">
        <w:rPr>
          <w:rFonts w:ascii="Times New Roman" w:hAnsi="Times New Roman"/>
        </w:rPr>
        <w:t xml:space="preserve"> de 201</w:t>
      </w:r>
      <w:r w:rsidR="00B420A2">
        <w:rPr>
          <w:rFonts w:ascii="Times New Roman" w:hAnsi="Times New Roman"/>
        </w:rPr>
        <w:t>9</w:t>
      </w:r>
      <w:r w:rsidRPr="003B3A27">
        <w:rPr>
          <w:rFonts w:ascii="Times New Roman" w:hAnsi="Times New Roman"/>
        </w:rPr>
        <w:t>.</w:t>
      </w:r>
    </w:p>
    <w:p w:rsidR="00932D16" w:rsidRDefault="00932D16" w:rsidP="00932D16">
      <w:pPr>
        <w:jc w:val="right"/>
        <w:rPr>
          <w:rFonts w:ascii="Times New Roman" w:hAnsi="Times New Roman"/>
        </w:rPr>
      </w:pPr>
    </w:p>
    <w:p w:rsidR="007F76D1" w:rsidRDefault="007F76D1" w:rsidP="00932D16">
      <w:pPr>
        <w:jc w:val="right"/>
        <w:rPr>
          <w:rFonts w:ascii="Times New Roman" w:hAnsi="Times New Roman"/>
        </w:rPr>
      </w:pPr>
    </w:p>
    <w:p w:rsidR="00B148F6" w:rsidRPr="003B3A27" w:rsidRDefault="00B148F6" w:rsidP="00932D16">
      <w:pPr>
        <w:jc w:val="right"/>
        <w:rPr>
          <w:rFonts w:ascii="Times New Roman" w:hAnsi="Times New Roman"/>
        </w:rPr>
      </w:pPr>
    </w:p>
    <w:p w:rsidR="00932D16" w:rsidRPr="003B3A27" w:rsidRDefault="00932D16" w:rsidP="00932D16">
      <w:pPr>
        <w:jc w:val="right"/>
        <w:rPr>
          <w:rFonts w:ascii="Times New Roman" w:hAnsi="Times New Roman"/>
        </w:rPr>
      </w:pPr>
      <w:r w:rsidRPr="003B3A27">
        <w:rPr>
          <w:rFonts w:ascii="Times New Roman" w:hAnsi="Times New Roman"/>
        </w:rPr>
        <w:t>_____________________________________</w:t>
      </w:r>
    </w:p>
    <w:p w:rsidR="00DA27CC" w:rsidRPr="00CB5B55" w:rsidRDefault="00932D16" w:rsidP="00E74867">
      <w:pPr>
        <w:jc w:val="right"/>
        <w:rPr>
          <w:rFonts w:ascii="Times New Roman" w:hAnsi="Times New Roman"/>
          <w:color w:val="auto"/>
          <w:szCs w:val="24"/>
        </w:rPr>
      </w:pPr>
      <w:r w:rsidRPr="003B3A27">
        <w:rPr>
          <w:rFonts w:ascii="Times New Roman" w:hAnsi="Times New Roman"/>
        </w:rPr>
        <w:t>Assinatura do (a) Candidato (a)</w:t>
      </w:r>
    </w:p>
    <w:sectPr w:rsidR="00DA27CC" w:rsidRPr="00CB5B55" w:rsidSect="00B420A2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701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55" w:rsidRDefault="00DB7555">
      <w:r>
        <w:separator/>
      </w:r>
    </w:p>
  </w:endnote>
  <w:endnote w:type="continuationSeparator" w:id="0">
    <w:p w:rsidR="00DB7555" w:rsidRDefault="00D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6BE" w:rsidRDefault="009F66BE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36F">
      <w:rPr>
        <w:noProof/>
      </w:rPr>
      <w:t>1</w:t>
    </w:r>
    <w:r>
      <w:fldChar w:fldCharType="end"/>
    </w:r>
  </w:p>
  <w:p w:rsidR="009F66BE" w:rsidRDefault="009F66B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6A" w:rsidRPr="00EC6926" w:rsidRDefault="0041536A" w:rsidP="00EC6926">
    <w:pPr>
      <w:spacing w:before="240"/>
      <w:jc w:val="center"/>
      <w:rPr>
        <w:rFonts w:ascii="Calibri" w:hAnsi="Calibri" w:cs="Arial"/>
        <w:szCs w:val="24"/>
      </w:rPr>
    </w:pPr>
    <w:r w:rsidRPr="00E70361">
      <w:rPr>
        <w:rFonts w:ascii="Calibri" w:hAnsi="Calibri" w:cs="Arial"/>
        <w:szCs w:val="24"/>
      </w:rPr>
      <w:br/>
    </w:r>
    <w:r w:rsidRPr="00E70361">
      <w:rPr>
        <w:rFonts w:ascii="Calibri" w:hAnsi="Calibri" w:cs="Arial"/>
        <w:sz w:val="20"/>
      </w:rPr>
      <w:t xml:space="preserve"> </w:t>
    </w:r>
    <w:r w:rsidRPr="00E70361">
      <w:rPr>
        <w:rFonts w:ascii="Calibri" w:hAnsi="Calibri" w:cs="Arial"/>
        <w:color w:val="auto"/>
        <w:sz w:val="20"/>
      </w:rPr>
      <w:t>www.ufsm.br/pre</w:t>
    </w:r>
    <w:r w:rsidRPr="00E70361">
      <w:rPr>
        <w:rFonts w:ascii="Calibri" w:hAnsi="Calibri"/>
        <w:sz w:val="20"/>
      </w:rPr>
      <w:t xml:space="preserve"> (55) 3220-8366 / (55) 9197 4805 - </w:t>
    </w:r>
    <w:r w:rsidRPr="00E70361">
      <w:rPr>
        <w:rFonts w:ascii="Calibri" w:hAnsi="Calibri"/>
        <w:color w:val="auto"/>
        <w:sz w:val="20"/>
      </w:rPr>
      <w:t>extensao@ufsm.br</w:t>
    </w:r>
    <w:r>
      <w:rPr>
        <w:rFonts w:ascii="Calibri" w:hAnsi="Calibri"/>
        <w:sz w:val="20"/>
      </w:rPr>
      <w:br/>
    </w:r>
    <w:r w:rsidRPr="00E70361">
      <w:rPr>
        <w:rFonts w:ascii="Calibri" w:hAnsi="Calibri"/>
        <w:sz w:val="20"/>
      </w:rPr>
      <w:t>Av. Roraima, nº 1.000 - Cidade Universitária</w:t>
    </w:r>
    <w:r>
      <w:rPr>
        <w:rFonts w:ascii="Calibri" w:hAnsi="Calibri"/>
        <w:sz w:val="20"/>
      </w:rPr>
      <w:t xml:space="preserve"> - </w:t>
    </w:r>
    <w:r w:rsidRPr="00E70361">
      <w:rPr>
        <w:rFonts w:ascii="Calibri" w:hAnsi="Calibri"/>
        <w:sz w:val="20"/>
      </w:rPr>
      <w:t>Prédio 47 - 9º andar - Sala 945</w:t>
    </w:r>
    <w:r w:rsidRPr="00E70361">
      <w:rPr>
        <w:rFonts w:ascii="Calibri" w:hAnsi="Calibri"/>
        <w:sz w:val="20"/>
      </w:rPr>
      <w:br/>
      <w:t xml:space="preserve">Bairro Camobi - Santa Maria (RS) - </w:t>
    </w:r>
    <w:proofErr w:type="gramStart"/>
    <w:r w:rsidRPr="00E70361">
      <w:rPr>
        <w:rFonts w:ascii="Calibri" w:hAnsi="Calibri"/>
        <w:sz w:val="20"/>
      </w:rPr>
      <w:t>Cep</w:t>
    </w:r>
    <w:proofErr w:type="gramEnd"/>
    <w:r w:rsidRPr="00E70361">
      <w:rPr>
        <w:rFonts w:ascii="Calibri" w:hAnsi="Calibri"/>
        <w:sz w:val="20"/>
      </w:rPr>
      <w:t>.: 97105-900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55" w:rsidRDefault="00DB7555">
      <w:r>
        <w:separator/>
      </w:r>
    </w:p>
  </w:footnote>
  <w:footnote w:type="continuationSeparator" w:id="0">
    <w:p w:rsidR="00DB7555" w:rsidRDefault="00DB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6A" w:rsidRDefault="002871AB" w:rsidP="002544B3">
    <w:pPr>
      <w:pStyle w:val="Cabealho"/>
      <w:tabs>
        <w:tab w:val="clear" w:pos="8838"/>
        <w:tab w:val="right" w:pos="9639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962131C" wp14:editId="0283DB6A">
          <wp:simplePos x="0" y="0"/>
          <wp:positionH relativeFrom="column">
            <wp:posOffset>4109085</wp:posOffset>
          </wp:positionH>
          <wp:positionV relativeFrom="paragraph">
            <wp:posOffset>-390525</wp:posOffset>
          </wp:positionV>
          <wp:extent cx="2211070" cy="1053465"/>
          <wp:effectExtent l="0" t="0" r="0" b="0"/>
          <wp:wrapThrough wrapText="bothSides">
            <wp:wrapPolygon edited="0">
              <wp:start x="10235" y="1562"/>
              <wp:lineTo x="8747" y="3515"/>
              <wp:lineTo x="7630" y="6250"/>
              <wp:lineTo x="7630" y="8593"/>
              <wp:lineTo x="5769" y="14843"/>
              <wp:lineTo x="5769" y="21092"/>
              <wp:lineTo x="15446" y="21092"/>
              <wp:lineTo x="15818" y="14843"/>
              <wp:lineTo x="13585" y="8593"/>
              <wp:lineTo x="13771" y="6250"/>
              <wp:lineTo x="12655" y="3515"/>
              <wp:lineTo x="10980" y="1562"/>
              <wp:lineTo x="10235" y="1562"/>
            </wp:wrapPolygon>
          </wp:wrapThrough>
          <wp:docPr id="1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4508" t="-11687" r="-62708" b="-1424"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852B81" wp14:editId="6AE2BDF8">
              <wp:simplePos x="0" y="0"/>
              <wp:positionH relativeFrom="column">
                <wp:posOffset>906145</wp:posOffset>
              </wp:positionH>
              <wp:positionV relativeFrom="paragraph">
                <wp:posOffset>-125095</wp:posOffset>
              </wp:positionV>
              <wp:extent cx="3589655" cy="860425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655" cy="860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36A" w:rsidRPr="002544B3" w:rsidRDefault="0041536A" w:rsidP="002E5AAA">
                          <w:pPr>
                            <w:jc w:val="center"/>
                            <w:rPr>
                              <w:rFonts w:ascii="Times New Roman" w:hAnsi="Times New Roman"/>
                              <w:bCs/>
                              <w:szCs w:val="24"/>
                            </w:rPr>
                          </w:pPr>
                          <w:r w:rsidRPr="002544B3">
                            <w:rPr>
                              <w:rFonts w:ascii="Times New Roman" w:hAnsi="Times New Roman"/>
                              <w:bCs/>
                              <w:szCs w:val="24"/>
                            </w:rPr>
                            <w:t>MINISTÉRIO DA EDUCAÇÃO</w:t>
                          </w:r>
                        </w:p>
                        <w:p w:rsidR="0041536A" w:rsidRDefault="0041536A" w:rsidP="00A2380D">
                          <w:pPr>
                            <w:ind w:left="-709" w:firstLine="709"/>
                            <w:jc w:val="center"/>
                            <w:rPr>
                              <w:rFonts w:ascii="Times New Roman" w:hAnsi="Times New Roman"/>
                              <w:bCs/>
                              <w:szCs w:val="24"/>
                            </w:rPr>
                          </w:pPr>
                          <w:r w:rsidRPr="002544B3">
                            <w:rPr>
                              <w:rFonts w:ascii="Times New Roman" w:hAnsi="Times New Roman"/>
                              <w:bCs/>
                              <w:szCs w:val="24"/>
                            </w:rPr>
                            <w:t>UNIVERSIDADE FEDERAL DE SANTA MARIA</w:t>
                          </w:r>
                        </w:p>
                        <w:p w:rsidR="0041536A" w:rsidRPr="00CB5B55" w:rsidRDefault="00870F7F" w:rsidP="002544B3">
                          <w:pPr>
                            <w:jc w:val="center"/>
                            <w:rPr>
                              <w:rFonts w:ascii="Times New Roman" w:hAnsi="Times New Roman"/>
                              <w:bCs/>
                              <w:color w:val="auto"/>
                              <w:szCs w:val="24"/>
                            </w:rPr>
                          </w:pPr>
                          <w:r w:rsidRPr="00CB5B55">
                            <w:rPr>
                              <w:rFonts w:ascii="Times New Roman" w:hAnsi="Times New Roman"/>
                              <w:bCs/>
                              <w:color w:val="auto"/>
                              <w:szCs w:val="24"/>
                            </w:rPr>
                            <w:t>CAMPUS CACHOEIRA DO SUL</w:t>
                          </w:r>
                        </w:p>
                        <w:p w:rsidR="0041536A" w:rsidRPr="00730B44" w:rsidRDefault="00730B44" w:rsidP="00730B44">
                          <w:pPr>
                            <w:jc w:val="center"/>
                            <w:rPr>
                              <w:rFonts w:ascii="Times New Roman" w:hAnsi="Times New Roman"/>
                              <w:bCs/>
                              <w:color w:val="auto"/>
                              <w:szCs w:val="24"/>
                            </w:rPr>
                          </w:pPr>
                          <w:r w:rsidRPr="00730B44">
                            <w:rPr>
                              <w:rFonts w:ascii="Times New Roman" w:hAnsi="Times New Roman"/>
                              <w:bCs/>
                              <w:color w:val="auto"/>
                              <w:szCs w:val="24"/>
                            </w:rPr>
                            <w:t>LABORATÓRIO DE MOBILIDADE E LOGÍSTICA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35pt;margin-top:-9.85pt;width:282.65pt;height:6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" stroked="f">
              <v:textbox>
                <w:txbxContent>
                  <w:p w:rsidR="0041536A" w:rsidRPr="002544B3" w:rsidRDefault="0041536A" w:rsidP="002E5AAA">
                    <w:pPr>
                      <w:jc w:val="center"/>
                      <w:rPr>
                        <w:rFonts w:ascii="Times New Roman" w:hAnsi="Times New Roman"/>
                        <w:bCs/>
                        <w:szCs w:val="24"/>
                      </w:rPr>
                    </w:pPr>
                    <w:r w:rsidRPr="002544B3">
                      <w:rPr>
                        <w:rFonts w:ascii="Times New Roman" w:hAnsi="Times New Roman"/>
                        <w:bCs/>
                        <w:szCs w:val="24"/>
                      </w:rPr>
                      <w:t>MINISTÉRIO DA EDUCAÇÃO</w:t>
                    </w:r>
                  </w:p>
                  <w:p w:rsidR="0041536A" w:rsidRDefault="0041536A" w:rsidP="00A2380D">
                    <w:pPr>
                      <w:ind w:left="-709" w:firstLine="709"/>
                      <w:jc w:val="center"/>
                      <w:rPr>
                        <w:rFonts w:ascii="Times New Roman" w:hAnsi="Times New Roman"/>
                        <w:bCs/>
                        <w:szCs w:val="24"/>
                      </w:rPr>
                    </w:pPr>
                    <w:r w:rsidRPr="002544B3">
                      <w:rPr>
                        <w:rFonts w:ascii="Times New Roman" w:hAnsi="Times New Roman"/>
                        <w:bCs/>
                        <w:szCs w:val="24"/>
                      </w:rPr>
                      <w:t>UNIVERSIDADE FEDERAL DE SANTA MARIA</w:t>
                    </w:r>
                  </w:p>
                  <w:p w:rsidR="0041536A" w:rsidRPr="00CB5B55" w:rsidRDefault="00870F7F" w:rsidP="002544B3">
                    <w:pPr>
                      <w:jc w:val="center"/>
                      <w:rPr>
                        <w:rFonts w:ascii="Times New Roman" w:hAnsi="Times New Roman"/>
                        <w:bCs/>
                        <w:color w:val="auto"/>
                        <w:szCs w:val="24"/>
                      </w:rPr>
                    </w:pPr>
                    <w:r w:rsidRPr="00CB5B55">
                      <w:rPr>
                        <w:rFonts w:ascii="Times New Roman" w:hAnsi="Times New Roman"/>
                        <w:bCs/>
                        <w:color w:val="auto"/>
                        <w:szCs w:val="24"/>
                      </w:rPr>
                      <w:t>CAMPUS CACHOEIRA DO SUL</w:t>
                    </w:r>
                  </w:p>
                  <w:p w:rsidR="0041536A" w:rsidRPr="00730B44" w:rsidRDefault="00730B44" w:rsidP="00730B44">
                    <w:pPr>
                      <w:jc w:val="center"/>
                      <w:rPr>
                        <w:rFonts w:ascii="Times New Roman" w:hAnsi="Times New Roman"/>
                        <w:bCs/>
                        <w:color w:val="auto"/>
                        <w:szCs w:val="24"/>
                      </w:rPr>
                    </w:pPr>
                    <w:r w:rsidRPr="00730B44">
                      <w:rPr>
                        <w:rFonts w:ascii="Times New Roman" w:hAnsi="Times New Roman"/>
                        <w:bCs/>
                        <w:color w:val="auto"/>
                        <w:szCs w:val="24"/>
                      </w:rPr>
                      <w:t>LABORATÓRIO DE MOBILIDADE E LOGÍSTICA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179EB63A" wp14:editId="3EC18E89">
          <wp:simplePos x="0" y="0"/>
          <wp:positionH relativeFrom="margin">
            <wp:posOffset>-230505</wp:posOffset>
          </wp:positionH>
          <wp:positionV relativeFrom="margin">
            <wp:posOffset>-1089025</wp:posOffset>
          </wp:positionV>
          <wp:extent cx="880745" cy="871220"/>
          <wp:effectExtent l="0" t="0" r="0" b="5080"/>
          <wp:wrapSquare wrapText="bothSides"/>
          <wp:docPr id="9" name="irc_mi" descr="http://1.bp.blogspot.com/-SyDoVB_B3GQ/VJB708P6XhI/AAAAAAAAG_I/F0KVZNcF6oY/s1600/Brasao_UFSM_Color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1.bp.blogspot.com/-SyDoVB_B3GQ/VJB708P6XhI/AAAAAAAAG_I/F0KVZNcF6oY/s1600/Brasao_UFSM_Color_300dpi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36A" w:rsidRDefault="0041536A">
    <w:pPr>
      <w:pStyle w:val="Cabealho"/>
    </w:pPr>
  </w:p>
  <w:p w:rsidR="0041536A" w:rsidRDefault="0041536A">
    <w:pPr>
      <w:pStyle w:val="Cabealho"/>
    </w:pPr>
  </w:p>
  <w:p w:rsidR="0041536A" w:rsidRDefault="0041536A">
    <w:pPr>
      <w:pStyle w:val="Cabealho"/>
    </w:pPr>
  </w:p>
  <w:p w:rsidR="0041536A" w:rsidRDefault="0041536A" w:rsidP="00431B37">
    <w:pPr>
      <w:pStyle w:val="Cabealho"/>
      <w:tabs>
        <w:tab w:val="clear" w:pos="4419"/>
        <w:tab w:val="clear" w:pos="8838"/>
      </w:tabs>
    </w:pPr>
  </w:p>
  <w:p w:rsidR="0041536A" w:rsidRDefault="0041536A" w:rsidP="00431B37">
    <w:pPr>
      <w:pStyle w:val="Cabealho"/>
      <w:tabs>
        <w:tab w:val="clear" w:pos="4419"/>
        <w:tab w:val="clear" w:pos="88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6A" w:rsidRDefault="002871AB" w:rsidP="002E5AAA">
    <w:pPr>
      <w:pStyle w:val="Cabealho"/>
      <w:tabs>
        <w:tab w:val="clear" w:pos="4419"/>
        <w:tab w:val="clear" w:pos="8838"/>
        <w:tab w:val="right" w:pos="8505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285F1D7" wp14:editId="079B974E">
              <wp:simplePos x="0" y="0"/>
              <wp:positionH relativeFrom="column">
                <wp:posOffset>1024890</wp:posOffset>
              </wp:positionH>
              <wp:positionV relativeFrom="paragraph">
                <wp:posOffset>-86360</wp:posOffset>
              </wp:positionV>
              <wp:extent cx="3552825" cy="92456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36A" w:rsidRPr="002E5AAA" w:rsidRDefault="0041536A" w:rsidP="002E5AAA">
                          <w:pPr>
                            <w:jc w:val="center"/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</w:pPr>
                          <w:r w:rsidRPr="002E5AAA"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  <w:t>MINISTÉRIO DA EDUCAÇÃO</w:t>
                          </w:r>
                        </w:p>
                        <w:p w:rsidR="0041536A" w:rsidRDefault="0041536A" w:rsidP="002E5AAA">
                          <w:pPr>
                            <w:jc w:val="center"/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</w:pPr>
                          <w:r w:rsidRPr="002E5AAA"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  <w:t>UNIVERSIDADE FEDERAL DE SANTA MARIA</w:t>
                          </w:r>
                        </w:p>
                        <w:p w:rsidR="0041536A" w:rsidRDefault="0041536A" w:rsidP="002E5AAA">
                          <w:pPr>
                            <w:jc w:val="center"/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  <w:t>PRÓ-REITORIA DE EXTENSÃO</w:t>
                          </w:r>
                        </w:p>
                        <w:p w:rsidR="0041536A" w:rsidRPr="002E5AAA" w:rsidRDefault="0041536A" w:rsidP="002E5AA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 w:cs="Arial"/>
                              <w:bCs/>
                              <w:sz w:val="28"/>
                              <w:szCs w:val="28"/>
                            </w:rPr>
                            <w:t>COORDENADORIA AÇÕES REGIONAIS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0.7pt;margin-top:-6.8pt;width:279.75pt;height:72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" stroked="f">
              <v:textbox>
                <w:txbxContent>
                  <w:p w:rsidR="0041536A" w:rsidRPr="002E5AAA" w:rsidRDefault="0041536A" w:rsidP="002E5AAA">
                    <w:pPr>
                      <w:jc w:val="center"/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</w:pPr>
                    <w:r w:rsidRPr="002E5AAA"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  <w:t>MINISTÉRIO DA EDUCAÇÃO</w:t>
                    </w:r>
                  </w:p>
                  <w:p w:rsidR="0041536A" w:rsidRDefault="0041536A" w:rsidP="002E5AAA">
                    <w:pPr>
                      <w:jc w:val="center"/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</w:pPr>
                    <w:r w:rsidRPr="002E5AAA"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  <w:t>UNIVERSIDADE FEDERAL DE SANTA MARIA</w:t>
                    </w:r>
                  </w:p>
                  <w:p w:rsidR="0041536A" w:rsidRDefault="0041536A" w:rsidP="002E5AAA">
                    <w:pPr>
                      <w:jc w:val="center"/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  <w:t>PRÓ-REITORIA DE EXTENSÃO</w:t>
                    </w:r>
                  </w:p>
                  <w:p w:rsidR="0041536A" w:rsidRPr="002E5AAA" w:rsidRDefault="0041536A" w:rsidP="002E5AAA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Calibri" w:hAnsi="Calibri" w:cs="Arial"/>
                        <w:bCs/>
                        <w:sz w:val="28"/>
                        <w:szCs w:val="28"/>
                      </w:rPr>
                      <w:t>COORDENADORIA AÇÕES REGIONAIS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770848C6" wp14:editId="13DCD209">
          <wp:simplePos x="0" y="0"/>
          <wp:positionH relativeFrom="margin">
            <wp:posOffset>-414020</wp:posOffset>
          </wp:positionH>
          <wp:positionV relativeFrom="margin">
            <wp:posOffset>-914400</wp:posOffset>
          </wp:positionV>
          <wp:extent cx="1119505" cy="1107440"/>
          <wp:effectExtent l="0" t="0" r="4445" b="0"/>
          <wp:wrapSquare wrapText="bothSides"/>
          <wp:docPr id="6" name="irc_mi" descr="http://1.bp.blogspot.com/-SyDoVB_B3GQ/VJB708P6XhI/AAAAAAAAG_I/F0KVZNcF6oY/s1600/Brasao_UFSM_Color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1.bp.blogspot.com/-SyDoVB_B3GQ/VJB708P6XhI/AAAAAAAAG_I/F0KVZNcF6oY/s1600/Brasao_UFSM_Color_300dpi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97271B9" wp14:editId="56818080">
          <wp:simplePos x="0" y="0"/>
          <wp:positionH relativeFrom="margin">
            <wp:posOffset>4577715</wp:posOffset>
          </wp:positionH>
          <wp:positionV relativeFrom="margin">
            <wp:posOffset>-904240</wp:posOffset>
          </wp:positionV>
          <wp:extent cx="1071245" cy="1097280"/>
          <wp:effectExtent l="0" t="0" r="0" b="762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536A">
      <w:tab/>
    </w:r>
  </w:p>
  <w:p w:rsidR="0041536A" w:rsidRDefault="0041536A">
    <w:pPr>
      <w:pStyle w:val="Cabealho"/>
    </w:pPr>
  </w:p>
  <w:p w:rsidR="0041536A" w:rsidRDefault="0041536A">
    <w:pPr>
      <w:pStyle w:val="Cabealho"/>
    </w:pPr>
  </w:p>
  <w:p w:rsidR="0041536A" w:rsidRDefault="0041536A">
    <w:pPr>
      <w:pStyle w:val="Cabealho"/>
    </w:pPr>
  </w:p>
  <w:p w:rsidR="0041536A" w:rsidRDefault="004153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348"/>
    <w:multiLevelType w:val="singleLevel"/>
    <w:tmpl w:val="CC50CF0A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">
    <w:nsid w:val="093431AA"/>
    <w:multiLevelType w:val="hybridMultilevel"/>
    <w:tmpl w:val="9A72AB4A"/>
    <w:lvl w:ilvl="0" w:tplc="053C2F4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0CE6283"/>
    <w:multiLevelType w:val="hybridMultilevel"/>
    <w:tmpl w:val="1AEADD52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7F67B4D"/>
    <w:multiLevelType w:val="hybridMultilevel"/>
    <w:tmpl w:val="E7DA3410"/>
    <w:lvl w:ilvl="0" w:tplc="56E89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97659F"/>
    <w:multiLevelType w:val="singleLevel"/>
    <w:tmpl w:val="9196A5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7270A98"/>
    <w:multiLevelType w:val="hybridMultilevel"/>
    <w:tmpl w:val="BDECAD72"/>
    <w:lvl w:ilvl="0" w:tplc="D8C2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E06F6"/>
    <w:multiLevelType w:val="singleLevel"/>
    <w:tmpl w:val="8018C020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hint="default"/>
      </w:rPr>
    </w:lvl>
  </w:abstractNum>
  <w:abstractNum w:abstractNumId="7">
    <w:nsid w:val="437E7EAF"/>
    <w:multiLevelType w:val="hybridMultilevel"/>
    <w:tmpl w:val="AA1A2902"/>
    <w:lvl w:ilvl="0" w:tplc="1C8ED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2304C2"/>
    <w:multiLevelType w:val="hybridMultilevel"/>
    <w:tmpl w:val="894494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FC3CE8"/>
    <w:multiLevelType w:val="singleLevel"/>
    <w:tmpl w:val="C42EBD6E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0">
    <w:nsid w:val="694E205E"/>
    <w:multiLevelType w:val="hybridMultilevel"/>
    <w:tmpl w:val="235AA7EC"/>
    <w:lvl w:ilvl="0" w:tplc="A87A02D4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1244C0C"/>
    <w:multiLevelType w:val="singleLevel"/>
    <w:tmpl w:val="5790CA5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>
    <w:nsid w:val="74A81694"/>
    <w:multiLevelType w:val="hybridMultilevel"/>
    <w:tmpl w:val="4E4E91E4"/>
    <w:lvl w:ilvl="0" w:tplc="6AC80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C5"/>
    <w:rsid w:val="000005F2"/>
    <w:rsid w:val="00000776"/>
    <w:rsid w:val="0000116C"/>
    <w:rsid w:val="00007CC3"/>
    <w:rsid w:val="000114BD"/>
    <w:rsid w:val="00012440"/>
    <w:rsid w:val="00013D73"/>
    <w:rsid w:val="0001487D"/>
    <w:rsid w:val="00021BC1"/>
    <w:rsid w:val="00026A6C"/>
    <w:rsid w:val="000324A7"/>
    <w:rsid w:val="00035C3E"/>
    <w:rsid w:val="00044008"/>
    <w:rsid w:val="00050A95"/>
    <w:rsid w:val="000520BB"/>
    <w:rsid w:val="00052447"/>
    <w:rsid w:val="00052ADB"/>
    <w:rsid w:val="00052F3B"/>
    <w:rsid w:val="00054394"/>
    <w:rsid w:val="00056F2C"/>
    <w:rsid w:val="000605DF"/>
    <w:rsid w:val="00061EC0"/>
    <w:rsid w:val="00062137"/>
    <w:rsid w:val="0006358F"/>
    <w:rsid w:val="000661DB"/>
    <w:rsid w:val="0007438C"/>
    <w:rsid w:val="00080FCC"/>
    <w:rsid w:val="00083E22"/>
    <w:rsid w:val="0008603E"/>
    <w:rsid w:val="0009565D"/>
    <w:rsid w:val="000A0809"/>
    <w:rsid w:val="000A1CC6"/>
    <w:rsid w:val="000A3EB4"/>
    <w:rsid w:val="000A4B79"/>
    <w:rsid w:val="000A6957"/>
    <w:rsid w:val="000A6A63"/>
    <w:rsid w:val="000A7A85"/>
    <w:rsid w:val="000B08B8"/>
    <w:rsid w:val="000B386F"/>
    <w:rsid w:val="000B4994"/>
    <w:rsid w:val="000B761A"/>
    <w:rsid w:val="000C14F9"/>
    <w:rsid w:val="000D0EA0"/>
    <w:rsid w:val="000D2D32"/>
    <w:rsid w:val="000E1DC6"/>
    <w:rsid w:val="000E54AB"/>
    <w:rsid w:val="000E5581"/>
    <w:rsid w:val="000F0336"/>
    <w:rsid w:val="000F3A91"/>
    <w:rsid w:val="00101A04"/>
    <w:rsid w:val="00102C64"/>
    <w:rsid w:val="00103E85"/>
    <w:rsid w:val="0010553A"/>
    <w:rsid w:val="001079D6"/>
    <w:rsid w:val="00120970"/>
    <w:rsid w:val="001213FB"/>
    <w:rsid w:val="001214F9"/>
    <w:rsid w:val="001253A9"/>
    <w:rsid w:val="00131097"/>
    <w:rsid w:val="00133F70"/>
    <w:rsid w:val="00135923"/>
    <w:rsid w:val="0014542C"/>
    <w:rsid w:val="00147D5D"/>
    <w:rsid w:val="00151D0C"/>
    <w:rsid w:val="0015224A"/>
    <w:rsid w:val="00155613"/>
    <w:rsid w:val="00161F26"/>
    <w:rsid w:val="00163506"/>
    <w:rsid w:val="00163B60"/>
    <w:rsid w:val="00166484"/>
    <w:rsid w:val="00173710"/>
    <w:rsid w:val="0017760C"/>
    <w:rsid w:val="00181341"/>
    <w:rsid w:val="00185963"/>
    <w:rsid w:val="001932A7"/>
    <w:rsid w:val="00194E93"/>
    <w:rsid w:val="00195D1C"/>
    <w:rsid w:val="001A38A7"/>
    <w:rsid w:val="001B025E"/>
    <w:rsid w:val="001B0C72"/>
    <w:rsid w:val="001B2B5F"/>
    <w:rsid w:val="001B3E8D"/>
    <w:rsid w:val="001B4FF5"/>
    <w:rsid w:val="001B5E99"/>
    <w:rsid w:val="001C31B6"/>
    <w:rsid w:val="001C54AC"/>
    <w:rsid w:val="001C65DE"/>
    <w:rsid w:val="001C7B75"/>
    <w:rsid w:val="001D2997"/>
    <w:rsid w:val="001D40EA"/>
    <w:rsid w:val="001E2530"/>
    <w:rsid w:val="001E2DD4"/>
    <w:rsid w:val="001E2FD6"/>
    <w:rsid w:val="001E592A"/>
    <w:rsid w:val="001F04C1"/>
    <w:rsid w:val="001F47FA"/>
    <w:rsid w:val="001F681C"/>
    <w:rsid w:val="00202629"/>
    <w:rsid w:val="00205804"/>
    <w:rsid w:val="00206C2D"/>
    <w:rsid w:val="002106B8"/>
    <w:rsid w:val="00211437"/>
    <w:rsid w:val="00213D26"/>
    <w:rsid w:val="00221214"/>
    <w:rsid w:val="0022288A"/>
    <w:rsid w:val="00222DFC"/>
    <w:rsid w:val="00224A10"/>
    <w:rsid w:val="00224AEA"/>
    <w:rsid w:val="00224CEB"/>
    <w:rsid w:val="00232723"/>
    <w:rsid w:val="00237770"/>
    <w:rsid w:val="00242955"/>
    <w:rsid w:val="00246BEB"/>
    <w:rsid w:val="00247932"/>
    <w:rsid w:val="00254140"/>
    <w:rsid w:val="002544B3"/>
    <w:rsid w:val="00254EE6"/>
    <w:rsid w:val="002574B2"/>
    <w:rsid w:val="002604F2"/>
    <w:rsid w:val="002762EB"/>
    <w:rsid w:val="00284EEF"/>
    <w:rsid w:val="00284FF9"/>
    <w:rsid w:val="00286FBE"/>
    <w:rsid w:val="002871AB"/>
    <w:rsid w:val="00291649"/>
    <w:rsid w:val="002916F0"/>
    <w:rsid w:val="00291C61"/>
    <w:rsid w:val="0029557B"/>
    <w:rsid w:val="002A6073"/>
    <w:rsid w:val="002B30A8"/>
    <w:rsid w:val="002B4D00"/>
    <w:rsid w:val="002B62B3"/>
    <w:rsid w:val="002C0A24"/>
    <w:rsid w:val="002C2DAD"/>
    <w:rsid w:val="002C3143"/>
    <w:rsid w:val="002D07D8"/>
    <w:rsid w:val="002D1D6F"/>
    <w:rsid w:val="002D34F0"/>
    <w:rsid w:val="002D3829"/>
    <w:rsid w:val="002D38D3"/>
    <w:rsid w:val="002D741A"/>
    <w:rsid w:val="002D7FA3"/>
    <w:rsid w:val="002E5AAA"/>
    <w:rsid w:val="002E776D"/>
    <w:rsid w:val="002F01AD"/>
    <w:rsid w:val="002F2FCC"/>
    <w:rsid w:val="002F790E"/>
    <w:rsid w:val="00306A94"/>
    <w:rsid w:val="00307438"/>
    <w:rsid w:val="0031256B"/>
    <w:rsid w:val="00314060"/>
    <w:rsid w:val="00320D44"/>
    <w:rsid w:val="003250A9"/>
    <w:rsid w:val="00326729"/>
    <w:rsid w:val="00333CDF"/>
    <w:rsid w:val="00334EAC"/>
    <w:rsid w:val="00335646"/>
    <w:rsid w:val="00344628"/>
    <w:rsid w:val="00352974"/>
    <w:rsid w:val="003539E5"/>
    <w:rsid w:val="00362CD8"/>
    <w:rsid w:val="003654A5"/>
    <w:rsid w:val="00373511"/>
    <w:rsid w:val="00374AE5"/>
    <w:rsid w:val="003812A9"/>
    <w:rsid w:val="00383092"/>
    <w:rsid w:val="0038403B"/>
    <w:rsid w:val="00390100"/>
    <w:rsid w:val="003A3A29"/>
    <w:rsid w:val="003A3CE5"/>
    <w:rsid w:val="003A4160"/>
    <w:rsid w:val="003A5656"/>
    <w:rsid w:val="003A7FA8"/>
    <w:rsid w:val="003B313C"/>
    <w:rsid w:val="003B3C72"/>
    <w:rsid w:val="003B5B89"/>
    <w:rsid w:val="003B6A6B"/>
    <w:rsid w:val="003C22A0"/>
    <w:rsid w:val="003C3A8E"/>
    <w:rsid w:val="003C6184"/>
    <w:rsid w:val="003D6341"/>
    <w:rsid w:val="003E0B08"/>
    <w:rsid w:val="003E56C0"/>
    <w:rsid w:val="003E6096"/>
    <w:rsid w:val="003E68EF"/>
    <w:rsid w:val="003F1D9B"/>
    <w:rsid w:val="003F525B"/>
    <w:rsid w:val="003F64F8"/>
    <w:rsid w:val="003F7080"/>
    <w:rsid w:val="004036D3"/>
    <w:rsid w:val="00411715"/>
    <w:rsid w:val="0041536A"/>
    <w:rsid w:val="0041630D"/>
    <w:rsid w:val="00417CA2"/>
    <w:rsid w:val="00420672"/>
    <w:rsid w:val="00422578"/>
    <w:rsid w:val="00430CD4"/>
    <w:rsid w:val="00430EC4"/>
    <w:rsid w:val="00431B37"/>
    <w:rsid w:val="00432D13"/>
    <w:rsid w:val="0043532A"/>
    <w:rsid w:val="0043659D"/>
    <w:rsid w:val="00437251"/>
    <w:rsid w:val="004435B5"/>
    <w:rsid w:val="00446FC4"/>
    <w:rsid w:val="00451B5C"/>
    <w:rsid w:val="0045742D"/>
    <w:rsid w:val="00460368"/>
    <w:rsid w:val="00463470"/>
    <w:rsid w:val="00466841"/>
    <w:rsid w:val="004713C8"/>
    <w:rsid w:val="004716F6"/>
    <w:rsid w:val="00474F6F"/>
    <w:rsid w:val="00477E18"/>
    <w:rsid w:val="00477F2D"/>
    <w:rsid w:val="004812EC"/>
    <w:rsid w:val="00484128"/>
    <w:rsid w:val="00487478"/>
    <w:rsid w:val="004950E5"/>
    <w:rsid w:val="004A2665"/>
    <w:rsid w:val="004A3D1A"/>
    <w:rsid w:val="004A3FE4"/>
    <w:rsid w:val="004A66CD"/>
    <w:rsid w:val="004B0E66"/>
    <w:rsid w:val="004B26B4"/>
    <w:rsid w:val="004B4D83"/>
    <w:rsid w:val="004B4E03"/>
    <w:rsid w:val="004B5C7F"/>
    <w:rsid w:val="004B7BD7"/>
    <w:rsid w:val="004B7E02"/>
    <w:rsid w:val="004C1EDD"/>
    <w:rsid w:val="004D2C4A"/>
    <w:rsid w:val="004D4A6D"/>
    <w:rsid w:val="004D5BFE"/>
    <w:rsid w:val="004D602E"/>
    <w:rsid w:val="004F2863"/>
    <w:rsid w:val="004F5063"/>
    <w:rsid w:val="004F7E6A"/>
    <w:rsid w:val="0050363E"/>
    <w:rsid w:val="00506318"/>
    <w:rsid w:val="0050791F"/>
    <w:rsid w:val="005109AF"/>
    <w:rsid w:val="0051562D"/>
    <w:rsid w:val="00520138"/>
    <w:rsid w:val="00525B92"/>
    <w:rsid w:val="005320B6"/>
    <w:rsid w:val="0053225A"/>
    <w:rsid w:val="00533D86"/>
    <w:rsid w:val="005400B4"/>
    <w:rsid w:val="00542839"/>
    <w:rsid w:val="005428F4"/>
    <w:rsid w:val="00542940"/>
    <w:rsid w:val="0054671B"/>
    <w:rsid w:val="00553E37"/>
    <w:rsid w:val="00557914"/>
    <w:rsid w:val="005621B5"/>
    <w:rsid w:val="00562DD9"/>
    <w:rsid w:val="0057024E"/>
    <w:rsid w:val="00576912"/>
    <w:rsid w:val="00584D64"/>
    <w:rsid w:val="00590690"/>
    <w:rsid w:val="00590CE8"/>
    <w:rsid w:val="00591FC5"/>
    <w:rsid w:val="00592271"/>
    <w:rsid w:val="00593D96"/>
    <w:rsid w:val="00594CD2"/>
    <w:rsid w:val="005A3E7B"/>
    <w:rsid w:val="005A6B77"/>
    <w:rsid w:val="005B0F5D"/>
    <w:rsid w:val="005B4CB2"/>
    <w:rsid w:val="005B5004"/>
    <w:rsid w:val="005B54A5"/>
    <w:rsid w:val="005C49E3"/>
    <w:rsid w:val="005D009D"/>
    <w:rsid w:val="005D4E93"/>
    <w:rsid w:val="005D5439"/>
    <w:rsid w:val="005D65C6"/>
    <w:rsid w:val="005D768D"/>
    <w:rsid w:val="005E06C0"/>
    <w:rsid w:val="005E19E8"/>
    <w:rsid w:val="005F2712"/>
    <w:rsid w:val="005F700E"/>
    <w:rsid w:val="00601098"/>
    <w:rsid w:val="00611A20"/>
    <w:rsid w:val="00611AB7"/>
    <w:rsid w:val="006121BB"/>
    <w:rsid w:val="00613606"/>
    <w:rsid w:val="00620222"/>
    <w:rsid w:val="00624763"/>
    <w:rsid w:val="00627773"/>
    <w:rsid w:val="006300A3"/>
    <w:rsid w:val="006328B4"/>
    <w:rsid w:val="006346FC"/>
    <w:rsid w:val="00636335"/>
    <w:rsid w:val="00644FAD"/>
    <w:rsid w:val="00647D69"/>
    <w:rsid w:val="00647F24"/>
    <w:rsid w:val="0065201C"/>
    <w:rsid w:val="00660460"/>
    <w:rsid w:val="00660B34"/>
    <w:rsid w:val="006610AB"/>
    <w:rsid w:val="0066499A"/>
    <w:rsid w:val="00670D41"/>
    <w:rsid w:val="006722D9"/>
    <w:rsid w:val="00675BFD"/>
    <w:rsid w:val="00675C26"/>
    <w:rsid w:val="006776C7"/>
    <w:rsid w:val="00681214"/>
    <w:rsid w:val="006829CA"/>
    <w:rsid w:val="00683940"/>
    <w:rsid w:val="006868D8"/>
    <w:rsid w:val="00691499"/>
    <w:rsid w:val="00691C8D"/>
    <w:rsid w:val="006920B6"/>
    <w:rsid w:val="006931FA"/>
    <w:rsid w:val="00696293"/>
    <w:rsid w:val="006967A6"/>
    <w:rsid w:val="00697536"/>
    <w:rsid w:val="006A0160"/>
    <w:rsid w:val="006A2231"/>
    <w:rsid w:val="006A376D"/>
    <w:rsid w:val="006C3509"/>
    <w:rsid w:val="006C6FB8"/>
    <w:rsid w:val="006D29B9"/>
    <w:rsid w:val="006D4445"/>
    <w:rsid w:val="006D4865"/>
    <w:rsid w:val="006D5146"/>
    <w:rsid w:val="006D5612"/>
    <w:rsid w:val="006E00DE"/>
    <w:rsid w:val="006E09A2"/>
    <w:rsid w:val="006E4715"/>
    <w:rsid w:val="006E4B34"/>
    <w:rsid w:val="006E617B"/>
    <w:rsid w:val="006E6180"/>
    <w:rsid w:val="006F14EB"/>
    <w:rsid w:val="006F3E31"/>
    <w:rsid w:val="006F447E"/>
    <w:rsid w:val="006F551A"/>
    <w:rsid w:val="00702432"/>
    <w:rsid w:val="00707AB1"/>
    <w:rsid w:val="00710A42"/>
    <w:rsid w:val="00710F6C"/>
    <w:rsid w:val="007206EF"/>
    <w:rsid w:val="007207D1"/>
    <w:rsid w:val="007255E8"/>
    <w:rsid w:val="00730B44"/>
    <w:rsid w:val="0073151E"/>
    <w:rsid w:val="00731977"/>
    <w:rsid w:val="00731E0F"/>
    <w:rsid w:val="00736570"/>
    <w:rsid w:val="00747DD0"/>
    <w:rsid w:val="00752881"/>
    <w:rsid w:val="00753B5E"/>
    <w:rsid w:val="007543EC"/>
    <w:rsid w:val="0075521D"/>
    <w:rsid w:val="00760EDF"/>
    <w:rsid w:val="00762E33"/>
    <w:rsid w:val="00764D4B"/>
    <w:rsid w:val="0076545E"/>
    <w:rsid w:val="00773560"/>
    <w:rsid w:val="00775E95"/>
    <w:rsid w:val="00776090"/>
    <w:rsid w:val="0077743D"/>
    <w:rsid w:val="00782E9E"/>
    <w:rsid w:val="0078443A"/>
    <w:rsid w:val="007857B1"/>
    <w:rsid w:val="00787C84"/>
    <w:rsid w:val="007920FF"/>
    <w:rsid w:val="00795F62"/>
    <w:rsid w:val="007970A3"/>
    <w:rsid w:val="007A5C54"/>
    <w:rsid w:val="007B101D"/>
    <w:rsid w:val="007B3BAF"/>
    <w:rsid w:val="007B7083"/>
    <w:rsid w:val="007C2D3B"/>
    <w:rsid w:val="007C37E0"/>
    <w:rsid w:val="007C7C58"/>
    <w:rsid w:val="007D00C8"/>
    <w:rsid w:val="007D4554"/>
    <w:rsid w:val="007E6218"/>
    <w:rsid w:val="007E6A85"/>
    <w:rsid w:val="007F0FA8"/>
    <w:rsid w:val="007F197D"/>
    <w:rsid w:val="007F3E67"/>
    <w:rsid w:val="007F478E"/>
    <w:rsid w:val="007F76D1"/>
    <w:rsid w:val="00800F6B"/>
    <w:rsid w:val="00805C70"/>
    <w:rsid w:val="00812D69"/>
    <w:rsid w:val="00822271"/>
    <w:rsid w:val="00842C76"/>
    <w:rsid w:val="00842F05"/>
    <w:rsid w:val="00844BF2"/>
    <w:rsid w:val="00844DD9"/>
    <w:rsid w:val="00847972"/>
    <w:rsid w:val="00851487"/>
    <w:rsid w:val="00853040"/>
    <w:rsid w:val="00855948"/>
    <w:rsid w:val="00855A37"/>
    <w:rsid w:val="0086081C"/>
    <w:rsid w:val="008612CE"/>
    <w:rsid w:val="00864D3F"/>
    <w:rsid w:val="00865830"/>
    <w:rsid w:val="00867693"/>
    <w:rsid w:val="00870EC2"/>
    <w:rsid w:val="00870F7F"/>
    <w:rsid w:val="008714FD"/>
    <w:rsid w:val="008779C1"/>
    <w:rsid w:val="00880DC2"/>
    <w:rsid w:val="00882650"/>
    <w:rsid w:val="00883D26"/>
    <w:rsid w:val="00893551"/>
    <w:rsid w:val="00893705"/>
    <w:rsid w:val="00894546"/>
    <w:rsid w:val="008951A9"/>
    <w:rsid w:val="00896A1E"/>
    <w:rsid w:val="008A58EE"/>
    <w:rsid w:val="008A6104"/>
    <w:rsid w:val="008C1A1F"/>
    <w:rsid w:val="008C33AF"/>
    <w:rsid w:val="008C543D"/>
    <w:rsid w:val="008C785D"/>
    <w:rsid w:val="008D27D3"/>
    <w:rsid w:val="008D33BF"/>
    <w:rsid w:val="008D342B"/>
    <w:rsid w:val="008D571C"/>
    <w:rsid w:val="008E19C3"/>
    <w:rsid w:val="008E2FAA"/>
    <w:rsid w:val="008E471A"/>
    <w:rsid w:val="008E6CD3"/>
    <w:rsid w:val="008F2279"/>
    <w:rsid w:val="008F39A5"/>
    <w:rsid w:val="008F3B67"/>
    <w:rsid w:val="008F7988"/>
    <w:rsid w:val="00900808"/>
    <w:rsid w:val="00912CD8"/>
    <w:rsid w:val="00912EEC"/>
    <w:rsid w:val="00915150"/>
    <w:rsid w:val="009255CA"/>
    <w:rsid w:val="00927DC0"/>
    <w:rsid w:val="00932D16"/>
    <w:rsid w:val="009372E9"/>
    <w:rsid w:val="0093779C"/>
    <w:rsid w:val="0094480C"/>
    <w:rsid w:val="00954FB4"/>
    <w:rsid w:val="009567F6"/>
    <w:rsid w:val="00960026"/>
    <w:rsid w:val="00963178"/>
    <w:rsid w:val="0096709C"/>
    <w:rsid w:val="00967985"/>
    <w:rsid w:val="00970501"/>
    <w:rsid w:val="00972C85"/>
    <w:rsid w:val="00973854"/>
    <w:rsid w:val="00983609"/>
    <w:rsid w:val="00992BF3"/>
    <w:rsid w:val="009972CC"/>
    <w:rsid w:val="009A588C"/>
    <w:rsid w:val="009B628D"/>
    <w:rsid w:val="009C314A"/>
    <w:rsid w:val="009C3838"/>
    <w:rsid w:val="009C4500"/>
    <w:rsid w:val="009E0CFE"/>
    <w:rsid w:val="009E1F6E"/>
    <w:rsid w:val="009E2B3E"/>
    <w:rsid w:val="009F1054"/>
    <w:rsid w:val="009F1764"/>
    <w:rsid w:val="009F30B6"/>
    <w:rsid w:val="009F5CB1"/>
    <w:rsid w:val="009F66BE"/>
    <w:rsid w:val="00A00D90"/>
    <w:rsid w:val="00A02ABC"/>
    <w:rsid w:val="00A116D2"/>
    <w:rsid w:val="00A11D62"/>
    <w:rsid w:val="00A1441B"/>
    <w:rsid w:val="00A14E3C"/>
    <w:rsid w:val="00A165F8"/>
    <w:rsid w:val="00A22547"/>
    <w:rsid w:val="00A22A2E"/>
    <w:rsid w:val="00A233FE"/>
    <w:rsid w:val="00A2380D"/>
    <w:rsid w:val="00A2390D"/>
    <w:rsid w:val="00A30F58"/>
    <w:rsid w:val="00A3606D"/>
    <w:rsid w:val="00A41B94"/>
    <w:rsid w:val="00A42DDA"/>
    <w:rsid w:val="00A545E3"/>
    <w:rsid w:val="00A571F3"/>
    <w:rsid w:val="00A60E22"/>
    <w:rsid w:val="00A6141C"/>
    <w:rsid w:val="00A61462"/>
    <w:rsid w:val="00A70BA2"/>
    <w:rsid w:val="00A7150A"/>
    <w:rsid w:val="00A74977"/>
    <w:rsid w:val="00A7572E"/>
    <w:rsid w:val="00A76CDF"/>
    <w:rsid w:val="00A80B46"/>
    <w:rsid w:val="00A8381E"/>
    <w:rsid w:val="00A931AC"/>
    <w:rsid w:val="00A96C05"/>
    <w:rsid w:val="00A97254"/>
    <w:rsid w:val="00A976BD"/>
    <w:rsid w:val="00AA2C27"/>
    <w:rsid w:val="00AA3FE7"/>
    <w:rsid w:val="00AA5897"/>
    <w:rsid w:val="00AA73B9"/>
    <w:rsid w:val="00AA7882"/>
    <w:rsid w:val="00AB2623"/>
    <w:rsid w:val="00AB4A7C"/>
    <w:rsid w:val="00AB5B70"/>
    <w:rsid w:val="00AB784C"/>
    <w:rsid w:val="00AC0C54"/>
    <w:rsid w:val="00AC5250"/>
    <w:rsid w:val="00AD0C25"/>
    <w:rsid w:val="00AD2052"/>
    <w:rsid w:val="00AD489D"/>
    <w:rsid w:val="00AD5670"/>
    <w:rsid w:val="00AE01EE"/>
    <w:rsid w:val="00AE28CB"/>
    <w:rsid w:val="00AE4C09"/>
    <w:rsid w:val="00AF4DAD"/>
    <w:rsid w:val="00AF5FBA"/>
    <w:rsid w:val="00B01A58"/>
    <w:rsid w:val="00B03E92"/>
    <w:rsid w:val="00B124C6"/>
    <w:rsid w:val="00B125DD"/>
    <w:rsid w:val="00B148F6"/>
    <w:rsid w:val="00B14E0C"/>
    <w:rsid w:val="00B161BA"/>
    <w:rsid w:val="00B17053"/>
    <w:rsid w:val="00B221A7"/>
    <w:rsid w:val="00B226F6"/>
    <w:rsid w:val="00B23716"/>
    <w:rsid w:val="00B30832"/>
    <w:rsid w:val="00B32105"/>
    <w:rsid w:val="00B3328F"/>
    <w:rsid w:val="00B33948"/>
    <w:rsid w:val="00B353B2"/>
    <w:rsid w:val="00B35A2A"/>
    <w:rsid w:val="00B35E7D"/>
    <w:rsid w:val="00B36B18"/>
    <w:rsid w:val="00B420A2"/>
    <w:rsid w:val="00B42CB8"/>
    <w:rsid w:val="00B4316D"/>
    <w:rsid w:val="00B43B9D"/>
    <w:rsid w:val="00B43C59"/>
    <w:rsid w:val="00B51BB0"/>
    <w:rsid w:val="00B52BD7"/>
    <w:rsid w:val="00B531A1"/>
    <w:rsid w:val="00B64797"/>
    <w:rsid w:val="00B67BF9"/>
    <w:rsid w:val="00B84C75"/>
    <w:rsid w:val="00B941DD"/>
    <w:rsid w:val="00B96486"/>
    <w:rsid w:val="00B9695A"/>
    <w:rsid w:val="00B97407"/>
    <w:rsid w:val="00BA2CFC"/>
    <w:rsid w:val="00BB0372"/>
    <w:rsid w:val="00BB0CBF"/>
    <w:rsid w:val="00BB4657"/>
    <w:rsid w:val="00BB5604"/>
    <w:rsid w:val="00BC2502"/>
    <w:rsid w:val="00BC3737"/>
    <w:rsid w:val="00BC5E7B"/>
    <w:rsid w:val="00BD0C07"/>
    <w:rsid w:val="00BD587E"/>
    <w:rsid w:val="00BD7B7A"/>
    <w:rsid w:val="00BE0679"/>
    <w:rsid w:val="00BE4414"/>
    <w:rsid w:val="00BE5531"/>
    <w:rsid w:val="00BE5DE5"/>
    <w:rsid w:val="00BE7495"/>
    <w:rsid w:val="00BE74A4"/>
    <w:rsid w:val="00BF0785"/>
    <w:rsid w:val="00BF2049"/>
    <w:rsid w:val="00C027E4"/>
    <w:rsid w:val="00C04F5D"/>
    <w:rsid w:val="00C0545C"/>
    <w:rsid w:val="00C0756C"/>
    <w:rsid w:val="00C1529F"/>
    <w:rsid w:val="00C15B98"/>
    <w:rsid w:val="00C16BD3"/>
    <w:rsid w:val="00C210DE"/>
    <w:rsid w:val="00C33E4D"/>
    <w:rsid w:val="00C3441F"/>
    <w:rsid w:val="00C42765"/>
    <w:rsid w:val="00C521A9"/>
    <w:rsid w:val="00C52239"/>
    <w:rsid w:val="00C534E3"/>
    <w:rsid w:val="00C57C59"/>
    <w:rsid w:val="00C6284D"/>
    <w:rsid w:val="00C803B1"/>
    <w:rsid w:val="00C81D94"/>
    <w:rsid w:val="00C82F11"/>
    <w:rsid w:val="00C84665"/>
    <w:rsid w:val="00C84F80"/>
    <w:rsid w:val="00C857C4"/>
    <w:rsid w:val="00C8611D"/>
    <w:rsid w:val="00C87C90"/>
    <w:rsid w:val="00C91B94"/>
    <w:rsid w:val="00C91E58"/>
    <w:rsid w:val="00C93A94"/>
    <w:rsid w:val="00C94C85"/>
    <w:rsid w:val="00C96BBA"/>
    <w:rsid w:val="00C9701A"/>
    <w:rsid w:val="00CA2744"/>
    <w:rsid w:val="00CA45E7"/>
    <w:rsid w:val="00CA64FA"/>
    <w:rsid w:val="00CA6E92"/>
    <w:rsid w:val="00CA7D06"/>
    <w:rsid w:val="00CB3789"/>
    <w:rsid w:val="00CB5B55"/>
    <w:rsid w:val="00CC1EC7"/>
    <w:rsid w:val="00CC55AD"/>
    <w:rsid w:val="00CC596A"/>
    <w:rsid w:val="00CC59C2"/>
    <w:rsid w:val="00CC5C37"/>
    <w:rsid w:val="00CD036F"/>
    <w:rsid w:val="00CD1EB9"/>
    <w:rsid w:val="00CD4773"/>
    <w:rsid w:val="00CD509B"/>
    <w:rsid w:val="00CD56B1"/>
    <w:rsid w:val="00CE2E3B"/>
    <w:rsid w:val="00CE3743"/>
    <w:rsid w:val="00CE4F47"/>
    <w:rsid w:val="00CE5282"/>
    <w:rsid w:val="00CF0364"/>
    <w:rsid w:val="00CF1660"/>
    <w:rsid w:val="00CF1AFC"/>
    <w:rsid w:val="00CF2088"/>
    <w:rsid w:val="00CF223B"/>
    <w:rsid w:val="00CF436C"/>
    <w:rsid w:val="00D00B6D"/>
    <w:rsid w:val="00D02F97"/>
    <w:rsid w:val="00D04EB2"/>
    <w:rsid w:val="00D062C5"/>
    <w:rsid w:val="00D1138D"/>
    <w:rsid w:val="00D121E4"/>
    <w:rsid w:val="00D143AE"/>
    <w:rsid w:val="00D163EC"/>
    <w:rsid w:val="00D17D16"/>
    <w:rsid w:val="00D311E2"/>
    <w:rsid w:val="00D33079"/>
    <w:rsid w:val="00D36089"/>
    <w:rsid w:val="00D36126"/>
    <w:rsid w:val="00D361D1"/>
    <w:rsid w:val="00D376BC"/>
    <w:rsid w:val="00D44CD1"/>
    <w:rsid w:val="00D61036"/>
    <w:rsid w:val="00D66CB7"/>
    <w:rsid w:val="00D678C5"/>
    <w:rsid w:val="00D776A9"/>
    <w:rsid w:val="00D80389"/>
    <w:rsid w:val="00D861CD"/>
    <w:rsid w:val="00D8680F"/>
    <w:rsid w:val="00DA0F47"/>
    <w:rsid w:val="00DA27CC"/>
    <w:rsid w:val="00DB0534"/>
    <w:rsid w:val="00DB0F2C"/>
    <w:rsid w:val="00DB2CAF"/>
    <w:rsid w:val="00DB7555"/>
    <w:rsid w:val="00DC0AAB"/>
    <w:rsid w:val="00DC4D25"/>
    <w:rsid w:val="00DC7D68"/>
    <w:rsid w:val="00DD7303"/>
    <w:rsid w:val="00DE18EC"/>
    <w:rsid w:val="00DE53B9"/>
    <w:rsid w:val="00DE53D5"/>
    <w:rsid w:val="00DE630B"/>
    <w:rsid w:val="00DF2105"/>
    <w:rsid w:val="00DF47E9"/>
    <w:rsid w:val="00E025C8"/>
    <w:rsid w:val="00E02C14"/>
    <w:rsid w:val="00E11C3C"/>
    <w:rsid w:val="00E156D4"/>
    <w:rsid w:val="00E203B4"/>
    <w:rsid w:val="00E2108A"/>
    <w:rsid w:val="00E212F3"/>
    <w:rsid w:val="00E217A5"/>
    <w:rsid w:val="00E35F2F"/>
    <w:rsid w:val="00E41490"/>
    <w:rsid w:val="00E42CFB"/>
    <w:rsid w:val="00E438B6"/>
    <w:rsid w:val="00E443D6"/>
    <w:rsid w:val="00E5500F"/>
    <w:rsid w:val="00E56CD7"/>
    <w:rsid w:val="00E673A8"/>
    <w:rsid w:val="00E70361"/>
    <w:rsid w:val="00E70AEC"/>
    <w:rsid w:val="00E7108C"/>
    <w:rsid w:val="00E7395D"/>
    <w:rsid w:val="00E74867"/>
    <w:rsid w:val="00E815FA"/>
    <w:rsid w:val="00E8332F"/>
    <w:rsid w:val="00E85C60"/>
    <w:rsid w:val="00E9067E"/>
    <w:rsid w:val="00E95F28"/>
    <w:rsid w:val="00E968C0"/>
    <w:rsid w:val="00E97B7B"/>
    <w:rsid w:val="00EA6B66"/>
    <w:rsid w:val="00EA76AD"/>
    <w:rsid w:val="00EA7C06"/>
    <w:rsid w:val="00EB10BE"/>
    <w:rsid w:val="00EB11A6"/>
    <w:rsid w:val="00EB2D39"/>
    <w:rsid w:val="00EB36EB"/>
    <w:rsid w:val="00EB4BBA"/>
    <w:rsid w:val="00EC537E"/>
    <w:rsid w:val="00EC6368"/>
    <w:rsid w:val="00EC6926"/>
    <w:rsid w:val="00EC7800"/>
    <w:rsid w:val="00ED0388"/>
    <w:rsid w:val="00ED2252"/>
    <w:rsid w:val="00ED68E2"/>
    <w:rsid w:val="00EE2831"/>
    <w:rsid w:val="00EF168E"/>
    <w:rsid w:val="00EF26C2"/>
    <w:rsid w:val="00EF4E51"/>
    <w:rsid w:val="00F079C0"/>
    <w:rsid w:val="00F10196"/>
    <w:rsid w:val="00F1026F"/>
    <w:rsid w:val="00F1089C"/>
    <w:rsid w:val="00F152B0"/>
    <w:rsid w:val="00F15BC9"/>
    <w:rsid w:val="00F16992"/>
    <w:rsid w:val="00F203CF"/>
    <w:rsid w:val="00F234F9"/>
    <w:rsid w:val="00F25826"/>
    <w:rsid w:val="00F25E12"/>
    <w:rsid w:val="00F317F9"/>
    <w:rsid w:val="00F3596E"/>
    <w:rsid w:val="00F35D16"/>
    <w:rsid w:val="00F37CBD"/>
    <w:rsid w:val="00F41E5A"/>
    <w:rsid w:val="00F42943"/>
    <w:rsid w:val="00F42F1B"/>
    <w:rsid w:val="00F44F8F"/>
    <w:rsid w:val="00F46D6E"/>
    <w:rsid w:val="00F51037"/>
    <w:rsid w:val="00F51B31"/>
    <w:rsid w:val="00F5364E"/>
    <w:rsid w:val="00F55669"/>
    <w:rsid w:val="00F6086D"/>
    <w:rsid w:val="00F63657"/>
    <w:rsid w:val="00F65B66"/>
    <w:rsid w:val="00F674A1"/>
    <w:rsid w:val="00F67CEE"/>
    <w:rsid w:val="00F70EC5"/>
    <w:rsid w:val="00F71125"/>
    <w:rsid w:val="00F818A5"/>
    <w:rsid w:val="00F81BF0"/>
    <w:rsid w:val="00F82DB1"/>
    <w:rsid w:val="00F84628"/>
    <w:rsid w:val="00F91FD8"/>
    <w:rsid w:val="00F92003"/>
    <w:rsid w:val="00F9219A"/>
    <w:rsid w:val="00F96481"/>
    <w:rsid w:val="00FA4816"/>
    <w:rsid w:val="00FA5AF6"/>
    <w:rsid w:val="00FB226A"/>
    <w:rsid w:val="00FB57CF"/>
    <w:rsid w:val="00FB7DB1"/>
    <w:rsid w:val="00FC477D"/>
    <w:rsid w:val="00FC53F8"/>
    <w:rsid w:val="00FC5A42"/>
    <w:rsid w:val="00FC7E41"/>
    <w:rsid w:val="00FD0B04"/>
    <w:rsid w:val="00FD129E"/>
    <w:rsid w:val="00FD274D"/>
    <w:rsid w:val="00FD475B"/>
    <w:rsid w:val="00FD51F3"/>
    <w:rsid w:val="00FD56AB"/>
    <w:rsid w:val="00FE1357"/>
    <w:rsid w:val="00FE3676"/>
    <w:rsid w:val="00FF0DAF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color w:val="auto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color w:val="aut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spacing w:before="10" w:after="10" w:line="360" w:lineRule="auto"/>
      <w:jc w:val="both"/>
      <w:outlineLvl w:val="3"/>
    </w:pPr>
    <w:rPr>
      <w:color w:val="aut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  <w:color w:val="auto"/>
      <w:sz w:val="2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color w:val="auto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Times New Roman" w:hAnsi="Times New Roman"/>
      <w:color w:val="auto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character" w:styleId="Hyperlink">
    <w:name w:val="Hyperlink"/>
    <w:rsid w:val="001932A7"/>
    <w:rPr>
      <w:color w:val="0000FF"/>
      <w:u w:val="single"/>
    </w:rPr>
  </w:style>
  <w:style w:type="paragraph" w:styleId="Textodebalo">
    <w:name w:val="Balloon Text"/>
    <w:basedOn w:val="Normal"/>
    <w:semiHidden/>
    <w:rsid w:val="004B0E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1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AE01E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4B5C7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Forte">
    <w:name w:val="Strong"/>
    <w:qFormat/>
    <w:rsid w:val="004B5C7F"/>
    <w:rPr>
      <w:b/>
      <w:bCs/>
    </w:rPr>
  </w:style>
  <w:style w:type="character" w:styleId="nfase">
    <w:name w:val="Emphasis"/>
    <w:qFormat/>
    <w:rsid w:val="00BE7495"/>
    <w:rPr>
      <w:i/>
      <w:iCs/>
    </w:rPr>
  </w:style>
  <w:style w:type="character" w:customStyle="1" w:styleId="CabealhoChar">
    <w:name w:val="Cabeçalho Char"/>
    <w:link w:val="Cabealho"/>
    <w:uiPriority w:val="99"/>
    <w:rsid w:val="00EC6926"/>
  </w:style>
  <w:style w:type="table" w:styleId="Tabelaemlista1">
    <w:name w:val="Table List 1"/>
    <w:basedOn w:val="Tabelanormal"/>
    <w:rsid w:val="00675B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7">
    <w:name w:val="Table List 7"/>
    <w:basedOn w:val="Tabelanormal"/>
    <w:rsid w:val="00675B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linkVisitado">
    <w:name w:val="FollowedHyperlink"/>
    <w:rsid w:val="00F84628"/>
    <w:rPr>
      <w:color w:val="800080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B43C59"/>
    <w:pPr>
      <w:pBdr>
        <w:bottom w:val="single" w:sz="6" w:space="1" w:color="auto"/>
      </w:pBdr>
      <w:jc w:val="center"/>
    </w:pPr>
    <w:rPr>
      <w:vanish/>
      <w:color w:val="auto"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B43C5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B43C59"/>
    <w:pPr>
      <w:pBdr>
        <w:top w:val="single" w:sz="6" w:space="1" w:color="auto"/>
      </w:pBdr>
      <w:jc w:val="center"/>
    </w:pPr>
    <w:rPr>
      <w:vanish/>
      <w:color w:val="auto"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rsid w:val="00B43C59"/>
    <w:rPr>
      <w:rFonts w:ascii="Arial" w:hAnsi="Arial" w:cs="Arial"/>
      <w:vanish/>
      <w:sz w:val="16"/>
      <w:szCs w:val="16"/>
    </w:rPr>
  </w:style>
  <w:style w:type="paragraph" w:customStyle="1" w:styleId="CorpoA">
    <w:name w:val="Corpo A"/>
    <w:autoRedefine/>
    <w:rsid w:val="00232723"/>
    <w:pPr>
      <w:suppressAutoHyphens/>
      <w:spacing w:line="360" w:lineRule="auto"/>
      <w:jc w:val="both"/>
    </w:pPr>
    <w:rPr>
      <w:rFonts w:eastAsia="Arial Unicode MS"/>
      <w:sz w:val="24"/>
      <w:szCs w:val="24"/>
      <w:u w:color="000000"/>
    </w:rPr>
  </w:style>
  <w:style w:type="character" w:customStyle="1" w:styleId="RodapChar">
    <w:name w:val="Rodapé Char"/>
    <w:link w:val="Rodap"/>
    <w:uiPriority w:val="99"/>
    <w:rsid w:val="009F66BE"/>
    <w:rPr>
      <w:rFonts w:ascii="Arial" w:hAnsi="Arial"/>
      <w:color w:val="000000"/>
      <w:sz w:val="24"/>
    </w:rPr>
  </w:style>
  <w:style w:type="character" w:customStyle="1" w:styleId="Meno">
    <w:name w:val="Menção"/>
    <w:uiPriority w:val="99"/>
    <w:semiHidden/>
    <w:unhideWhenUsed/>
    <w:rsid w:val="00102C64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color w:val="auto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color w:val="auto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spacing w:before="10" w:after="10" w:line="360" w:lineRule="auto"/>
      <w:jc w:val="both"/>
      <w:outlineLvl w:val="3"/>
    </w:pPr>
    <w:rPr>
      <w:color w:val="auto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ZapfHumnst BT" w:hAnsi="ZapfHumnst BT"/>
      <w:b/>
      <w:color w:val="auto"/>
      <w:sz w:val="22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color w:val="auto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Times New Roman" w:hAnsi="Times New Roman"/>
      <w:color w:val="auto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character" w:styleId="Hyperlink">
    <w:name w:val="Hyperlink"/>
    <w:rsid w:val="001932A7"/>
    <w:rPr>
      <w:color w:val="0000FF"/>
      <w:u w:val="single"/>
    </w:rPr>
  </w:style>
  <w:style w:type="paragraph" w:styleId="Textodebalo">
    <w:name w:val="Balloon Text"/>
    <w:basedOn w:val="Normal"/>
    <w:semiHidden/>
    <w:rsid w:val="004B0E6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1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AE01E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4B5C7F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Forte">
    <w:name w:val="Strong"/>
    <w:qFormat/>
    <w:rsid w:val="004B5C7F"/>
    <w:rPr>
      <w:b/>
      <w:bCs/>
    </w:rPr>
  </w:style>
  <w:style w:type="character" w:styleId="nfase">
    <w:name w:val="Emphasis"/>
    <w:qFormat/>
    <w:rsid w:val="00BE7495"/>
    <w:rPr>
      <w:i/>
      <w:iCs/>
    </w:rPr>
  </w:style>
  <w:style w:type="character" w:customStyle="1" w:styleId="CabealhoChar">
    <w:name w:val="Cabeçalho Char"/>
    <w:link w:val="Cabealho"/>
    <w:uiPriority w:val="99"/>
    <w:rsid w:val="00EC6926"/>
  </w:style>
  <w:style w:type="table" w:styleId="Tabelaemlista1">
    <w:name w:val="Table List 1"/>
    <w:basedOn w:val="Tabelanormal"/>
    <w:rsid w:val="00675B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7">
    <w:name w:val="Table List 7"/>
    <w:basedOn w:val="Tabelanormal"/>
    <w:rsid w:val="00675B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linkVisitado">
    <w:name w:val="FollowedHyperlink"/>
    <w:rsid w:val="00F84628"/>
    <w:rPr>
      <w:color w:val="800080"/>
      <w:u w:val="singl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B43C59"/>
    <w:pPr>
      <w:pBdr>
        <w:bottom w:val="single" w:sz="6" w:space="1" w:color="auto"/>
      </w:pBdr>
      <w:jc w:val="center"/>
    </w:pPr>
    <w:rPr>
      <w:vanish/>
      <w:color w:val="auto"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B43C5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B43C59"/>
    <w:pPr>
      <w:pBdr>
        <w:top w:val="single" w:sz="6" w:space="1" w:color="auto"/>
      </w:pBdr>
      <w:jc w:val="center"/>
    </w:pPr>
    <w:rPr>
      <w:vanish/>
      <w:color w:val="auto"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rsid w:val="00B43C59"/>
    <w:rPr>
      <w:rFonts w:ascii="Arial" w:hAnsi="Arial" w:cs="Arial"/>
      <w:vanish/>
      <w:sz w:val="16"/>
      <w:szCs w:val="16"/>
    </w:rPr>
  </w:style>
  <w:style w:type="paragraph" w:customStyle="1" w:styleId="CorpoA">
    <w:name w:val="Corpo A"/>
    <w:autoRedefine/>
    <w:rsid w:val="00232723"/>
    <w:pPr>
      <w:suppressAutoHyphens/>
      <w:spacing w:line="360" w:lineRule="auto"/>
      <w:jc w:val="both"/>
    </w:pPr>
    <w:rPr>
      <w:rFonts w:eastAsia="Arial Unicode MS"/>
      <w:sz w:val="24"/>
      <w:szCs w:val="24"/>
      <w:u w:color="000000"/>
    </w:rPr>
  </w:style>
  <w:style w:type="character" w:customStyle="1" w:styleId="RodapChar">
    <w:name w:val="Rodapé Char"/>
    <w:link w:val="Rodap"/>
    <w:uiPriority w:val="99"/>
    <w:rsid w:val="009F66BE"/>
    <w:rPr>
      <w:rFonts w:ascii="Arial" w:hAnsi="Arial"/>
      <w:color w:val="000000"/>
      <w:sz w:val="24"/>
    </w:rPr>
  </w:style>
  <w:style w:type="character" w:customStyle="1" w:styleId="Meno">
    <w:name w:val="Menção"/>
    <w:uiPriority w:val="99"/>
    <w:semiHidden/>
    <w:unhideWhenUsed/>
    <w:rsid w:val="00102C6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0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1.bp.blogspot.com/-SyDoVB_B3GQ/VJB708P6XhI/AAAAAAAAG_I/F0KVZNcF6oY/s1600/Brasao_UFSM_Color_300dpi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1.bp.blogspot.com/-SyDoVB_B3GQ/VJB708P6XhI/AAAAAAAAG_I/F0KVZNcF6oY/s1600/Brasao_UFSM_Color_300dpi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024/2004 – PRE</vt:lpstr>
    </vt:vector>
  </TitlesOfParts>
  <Company>Hewlett-Packard Company</Company>
  <LinksUpToDate>false</LinksUpToDate>
  <CharactersWithSpaces>1564</CharactersWithSpaces>
  <SharedDoc>false</SharedDoc>
  <HLinks>
    <vt:vector size="30" baseType="variant">
      <vt:variant>
        <vt:i4>6094903</vt:i4>
      </vt:variant>
      <vt:variant>
        <vt:i4>6</vt:i4>
      </vt:variant>
      <vt:variant>
        <vt:i4>0</vt:i4>
      </vt:variant>
      <vt:variant>
        <vt:i4>5</vt:i4>
      </vt:variant>
      <vt:variant>
        <vt:lpwstr>mailto:viviane.frescura@ufsm.br</vt:lpwstr>
      </vt:variant>
      <vt:variant>
        <vt:lpwstr/>
      </vt:variant>
      <vt:variant>
        <vt:i4>2752624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http://www.facebook.com/lamot.ufsm.cs/</vt:lpwstr>
      </vt:variant>
      <vt:variant>
        <vt:lpwstr/>
      </vt:variant>
      <vt:variant>
        <vt:i4>7471205</vt:i4>
      </vt:variant>
      <vt:variant>
        <vt:i4>0</vt:i4>
      </vt:variant>
      <vt:variant>
        <vt:i4>0</vt:i4>
      </vt:variant>
      <vt:variant>
        <vt:i4>5</vt:i4>
      </vt:variant>
      <vt:variant>
        <vt:lpwstr>http://w3.ufsm.br/cachoeira/index.php/pagina-inicial/noticias no dia 24/05/2016</vt:lpwstr>
      </vt:variant>
      <vt:variant>
        <vt:lpwstr/>
      </vt:variant>
      <vt:variant>
        <vt:i4>3670103</vt:i4>
      </vt:variant>
      <vt:variant>
        <vt:i4>-1</vt:i4>
      </vt:variant>
      <vt:variant>
        <vt:i4>2054</vt:i4>
      </vt:variant>
      <vt:variant>
        <vt:i4>1</vt:i4>
      </vt:variant>
      <vt:variant>
        <vt:lpwstr>http://1.bp.blogspot.com/-SyDoVB_B3GQ/VJB708P6XhI/AAAAAAAAG_I/F0KVZNcF6oY/s1600/Brasao_UFSM_Color_300dpi.jpg</vt:lpwstr>
      </vt:variant>
      <vt:variant>
        <vt:lpwstr/>
      </vt:variant>
      <vt:variant>
        <vt:i4>3670103</vt:i4>
      </vt:variant>
      <vt:variant>
        <vt:i4>-1</vt:i4>
      </vt:variant>
      <vt:variant>
        <vt:i4>2057</vt:i4>
      </vt:variant>
      <vt:variant>
        <vt:i4>1</vt:i4>
      </vt:variant>
      <vt:variant>
        <vt:lpwstr>http://1.bp.blogspot.com/-SyDoVB_B3GQ/VJB708P6XhI/AAAAAAAAG_I/F0KVZNcF6oY/s1600/Brasao_UFSM_Color_300dpi.jpg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024/2004 – PRE</dc:title>
  <dc:creator>prae8</dc:creator>
  <cp:lastModifiedBy>Alejandro Ruiz Padillo</cp:lastModifiedBy>
  <cp:revision>2</cp:revision>
  <cp:lastPrinted>2018-04-17T12:56:00Z</cp:lastPrinted>
  <dcterms:created xsi:type="dcterms:W3CDTF">2019-06-10T19:47:00Z</dcterms:created>
  <dcterms:modified xsi:type="dcterms:W3CDTF">2019-06-10T19:47:00Z</dcterms:modified>
</cp:coreProperties>
</file>