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26" w:rsidRPr="00CD3AE8" w:rsidRDefault="00CD3AE8" w:rsidP="009B1DC7">
      <w:pPr>
        <w:jc w:val="both"/>
        <w:outlineLvl w:val="0"/>
        <w:rPr>
          <w:rFonts w:ascii="Arial" w:hAnsi="Arial" w:cs="Arial"/>
          <w:color w:val="A6A6A6" w:themeColor="background1" w:themeShade="A6"/>
        </w:rPr>
        <w:sectPr w:rsidR="00290D26" w:rsidRPr="00CD3AE8" w:rsidSect="00290D26">
          <w:headerReference w:type="default" r:id="rId7"/>
          <w:footerReference w:type="default" r:id="rId8"/>
          <w:pgSz w:w="11907" w:h="16840" w:code="9"/>
          <w:pgMar w:top="1701" w:right="1134" w:bottom="1134" w:left="1701" w:header="680" w:footer="0" w:gutter="0"/>
          <w:pgNumType w:start="1"/>
          <w:cols w:space="720"/>
          <w:docGrid w:linePitch="326"/>
        </w:sectPr>
      </w:pPr>
      <w:r w:rsidRPr="00CD3AE8">
        <w:rPr>
          <w:rFonts w:ascii="Arial" w:hAnsi="Arial" w:cs="Arial"/>
          <w:color w:val="A6A6A6" w:themeColor="background1" w:themeShade="A6"/>
        </w:rPr>
        <w:t>-----------------------------------------------------------------------------------------------------------------</w:t>
      </w:r>
    </w:p>
    <w:p w:rsidR="00F82384" w:rsidRPr="00CD3AE8" w:rsidRDefault="00F82384" w:rsidP="009B1DC7">
      <w:pPr>
        <w:spacing w:line="276" w:lineRule="auto"/>
        <w:jc w:val="both"/>
        <w:outlineLvl w:val="0"/>
        <w:rPr>
          <w:rFonts w:ascii="Arial" w:hAnsi="Arial" w:cs="Arial"/>
        </w:rPr>
      </w:pPr>
    </w:p>
    <w:p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Ao</w:t>
      </w:r>
    </w:p>
    <w:p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Colegiado do Programa de Pó</w:t>
      </w:r>
      <w:r w:rsidR="00CF2FEE">
        <w:rPr>
          <w:rFonts w:ascii="Arial" w:hAnsi="Arial" w:cs="Arial"/>
          <w:color w:val="333333"/>
          <w:shd w:val="clear" w:color="auto" w:fill="FFFFFF"/>
        </w:rPr>
        <w:t>s-Graduação em Engenharia Civil.</w:t>
      </w:r>
    </w:p>
    <w:p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ab/>
        <w:t>Eu,</w:t>
      </w:r>
      <w:r w:rsidR="00242FC5">
        <w:rPr>
          <w:rFonts w:ascii="Arial" w:hAnsi="Arial" w:cs="Arial"/>
          <w:color w:val="333333"/>
          <w:shd w:val="clear" w:color="auto" w:fill="FFFFFF"/>
        </w:rPr>
        <w:t xml:space="preserve"> ..................................................., </w:t>
      </w:r>
      <w:r w:rsidRPr="00CD3AE8">
        <w:rPr>
          <w:rFonts w:ascii="Arial" w:hAnsi="Arial" w:cs="Arial"/>
          <w:color w:val="333333"/>
          <w:shd w:val="clear" w:color="auto" w:fill="FFFFFF"/>
        </w:rPr>
        <w:t>CPF nº................................., residente na cidade de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D3AE8">
        <w:rPr>
          <w:rFonts w:ascii="Arial" w:hAnsi="Arial" w:cs="Arial"/>
          <w:color w:val="333333"/>
          <w:shd w:val="clear" w:color="auto" w:fill="FFFFFF"/>
        </w:rPr>
        <w:t>......................................, tendo a inscrição</w:t>
      </w:r>
      <w:r>
        <w:rPr>
          <w:rFonts w:ascii="Arial" w:hAnsi="Arial" w:cs="Arial"/>
          <w:color w:val="333333"/>
          <w:shd w:val="clear" w:color="auto" w:fill="FFFFFF"/>
        </w:rPr>
        <w:t xml:space="preserve"> h</w:t>
      </w:r>
      <w:r w:rsidRPr="00CD3AE8">
        <w:rPr>
          <w:rFonts w:ascii="Arial" w:hAnsi="Arial" w:cs="Arial"/>
          <w:color w:val="333333"/>
          <w:shd w:val="clear" w:color="auto" w:fill="FFFFFF"/>
        </w:rPr>
        <w:t>omologada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D3AE8">
        <w:rPr>
          <w:rFonts w:ascii="Arial" w:hAnsi="Arial" w:cs="Arial"/>
          <w:color w:val="333333"/>
          <w:shd w:val="clear" w:color="auto" w:fill="FFFFFF"/>
        </w:rPr>
        <w:t>nº</w:t>
      </w:r>
      <w:r>
        <w:rPr>
          <w:rFonts w:ascii="Arial" w:hAnsi="Arial" w:cs="Arial"/>
          <w:color w:val="333333"/>
          <w:shd w:val="clear" w:color="auto" w:fill="FFFFFF"/>
        </w:rPr>
        <w:t xml:space="preserve"> (</w:t>
      </w:r>
      <w:r w:rsidR="00242FC5" w:rsidRPr="00242FC5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número </w:t>
      </w:r>
      <w:r w:rsidRPr="00242FC5">
        <w:rPr>
          <w:rFonts w:ascii="Arial" w:hAnsi="Arial" w:cs="Arial"/>
          <w:color w:val="333333"/>
          <w:sz w:val="16"/>
          <w:szCs w:val="16"/>
          <w:shd w:val="clear" w:color="auto" w:fill="FFFFFF"/>
        </w:rPr>
        <w:t>com 4</w:t>
      </w:r>
      <w:r w:rsidR="00242FC5" w:rsidRPr="00242FC5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Pr="00242FC5">
        <w:rPr>
          <w:rFonts w:ascii="Arial" w:hAnsi="Arial" w:cs="Arial"/>
          <w:color w:val="333333"/>
          <w:sz w:val="16"/>
          <w:szCs w:val="16"/>
          <w:shd w:val="clear" w:color="auto" w:fill="FFFFFF"/>
        </w:rPr>
        <w:t>dígitos</w:t>
      </w:r>
      <w:r>
        <w:rPr>
          <w:rFonts w:ascii="Arial" w:hAnsi="Arial" w:cs="Arial"/>
          <w:color w:val="333333"/>
          <w:shd w:val="clear" w:color="auto" w:fill="FFFFFF"/>
        </w:rPr>
        <w:t xml:space="preserve">) </w:t>
      </w:r>
      <w:r w:rsidRPr="00CD3AE8">
        <w:rPr>
          <w:rFonts w:ascii="Arial" w:hAnsi="Arial" w:cs="Arial"/>
          <w:color w:val="333333"/>
          <w:shd w:val="clear" w:color="auto" w:fill="FFFFFF"/>
        </w:rPr>
        <w:t>para</w:t>
      </w:r>
      <w:r w:rsidR="00242FC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D3AE8">
        <w:rPr>
          <w:rFonts w:ascii="Arial" w:hAnsi="Arial" w:cs="Arial"/>
          <w:color w:val="333333"/>
          <w:shd w:val="clear" w:color="auto" w:fill="FFFFFF"/>
        </w:rPr>
        <w:t xml:space="preserve">o processo seletivo nível de </w:t>
      </w:r>
      <w:r w:rsidR="00CF2FEE">
        <w:rPr>
          <w:rFonts w:ascii="Arial" w:hAnsi="Arial" w:cs="Arial"/>
          <w:color w:val="333333"/>
          <w:shd w:val="clear" w:color="auto" w:fill="FFFFFF"/>
        </w:rPr>
        <w:t>...............................na</w:t>
      </w:r>
      <w:r w:rsidRPr="00CD3AE8">
        <w:rPr>
          <w:rFonts w:ascii="Arial" w:hAnsi="Arial" w:cs="Arial"/>
          <w:color w:val="333333"/>
          <w:shd w:val="clear" w:color="auto" w:fill="FFFFFF"/>
        </w:rPr>
        <w:t xml:space="preserve"> linha de pesquisa .........................................</w:t>
      </w:r>
      <w:r w:rsidR="00242FC5">
        <w:rPr>
          <w:rFonts w:ascii="Arial" w:hAnsi="Arial" w:cs="Arial"/>
          <w:color w:val="333333"/>
          <w:shd w:val="clear" w:color="auto" w:fill="FFFFFF"/>
        </w:rPr>
        <w:t xml:space="preserve">............................, </w:t>
      </w:r>
      <w:r w:rsidR="00242FC5" w:rsidRPr="00CD3AE8">
        <w:rPr>
          <w:rFonts w:ascii="Arial" w:hAnsi="Arial" w:cs="Arial"/>
          <w:color w:val="333333"/>
          <w:shd w:val="clear" w:color="auto" w:fill="FFFFFF"/>
        </w:rPr>
        <w:t>solicito</w:t>
      </w:r>
      <w:r w:rsidR="00242FC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42FC5" w:rsidRPr="00CD3AE8">
        <w:rPr>
          <w:rFonts w:ascii="Arial" w:hAnsi="Arial" w:cs="Arial"/>
          <w:color w:val="333333"/>
          <w:shd w:val="clear" w:color="auto" w:fill="FFFFFF"/>
        </w:rPr>
        <w:t xml:space="preserve">a este colegiado a verificação à solicitação </w:t>
      </w:r>
      <w:r w:rsidR="00242FC5">
        <w:rPr>
          <w:rFonts w:ascii="Arial" w:hAnsi="Arial" w:cs="Arial"/>
          <w:color w:val="333333"/>
          <w:shd w:val="clear" w:color="auto" w:fill="FFFFFF"/>
        </w:rPr>
        <w:t>de recurso</w:t>
      </w:r>
      <w:r w:rsidR="00F45C1D">
        <w:rPr>
          <w:rFonts w:ascii="Arial" w:hAnsi="Arial" w:cs="Arial"/>
          <w:color w:val="333333"/>
          <w:shd w:val="clear" w:color="auto" w:fill="FFFFFF"/>
        </w:rPr>
        <w:t xml:space="preserve"> administrativo</w:t>
      </w:r>
      <w:r w:rsidR="00242FC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D3AE8">
        <w:rPr>
          <w:rFonts w:ascii="Arial" w:hAnsi="Arial" w:cs="Arial"/>
          <w:color w:val="333333"/>
          <w:shd w:val="clear" w:color="auto" w:fill="FFFFFF"/>
        </w:rPr>
        <w:t>conforme rege o Edital 0</w:t>
      </w:r>
      <w:r w:rsidR="00242FC5">
        <w:rPr>
          <w:rFonts w:ascii="Arial" w:hAnsi="Arial" w:cs="Arial"/>
          <w:color w:val="333333"/>
          <w:shd w:val="clear" w:color="auto" w:fill="FFFFFF"/>
        </w:rPr>
        <w:t>28</w:t>
      </w:r>
      <w:r w:rsidRPr="00CD3AE8">
        <w:rPr>
          <w:rFonts w:ascii="Arial" w:hAnsi="Arial" w:cs="Arial"/>
          <w:color w:val="333333"/>
          <w:shd w:val="clear" w:color="auto" w:fill="FFFFFF"/>
        </w:rPr>
        <w:t>/2021</w:t>
      </w:r>
      <w:r w:rsidR="00CF2FEE">
        <w:rPr>
          <w:rFonts w:ascii="Arial" w:hAnsi="Arial" w:cs="Arial"/>
          <w:color w:val="333333"/>
          <w:shd w:val="clear" w:color="auto" w:fill="FFFFFF"/>
        </w:rPr>
        <w:t>(item 3.7 e subitens e item 6 do edital específico).</w:t>
      </w:r>
    </w:p>
    <w:p w:rsidR="00CF2FEE" w:rsidRPr="00CD3AE8" w:rsidRDefault="00CF2FEE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CD3AE8" w:rsidRPr="00CD3AE8" w:rsidRDefault="00CD3AE8" w:rsidP="00CD3AE8">
      <w:pPr>
        <w:jc w:val="both"/>
        <w:rPr>
          <w:rFonts w:ascii="Arial" w:hAnsi="Arial" w:cs="Arial"/>
          <w:color w:val="333333"/>
          <w:u w:val="single"/>
          <w:shd w:val="clear" w:color="auto" w:fill="FFFFFF"/>
        </w:rPr>
      </w:pPr>
      <w:r w:rsidRPr="00CD3AE8">
        <w:rPr>
          <w:rFonts w:ascii="Arial" w:hAnsi="Arial" w:cs="Arial"/>
          <w:color w:val="333333"/>
          <w:u w:val="single"/>
          <w:shd w:val="clear" w:color="auto" w:fill="FFFFFF"/>
        </w:rPr>
        <w:t>Fase para o recurso administrativo:</w:t>
      </w:r>
    </w:p>
    <w:p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(    ) Avaliação do Currículo</w:t>
      </w:r>
      <w:r w:rsidRPr="00CD3AE8">
        <w:rPr>
          <w:rFonts w:ascii="Arial" w:hAnsi="Arial" w:cs="Arial"/>
          <w:color w:val="333333"/>
          <w:shd w:val="clear" w:color="auto" w:fill="FFFFFF"/>
        </w:rPr>
        <w:tab/>
      </w:r>
      <w:r w:rsidRPr="00CD3AE8">
        <w:rPr>
          <w:rFonts w:ascii="Arial" w:hAnsi="Arial" w:cs="Arial"/>
          <w:color w:val="333333"/>
          <w:shd w:val="clear" w:color="auto" w:fill="FFFFFF"/>
        </w:rPr>
        <w:tab/>
      </w:r>
      <w:r w:rsidRPr="00CD3AE8">
        <w:rPr>
          <w:rFonts w:ascii="Arial" w:hAnsi="Arial" w:cs="Arial"/>
          <w:color w:val="333333"/>
          <w:shd w:val="clear" w:color="auto" w:fill="FFFFFF"/>
        </w:rPr>
        <w:tab/>
      </w:r>
      <w:r w:rsidRPr="00CD3AE8">
        <w:rPr>
          <w:rFonts w:ascii="Arial" w:hAnsi="Arial" w:cs="Arial"/>
          <w:color w:val="333333"/>
          <w:shd w:val="clear" w:color="auto" w:fill="FFFFFF"/>
        </w:rPr>
        <w:tab/>
        <w:t>(    ) Carta de entrevista</w:t>
      </w:r>
    </w:p>
    <w:p w:rsidR="00CD3AE8" w:rsidRPr="00CD3AE8" w:rsidRDefault="00CD3AE8" w:rsidP="00CD3AE8">
      <w:pPr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(    ) Projeto de Pesquisa</w:t>
      </w:r>
      <w:r w:rsidRPr="00CD3AE8">
        <w:rPr>
          <w:rFonts w:ascii="Arial" w:hAnsi="Arial" w:cs="Arial"/>
          <w:color w:val="333333"/>
          <w:shd w:val="clear" w:color="auto" w:fill="FFFFFF"/>
        </w:rPr>
        <w:tab/>
      </w:r>
      <w:r w:rsidRPr="00CD3AE8">
        <w:rPr>
          <w:rFonts w:ascii="Arial" w:hAnsi="Arial" w:cs="Arial"/>
          <w:color w:val="333333"/>
          <w:shd w:val="clear" w:color="auto" w:fill="FFFFFF"/>
        </w:rPr>
        <w:tab/>
      </w:r>
      <w:r w:rsidRPr="00CD3AE8">
        <w:rPr>
          <w:rFonts w:ascii="Arial" w:hAnsi="Arial" w:cs="Arial"/>
          <w:color w:val="333333"/>
          <w:shd w:val="clear" w:color="auto" w:fill="FFFFFF"/>
        </w:rPr>
        <w:tab/>
      </w:r>
      <w:r w:rsidRPr="00CD3AE8">
        <w:rPr>
          <w:rFonts w:ascii="Arial" w:hAnsi="Arial" w:cs="Arial"/>
          <w:color w:val="333333"/>
          <w:shd w:val="clear" w:color="auto" w:fill="FFFFFF"/>
        </w:rPr>
        <w:tab/>
      </w:r>
      <w:r w:rsidRPr="00CD3AE8">
        <w:rPr>
          <w:rFonts w:ascii="Arial" w:hAnsi="Arial" w:cs="Arial"/>
          <w:color w:val="333333"/>
          <w:shd w:val="clear" w:color="auto" w:fill="FFFFFF"/>
        </w:rPr>
        <w:tab/>
        <w:t>(    ) Entrevista</w:t>
      </w:r>
    </w:p>
    <w:p w:rsidR="00CD3AE8" w:rsidRPr="00CD3AE8" w:rsidRDefault="00CD3AE8" w:rsidP="00CD3AE8">
      <w:pPr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(    ) Outro: ________________________________</w:t>
      </w:r>
    </w:p>
    <w:p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Descrev</w:t>
      </w:r>
      <w:r w:rsidR="00CF2FEE">
        <w:rPr>
          <w:rFonts w:ascii="Arial" w:hAnsi="Arial" w:cs="Arial"/>
          <w:color w:val="333333"/>
          <w:shd w:val="clear" w:color="auto" w:fill="FFFFFF"/>
        </w:rPr>
        <w:t>a</w:t>
      </w:r>
      <w:r w:rsidRPr="00CD3AE8">
        <w:rPr>
          <w:rFonts w:ascii="Arial" w:hAnsi="Arial" w:cs="Arial"/>
          <w:color w:val="333333"/>
          <w:shd w:val="clear" w:color="auto" w:fill="FFFFFF"/>
        </w:rPr>
        <w:t xml:space="preserve"> a sua solicitação:</w:t>
      </w:r>
    </w:p>
    <w:tbl>
      <w:tblPr>
        <w:tblW w:w="921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214"/>
      </w:tblGrid>
      <w:tr w:rsidR="00CD3AE8" w:rsidRPr="00CD3AE8" w:rsidTr="00CF2FEE">
        <w:trPr>
          <w:trHeight w:val="1423"/>
        </w:trPr>
        <w:tc>
          <w:tcPr>
            <w:tcW w:w="9214" w:type="dxa"/>
            <w:shd w:val="clear" w:color="auto" w:fill="auto"/>
          </w:tcPr>
          <w:p w:rsidR="00CD3AE8" w:rsidRPr="00CD3AE8" w:rsidRDefault="00CD3AE8" w:rsidP="00A552FD">
            <w:pPr>
              <w:pStyle w:val="Contedodatabela"/>
              <w:jc w:val="both"/>
              <w:rPr>
                <w:rFonts w:ascii="Arial" w:hAnsi="Arial" w:cs="Arial"/>
              </w:rPr>
            </w:pPr>
          </w:p>
        </w:tc>
      </w:tr>
      <w:tr w:rsidR="00CD3AE8" w:rsidRPr="00CD3AE8" w:rsidTr="00CF2FEE">
        <w:trPr>
          <w:trHeight w:val="1120"/>
        </w:trPr>
        <w:tc>
          <w:tcPr>
            <w:tcW w:w="9214" w:type="dxa"/>
            <w:shd w:val="clear" w:color="auto" w:fill="auto"/>
          </w:tcPr>
          <w:p w:rsidR="00CD3AE8" w:rsidRPr="00CD3AE8" w:rsidRDefault="00CD3AE8" w:rsidP="00A552FD">
            <w:pPr>
              <w:pStyle w:val="Contedodatabela"/>
              <w:jc w:val="both"/>
              <w:rPr>
                <w:rFonts w:ascii="Arial" w:hAnsi="Arial" w:cs="Arial"/>
              </w:rPr>
            </w:pPr>
          </w:p>
        </w:tc>
      </w:tr>
      <w:tr w:rsidR="00CD3AE8" w:rsidRPr="00CD3AE8" w:rsidTr="00CF2FEE">
        <w:trPr>
          <w:trHeight w:val="1094"/>
        </w:trPr>
        <w:tc>
          <w:tcPr>
            <w:tcW w:w="9214" w:type="dxa"/>
            <w:shd w:val="clear" w:color="auto" w:fill="auto"/>
          </w:tcPr>
          <w:p w:rsidR="00CD3AE8" w:rsidRPr="00CD3AE8" w:rsidRDefault="00CD3AE8" w:rsidP="00A552FD">
            <w:pPr>
              <w:pStyle w:val="Contedodatabela"/>
              <w:jc w:val="both"/>
              <w:rPr>
                <w:rFonts w:ascii="Arial" w:hAnsi="Arial" w:cs="Arial"/>
              </w:rPr>
            </w:pPr>
          </w:p>
        </w:tc>
      </w:tr>
      <w:tr w:rsidR="00CD3AE8" w:rsidRPr="00CD3AE8" w:rsidTr="00CF2FEE">
        <w:trPr>
          <w:trHeight w:val="1167"/>
        </w:trPr>
        <w:tc>
          <w:tcPr>
            <w:tcW w:w="9214" w:type="dxa"/>
            <w:shd w:val="clear" w:color="auto" w:fill="auto"/>
          </w:tcPr>
          <w:p w:rsidR="00CD3AE8" w:rsidRPr="00CD3AE8" w:rsidRDefault="00CD3AE8" w:rsidP="00A552FD">
            <w:pPr>
              <w:pStyle w:val="Contedodatabela"/>
              <w:jc w:val="both"/>
              <w:rPr>
                <w:rFonts w:ascii="Arial" w:hAnsi="Arial" w:cs="Arial"/>
              </w:rPr>
            </w:pPr>
          </w:p>
        </w:tc>
      </w:tr>
    </w:tbl>
    <w:p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Nestes termos.</w:t>
      </w:r>
    </w:p>
    <w:p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Pede deferimento.</w:t>
      </w:r>
      <w:r w:rsidR="00CF2FEE">
        <w:rPr>
          <w:rFonts w:ascii="Arial" w:hAnsi="Arial" w:cs="Arial"/>
          <w:color w:val="333333"/>
          <w:shd w:val="clear" w:color="auto" w:fill="FFFFFF"/>
        </w:rPr>
        <w:tab/>
      </w:r>
      <w:r w:rsidR="00CF2FEE">
        <w:rPr>
          <w:rFonts w:ascii="Arial" w:hAnsi="Arial" w:cs="Arial"/>
          <w:color w:val="333333"/>
          <w:shd w:val="clear" w:color="auto" w:fill="FFFFFF"/>
        </w:rPr>
        <w:tab/>
      </w:r>
      <w:r w:rsidR="00CF2FEE">
        <w:rPr>
          <w:rFonts w:ascii="Arial" w:hAnsi="Arial" w:cs="Arial"/>
          <w:color w:val="333333"/>
          <w:shd w:val="clear" w:color="auto" w:fill="FFFFFF"/>
        </w:rPr>
        <w:tab/>
      </w:r>
      <w:r w:rsidR="00CF2FEE">
        <w:rPr>
          <w:rFonts w:ascii="Arial" w:hAnsi="Arial" w:cs="Arial"/>
          <w:color w:val="333333"/>
          <w:shd w:val="clear" w:color="auto" w:fill="FFFFFF"/>
        </w:rPr>
        <w:tab/>
      </w:r>
      <w:r w:rsidR="00CF2FEE">
        <w:rPr>
          <w:rFonts w:ascii="Arial" w:hAnsi="Arial" w:cs="Arial"/>
          <w:color w:val="333333"/>
          <w:shd w:val="clear" w:color="auto" w:fill="FFFFFF"/>
        </w:rPr>
        <w:tab/>
      </w:r>
      <w:r w:rsidRPr="00CD3AE8">
        <w:rPr>
          <w:rFonts w:ascii="Arial" w:hAnsi="Arial" w:cs="Arial"/>
          <w:color w:val="333333"/>
          <w:shd w:val="clear" w:color="auto" w:fill="FFFFFF"/>
        </w:rPr>
        <w:t>Santa Maria,........./............/202</w:t>
      </w:r>
      <w:r w:rsidR="00CF2FEE">
        <w:rPr>
          <w:rFonts w:ascii="Arial" w:hAnsi="Arial" w:cs="Arial"/>
          <w:color w:val="333333"/>
          <w:shd w:val="clear" w:color="auto" w:fill="FFFFFF"/>
        </w:rPr>
        <w:t>2</w:t>
      </w:r>
      <w:r w:rsidRPr="00CD3AE8">
        <w:rPr>
          <w:rFonts w:ascii="Arial" w:hAnsi="Arial" w:cs="Arial"/>
          <w:color w:val="333333"/>
          <w:shd w:val="clear" w:color="auto" w:fill="FFFFFF"/>
        </w:rPr>
        <w:t>.</w:t>
      </w:r>
    </w:p>
    <w:p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CD3AE8" w:rsidRDefault="00CD3AE8" w:rsidP="00CD3AE8">
      <w:pPr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Assinatura do candidato está dispensada quando enviado por e-mail.</w:t>
      </w:r>
    </w:p>
    <w:p w:rsidR="00CF2FEE" w:rsidRPr="00CD3AE8" w:rsidRDefault="00CF2FEE" w:rsidP="00CD3AE8">
      <w:pPr>
        <w:rPr>
          <w:rFonts w:ascii="Arial" w:hAnsi="Arial" w:cs="Arial"/>
          <w:color w:val="333333"/>
          <w:shd w:val="clear" w:color="auto" w:fill="FFFFFF"/>
        </w:rPr>
      </w:pPr>
    </w:p>
    <w:p w:rsidR="00CD3AE8" w:rsidRPr="00CD3AE8" w:rsidRDefault="00CD3AE8" w:rsidP="00CD3AE8">
      <w:pPr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----------------------------------------------------------------------------------------</w:t>
      </w:r>
      <w:r w:rsidR="00CF2FEE">
        <w:rPr>
          <w:rFonts w:ascii="Arial" w:hAnsi="Arial" w:cs="Arial"/>
          <w:color w:val="333333"/>
          <w:shd w:val="clear" w:color="auto" w:fill="FFFFFF"/>
        </w:rPr>
        <w:t>-------------------------</w:t>
      </w:r>
    </w:p>
    <w:p w:rsidR="00CD3AE8" w:rsidRDefault="00CD3AE8" w:rsidP="00CD3AE8">
      <w:pPr>
        <w:rPr>
          <w:rFonts w:ascii="Arial" w:hAnsi="Arial" w:cs="Arial"/>
          <w:b/>
          <w:color w:val="333333"/>
          <w:shd w:val="clear" w:color="auto" w:fill="FFFFFF"/>
        </w:rPr>
      </w:pPr>
      <w:r w:rsidRPr="00CD3AE8">
        <w:rPr>
          <w:rFonts w:ascii="Arial" w:hAnsi="Arial" w:cs="Arial"/>
          <w:b/>
          <w:color w:val="333333"/>
          <w:shd w:val="clear" w:color="auto" w:fill="FFFFFF"/>
        </w:rPr>
        <w:t>Parecer da Colegiado do PPGEC. A solicitação foi:</w:t>
      </w:r>
    </w:p>
    <w:p w:rsidR="00F45C1D" w:rsidRPr="00CD3AE8" w:rsidRDefault="00F45C1D" w:rsidP="00CD3AE8">
      <w:pPr>
        <w:rPr>
          <w:rFonts w:ascii="Arial" w:hAnsi="Arial" w:cs="Arial"/>
          <w:b/>
          <w:color w:val="333333"/>
          <w:shd w:val="clear" w:color="auto" w:fill="FFFFFF"/>
        </w:rPr>
      </w:pPr>
    </w:p>
    <w:p w:rsidR="00CD3AE8" w:rsidRPr="00CD3AE8" w:rsidRDefault="00CD3AE8" w:rsidP="00CD3AE8">
      <w:pPr>
        <w:rPr>
          <w:rFonts w:ascii="Arial" w:hAnsi="Arial" w:cs="Arial"/>
          <w:b/>
          <w:color w:val="333333"/>
          <w:shd w:val="clear" w:color="auto" w:fill="FFFFFF"/>
        </w:rPr>
      </w:pPr>
      <w:r w:rsidRPr="00CD3AE8">
        <w:rPr>
          <w:rFonts w:ascii="Arial" w:hAnsi="Arial" w:cs="Arial"/>
          <w:b/>
          <w:color w:val="333333"/>
          <w:shd w:val="clear" w:color="auto" w:fill="FFFFFF"/>
        </w:rPr>
        <w:t xml:space="preserve"> (</w:t>
      </w:r>
      <w:r w:rsidR="00F45C1D">
        <w:rPr>
          <w:rFonts w:ascii="Arial" w:hAnsi="Arial" w:cs="Arial"/>
          <w:b/>
          <w:color w:val="333333"/>
          <w:shd w:val="clear" w:color="auto" w:fill="FFFFFF"/>
        </w:rPr>
        <w:t xml:space="preserve">   </w:t>
      </w:r>
      <w:r w:rsidRPr="00CD3AE8">
        <w:rPr>
          <w:rFonts w:ascii="Arial" w:hAnsi="Arial" w:cs="Arial"/>
          <w:b/>
          <w:color w:val="333333"/>
          <w:shd w:val="clear" w:color="auto" w:fill="FFFFFF"/>
        </w:rPr>
        <w:t xml:space="preserve"> ) Deferida                     (    ) Indeferida</w:t>
      </w:r>
    </w:p>
    <w:p w:rsidR="00764FE6" w:rsidRPr="00CD3AE8" w:rsidRDefault="00764FE6" w:rsidP="00764FE6">
      <w:pPr>
        <w:pStyle w:val="Normal2"/>
        <w:spacing w:line="276" w:lineRule="auto"/>
        <w:rPr>
          <w:rFonts w:ascii="Arial" w:hAnsi="Arial" w:cs="Arial"/>
        </w:rPr>
      </w:pPr>
    </w:p>
    <w:sectPr w:rsidR="00764FE6" w:rsidRPr="00CD3AE8" w:rsidSect="00CF2FEE">
      <w:type w:val="continuous"/>
      <w:pgSz w:w="11907" w:h="16840" w:code="9"/>
      <w:pgMar w:top="1985" w:right="1134" w:bottom="1134" w:left="1134" w:header="680" w:footer="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28E" w:rsidRDefault="0032428E" w:rsidP="00FB1AFC">
      <w:r>
        <w:separator/>
      </w:r>
    </w:p>
  </w:endnote>
  <w:endnote w:type="continuationSeparator" w:id="1">
    <w:p w:rsidR="0032428E" w:rsidRDefault="0032428E" w:rsidP="00FB1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Av. Roraima, 1000 – Prédio do INPE – Sala 2061 – Santa Maria – RS – 97105-900</w:t>
    </w:r>
  </w:p>
  <w:p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Fone: 55 3220-8837 - E-mail: </w:t>
    </w:r>
    <w:hyperlink r:id="rId1">
      <w:r>
        <w:rPr>
          <w:rFonts w:ascii="Arial" w:eastAsia="Arial" w:hAnsi="Arial" w:cs="Arial"/>
          <w:color w:val="17365D"/>
          <w:sz w:val="20"/>
          <w:szCs w:val="20"/>
          <w:u w:val="single"/>
        </w:rPr>
        <w:t>ppgec@ufsm.br</w:t>
      </w:r>
    </w:hyperlink>
    <w:r>
      <w:rPr>
        <w:rFonts w:ascii="Arial" w:eastAsia="Arial" w:hAnsi="Arial" w:cs="Arial"/>
        <w:color w:val="17365D"/>
        <w:sz w:val="20"/>
        <w:szCs w:val="20"/>
      </w:rPr>
      <w:t xml:space="preserve"> – </w:t>
    </w:r>
    <w:r>
      <w:rPr>
        <w:rFonts w:ascii="Arial" w:eastAsia="Arial" w:hAnsi="Arial" w:cs="Arial"/>
        <w:color w:val="000000"/>
        <w:sz w:val="20"/>
        <w:szCs w:val="20"/>
      </w:rPr>
      <w:t>Página</w:t>
    </w:r>
    <w:r>
      <w:rPr>
        <w:rFonts w:ascii="Arial" w:eastAsia="Arial" w:hAnsi="Arial" w:cs="Arial"/>
        <w:color w:val="17365D"/>
        <w:sz w:val="20"/>
        <w:szCs w:val="20"/>
      </w:rPr>
      <w:t xml:space="preserve">: </w:t>
    </w:r>
    <w:hyperlink r:id="rId2">
      <w:r>
        <w:rPr>
          <w:rFonts w:ascii="Helvetica Neue" w:eastAsia="Helvetica Neue" w:hAnsi="Helvetica Neue" w:cs="Helvetica Neue"/>
          <w:color w:val="17365D"/>
          <w:sz w:val="18"/>
          <w:szCs w:val="18"/>
          <w:highlight w:val="white"/>
          <w:u w:val="single"/>
        </w:rPr>
        <w:t>http://ppgec.ufsm.br/</w:t>
      </w:r>
    </w:hyperlink>
  </w:p>
  <w:p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28E" w:rsidRDefault="0032428E" w:rsidP="00FB1AFC">
      <w:r>
        <w:separator/>
      </w:r>
    </w:p>
  </w:footnote>
  <w:footnote w:type="continuationSeparator" w:id="1">
    <w:p w:rsidR="0032428E" w:rsidRDefault="0032428E" w:rsidP="00FB1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31" w:rsidRDefault="00995101" w:rsidP="005126F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0"/>
        <w:szCs w:val="20"/>
      </w:rPr>
    </w:pPr>
    <w:r w:rsidRPr="009951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10.8pt;margin-top:-27.25pt;width:96.75pt;height:80.85pt;z-index:251662336" strokecolor="white [3212]">
          <v:textbox>
            <w:txbxContent>
              <w:p w:rsidR="00184315" w:rsidRDefault="00184315">
                <w:r w:rsidRPr="00184315">
                  <w:rPr>
                    <w:noProof/>
                  </w:rPr>
                  <w:drawing>
                    <wp:inline distT="0" distB="0" distL="0" distR="0">
                      <wp:extent cx="847725" cy="847725"/>
                      <wp:effectExtent l="19050" t="0" r="9525" b="0"/>
                      <wp:docPr id="19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logo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7725" cy="847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995101">
      <w:rPr>
        <w:noProof/>
      </w:rPr>
      <w:pict>
        <v:shape id="Caixa de Texto 15" o:spid="_x0000_s1026" type="#_x0000_t202" style="position:absolute;left:0;text-align:left;margin-left:330.15pt;margin-top:.2pt;width:115.8pt;height:44.8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HlSTwIAAKkEAAAOAAAAZHJzL2Uyb0RvYy54bWysVE1vGyEQvVfqf0Dc67VT20msrCPXkatK&#10;URIpqXLGLGsjsQwF7F331/eBP/LRnKpe2IE3PGbezOzVddcYtlU+aLIlH/T6nCkrqdJ2VfKfT4sv&#10;F5yFKGwlDFlV8p0K/Hr6+dNV6ybqjNZkKuUZSGyYtK7k6xjdpCiCXKtGhB45ZQHW5BsRsfWrovKi&#10;BXtjirN+f1y05CvnSaoQcHqzB/k089e1kvG+roOKzJQcscW8+rwu01pMr8Rk5YVba3kIQ/xDFI3Q&#10;Fo+eqG5EFGzj9V9UjZaeAtWxJ6kpqK61VDkHZDPov8vmcS2cyrlAnOBOMoX/Ryvvtg+e6Qq1G3Fm&#10;RYMazYXuBKsUe1JdJAYAKrUuTOD86OAeu2/U4cbxPOAwJd/VvklfpMWAQ+/dSWNQMZkuDc/74zEg&#10;CWw0vhxdZvri5bbzIX5X1LBklNyjhllasb0NEZHA9eiSHgtkdLXQxuRN6hs1N55tBSpuYo4RN954&#10;Gcvako+/jvqZ+A2WO++FYbn6gAF8xiKQpMk+92TFbtkdhFpStYNOnvb9FpxcaCRzK0J8EB4Nhvwx&#10;NPEeS20IwdDB4mxN/vdH58kfdQfKWYuGLXn4tRFecWZ+WHTE5WA4TB2eN8PR+Rk2/jWyfI3YTTMn&#10;KDTAeDqZzeQfzdGsPTXPmK1ZehWQsBJvlzwezXncjxFmU6rZLDuhp52It/bRyUSdKpJK9dQ9C+8O&#10;9YzohDs6traYvCvr3jfdtDTbRKp1rnkSeK/qQXfMQ26Fw+ymgXu9z14vf5jpHwAAAP//AwBQSwME&#10;FAAGAAgAAAAhAAt4VpjcAAAABwEAAA8AAABkcnMvZG93bnJldi54bWxMjsFKxDAURfeC/xCe4M5J&#10;6pTS1qZDUURQYXB04+5N82yLzUtpMjOdvzeudHm5l3NPtVnsKI40+8GxhmSlQBC3zgzcafh4f7zJ&#10;QfiAbHB0TBrO5GFTX15UWBp34jc67kInIoR9iRr6EKZSSt/2ZNGv3EQcuy83Wwwxzp00M54i3I7y&#10;VqlMWhw4PvQ40X1P7ffuYDU8p5/4sA4vdA68bJvmKZ9S/6r19dXS3IEItIS/MfzqR3Woo9PeHdh4&#10;MWrIMrWOUw0piFjnRVKA2GsoVAKyruR///oHAAD//wMAUEsBAi0AFAAGAAgAAAAhALaDOJL+AAAA&#10;4QEAABMAAAAAAAAAAAAAAAAAAAAAAFtDb250ZW50X1R5cGVzXS54bWxQSwECLQAUAAYACAAAACEA&#10;OP0h/9YAAACUAQAACwAAAAAAAAAAAAAAAAAvAQAAX3JlbHMvLnJlbHNQSwECLQAUAAYACAAAACEA&#10;BuB5Uk8CAACpBAAADgAAAAAAAAAAAAAAAAAuAgAAZHJzL2Uyb0RvYy54bWxQSwECLQAUAAYACAAA&#10;ACEAC3hWmNwAAAAHAQAADwAAAAAAAAAAAAAAAACpBAAAZHJzL2Rvd25yZXYueG1sUEsFBgAAAAAE&#10;AAQA8wAAALIFAAAAAA==&#10;" fillcolor="white [3201]" strokecolor="white [3212]" strokeweight=".5pt">
          <v:textbox style="mso-next-textbox:#Caixa de Texto 15">
            <w:txbxContent>
              <w:p w:rsidR="003B5548" w:rsidRDefault="00EC48C5">
                <w:r w:rsidRPr="00DF73A8">
                  <w:rPr>
                    <w:rFonts w:ascii="Arial" w:hAnsi="Arial" w:cs="Arial"/>
                    <w:b/>
                    <w:noProof/>
                  </w:rPr>
                  <w:drawing>
                    <wp:inline distT="0" distB="0" distL="114300" distR="114300">
                      <wp:extent cx="1066800" cy="523875"/>
                      <wp:effectExtent l="19050" t="0" r="0" b="0"/>
                      <wp:docPr id="20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6800" cy="52387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995101">
      <w:rPr>
        <w:noProof/>
      </w:rPr>
      <w:pict>
        <v:shape id="Caixa de Texto 10" o:spid="_x0000_s1027" type="#_x0000_t202" style="position:absolute;left:0;text-align:left;margin-left:85.95pt;margin-top:-11.2pt;width:247.2pt;height:59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7dTwIAALAEAAAOAAAAZHJzL2Uyb0RvYy54bWysVMtu2zAQvBfoPxC8N/IrLyNy4DpIUSBI&#10;AiRBzjRF2QQoLkvSltKv75CynUdzKnqhlpzlcHd2VxeXXWPYVvmgyZZ8eDTgTFlJlbarkj89Xn87&#10;4yxEYSthyKqSv6jAL2dfv1y0bqpGtCZTKc9AYsO0dSVfx+imRRHkWjUiHJFTFmBNvhERW78qKi9a&#10;sDemGA0GJ0VLvnKepAoBp1c9yGeZv66VjHd1HVRkpuSILebV53WZ1mJ2IaYrL9xay10Y4h+iaIS2&#10;ePRAdSWiYBuv/6JqtPQUqI5HkpqC6lpLlXNANsPBh2we1sKpnAvECe4gU/h/tPJ2e++ZrlA7yGNF&#10;gxothO4EqxR7VF0kBgAqtS5M4fzg4B6779Thxv484DAl39W+SV+kxYCD8OWgMaiYxOF4OD6fTABJ&#10;YKfHk/FZpi9ebzsf4g9FDUtGyT1qmKUV25sQEQlc9y7psUBGV9famLxJfaMWxrOtQMVNzDHixjsv&#10;Y1lb8pPx8SATv8Ny570yLFefMIDPWASSNOlzT1bsll2v5F6XJVUvkMtT33bByWuNnG5EiPfCo88g&#10;A2Yn3mGpDSEm2lmcrcn//uw8+aP8QDlr0bclD782wivOzE+LxjgfZnVj3kyOT0d4w79Flm8Ru2kW&#10;BKGGmFIns5n8o9mbtafmGSM2T68CElbi7ZLHvbmI/TRhRKWaz7MTWtuJeGMfnEzUqTCpYo/ds/Bu&#10;V9aIhrilfYeL6Yfq9r7ppqX5JlKtc+mTzr2qO/kxFrkjdiOc5u7tPnu9/mhmfwAAAP//AwBQSwME&#10;FAAGAAgAAAAhAFy1JGbgAAAACgEAAA8AAABkcnMvZG93bnJldi54bWxMj0FLw0AQhe+C/2EZwVu7&#10;aRrWNmZTgiKCFcTqxds0OybB7GzIbtv037ue6vExH+99U2wm24sjjb5zrGExT0AQ18503Gj4/Hia&#10;rUD4gGywd0wazuRhU15fFZgbd+J3Ou5CI2IJ+xw1tCEMuZS+bsmin7uBON6+3WgxxDg20ox4iuW2&#10;l2mSKGmx47jQ4kAPLdU/u4PV8JJ94eMybOkceHqrqufVkPlXrW9vpuoeRKApXGD404/qUEanvTuw&#10;8aKP+W6xjqiGWZpmICKhlFqC2GtYqwxkWcj/L5S/AAAA//8DAFBLAQItABQABgAIAAAAIQC2gziS&#10;/gAAAOEBAAATAAAAAAAAAAAAAAAAAAAAAABbQ29udGVudF9UeXBlc10ueG1sUEsBAi0AFAAGAAgA&#10;AAAhADj9If/WAAAAlAEAAAsAAAAAAAAAAAAAAAAALwEAAF9yZWxzLy5yZWxzUEsBAi0AFAAGAAgA&#10;AAAhAGs4jt1PAgAAsAQAAA4AAAAAAAAAAAAAAAAALgIAAGRycy9lMm9Eb2MueG1sUEsBAi0AFAAG&#10;AAgAAAAhAFy1JGbgAAAACgEAAA8AAAAAAAAAAAAAAAAAqQQAAGRycy9kb3ducmV2LnhtbFBLBQYA&#10;AAAABAAEAPMAAAC2BQAAAAA=&#10;" fillcolor="white [3201]" strokecolor="white [3212]" strokeweight=".5pt">
          <v:textbox style="mso-next-textbox:#Caixa de Texto 10">
            <w:txbxContent>
              <w:p w:rsidR="003B5548" w:rsidRPr="00DF73A8" w:rsidRDefault="003B5548" w:rsidP="003B5548">
                <w:pPr>
                  <w:pStyle w:val="Cabealho"/>
                  <w:rPr>
                    <w:sz w:val="20"/>
                    <w:szCs w:val="20"/>
                  </w:rPr>
                </w:pPr>
                <w:r w:rsidRPr="00DF73A8">
                  <w:rPr>
                    <w:sz w:val="20"/>
                    <w:szCs w:val="20"/>
                  </w:rPr>
                  <w:t>Ministério da Educação</w:t>
                </w:r>
              </w:p>
              <w:p w:rsidR="003B5548" w:rsidRPr="00DF73A8" w:rsidRDefault="003B5548" w:rsidP="003B5548">
                <w:pPr>
                  <w:pStyle w:val="Cabealho"/>
                  <w:rPr>
                    <w:sz w:val="20"/>
                    <w:szCs w:val="20"/>
                  </w:rPr>
                </w:pPr>
                <w:r w:rsidRPr="00DF73A8">
                  <w:rPr>
                    <w:sz w:val="20"/>
                    <w:szCs w:val="20"/>
                  </w:rPr>
                  <w:t>Universidade Federal de Santa Maria</w:t>
                </w:r>
              </w:p>
              <w:p w:rsidR="003B5548" w:rsidRPr="00DF73A8" w:rsidRDefault="003B5548" w:rsidP="003B5548">
                <w:pPr>
                  <w:pStyle w:val="Normal1"/>
                  <w:rPr>
                    <w:rFonts w:eastAsia="Arial"/>
                    <w:sz w:val="20"/>
                    <w:szCs w:val="20"/>
                  </w:rPr>
                </w:pPr>
                <w:r w:rsidRPr="00DF73A8">
                  <w:rPr>
                    <w:rFonts w:eastAsia="Arial"/>
                    <w:sz w:val="20"/>
                    <w:szCs w:val="20"/>
                  </w:rPr>
                  <w:t>Centro de Tecnologia</w:t>
                </w:r>
              </w:p>
              <w:p w:rsidR="003B5548" w:rsidRDefault="003B5548" w:rsidP="00216DC4">
                <w:pPr>
                  <w:pStyle w:val="Corpodetexto22"/>
                  <w:widowControl/>
                  <w:jc w:val="both"/>
                </w:pPr>
                <w:r w:rsidRPr="00DF73A8">
                  <w:rPr>
                    <w:rFonts w:eastAsia="Arial"/>
                    <w:b/>
                    <w:color w:val="000000"/>
                    <w:sz w:val="20"/>
                  </w:rPr>
                  <w:t>Programa de Pós-Graduação em Engenharia Civil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1EA5"/>
    <w:multiLevelType w:val="hybridMultilevel"/>
    <w:tmpl w:val="93164C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D6D1F"/>
    <w:multiLevelType w:val="hybridMultilevel"/>
    <w:tmpl w:val="6DBEA9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E0518"/>
    <w:multiLevelType w:val="multilevel"/>
    <w:tmpl w:val="446A1D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9C76BBE"/>
    <w:multiLevelType w:val="hybridMultilevel"/>
    <w:tmpl w:val="49F23E0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846EB"/>
    <w:multiLevelType w:val="hybridMultilevel"/>
    <w:tmpl w:val="CB283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C584E"/>
    <w:multiLevelType w:val="hybridMultilevel"/>
    <w:tmpl w:val="ED40520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53D60"/>
    <w:multiLevelType w:val="hybridMultilevel"/>
    <w:tmpl w:val="D25C9920"/>
    <w:lvl w:ilvl="0" w:tplc="72A6D87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17921"/>
    <w:multiLevelType w:val="hybridMultilevel"/>
    <w:tmpl w:val="73E23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6866">
      <o:colormenu v:ext="edit" strokecolor="none [321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B1AFC"/>
    <w:rsid w:val="0000345D"/>
    <w:rsid w:val="0000585A"/>
    <w:rsid w:val="000058AE"/>
    <w:rsid w:val="00021A8B"/>
    <w:rsid w:val="00021DBC"/>
    <w:rsid w:val="00037858"/>
    <w:rsid w:val="00046F68"/>
    <w:rsid w:val="00051FBC"/>
    <w:rsid w:val="0005409F"/>
    <w:rsid w:val="00065C76"/>
    <w:rsid w:val="00085C9F"/>
    <w:rsid w:val="00091D80"/>
    <w:rsid w:val="000A0FAB"/>
    <w:rsid w:val="000A7220"/>
    <w:rsid w:val="000A7C3E"/>
    <w:rsid w:val="000C6A95"/>
    <w:rsid w:val="000C743B"/>
    <w:rsid w:val="000D07EC"/>
    <w:rsid w:val="000D4449"/>
    <w:rsid w:val="000E60E9"/>
    <w:rsid w:val="00101D7C"/>
    <w:rsid w:val="00120AD2"/>
    <w:rsid w:val="00121508"/>
    <w:rsid w:val="00121A5A"/>
    <w:rsid w:val="001267F2"/>
    <w:rsid w:val="0012686F"/>
    <w:rsid w:val="00152BCF"/>
    <w:rsid w:val="00156647"/>
    <w:rsid w:val="001567E5"/>
    <w:rsid w:val="0017403D"/>
    <w:rsid w:val="00177BE5"/>
    <w:rsid w:val="001805C7"/>
    <w:rsid w:val="00183DB3"/>
    <w:rsid w:val="00184315"/>
    <w:rsid w:val="00194DC1"/>
    <w:rsid w:val="001A3C51"/>
    <w:rsid w:val="001A646B"/>
    <w:rsid w:val="001B0A12"/>
    <w:rsid w:val="001C25DE"/>
    <w:rsid w:val="001E2B85"/>
    <w:rsid w:val="001E391D"/>
    <w:rsid w:val="001E7E2C"/>
    <w:rsid w:val="001F7AAA"/>
    <w:rsid w:val="002114CC"/>
    <w:rsid w:val="00216DC4"/>
    <w:rsid w:val="00226664"/>
    <w:rsid w:val="00231508"/>
    <w:rsid w:val="00233309"/>
    <w:rsid w:val="00242FC5"/>
    <w:rsid w:val="0025285D"/>
    <w:rsid w:val="00255E39"/>
    <w:rsid w:val="00265E84"/>
    <w:rsid w:val="002675BD"/>
    <w:rsid w:val="00271A4E"/>
    <w:rsid w:val="00282404"/>
    <w:rsid w:val="002831D1"/>
    <w:rsid w:val="00290D26"/>
    <w:rsid w:val="002A4A94"/>
    <w:rsid w:val="002A5501"/>
    <w:rsid w:val="002A5B9B"/>
    <w:rsid w:val="002A7BDA"/>
    <w:rsid w:val="002D2BF6"/>
    <w:rsid w:val="002D3877"/>
    <w:rsid w:val="002D40AD"/>
    <w:rsid w:val="002F1FAD"/>
    <w:rsid w:val="002F783B"/>
    <w:rsid w:val="003017DB"/>
    <w:rsid w:val="00310AC1"/>
    <w:rsid w:val="00311BBD"/>
    <w:rsid w:val="00313589"/>
    <w:rsid w:val="00316B39"/>
    <w:rsid w:val="0032074D"/>
    <w:rsid w:val="003239FD"/>
    <w:rsid w:val="0032428E"/>
    <w:rsid w:val="0033253C"/>
    <w:rsid w:val="0033516E"/>
    <w:rsid w:val="00337367"/>
    <w:rsid w:val="00363432"/>
    <w:rsid w:val="00363ACF"/>
    <w:rsid w:val="00366739"/>
    <w:rsid w:val="00377D14"/>
    <w:rsid w:val="003A413A"/>
    <w:rsid w:val="003A5940"/>
    <w:rsid w:val="003B3E89"/>
    <w:rsid w:val="003B5548"/>
    <w:rsid w:val="003C192B"/>
    <w:rsid w:val="003C35E6"/>
    <w:rsid w:val="003C3D02"/>
    <w:rsid w:val="003C537E"/>
    <w:rsid w:val="003C65D8"/>
    <w:rsid w:val="003D170D"/>
    <w:rsid w:val="003D309E"/>
    <w:rsid w:val="003E3175"/>
    <w:rsid w:val="003E3A00"/>
    <w:rsid w:val="003F7767"/>
    <w:rsid w:val="00400339"/>
    <w:rsid w:val="0040159B"/>
    <w:rsid w:val="00401A60"/>
    <w:rsid w:val="00402167"/>
    <w:rsid w:val="004067E3"/>
    <w:rsid w:val="00420B27"/>
    <w:rsid w:val="00422EC8"/>
    <w:rsid w:val="0042515A"/>
    <w:rsid w:val="00441A03"/>
    <w:rsid w:val="00462C91"/>
    <w:rsid w:val="004729D9"/>
    <w:rsid w:val="00472B60"/>
    <w:rsid w:val="00486445"/>
    <w:rsid w:val="00495415"/>
    <w:rsid w:val="0049643C"/>
    <w:rsid w:val="004A25ED"/>
    <w:rsid w:val="004A3F50"/>
    <w:rsid w:val="004A5AC6"/>
    <w:rsid w:val="004C0C2A"/>
    <w:rsid w:val="004C4167"/>
    <w:rsid w:val="004D118A"/>
    <w:rsid w:val="004D144B"/>
    <w:rsid w:val="004D79AB"/>
    <w:rsid w:val="004E6947"/>
    <w:rsid w:val="004E6D95"/>
    <w:rsid w:val="004E6DE9"/>
    <w:rsid w:val="004F49B3"/>
    <w:rsid w:val="00501D10"/>
    <w:rsid w:val="00505755"/>
    <w:rsid w:val="005126F2"/>
    <w:rsid w:val="005168C1"/>
    <w:rsid w:val="00526975"/>
    <w:rsid w:val="00536753"/>
    <w:rsid w:val="00537D21"/>
    <w:rsid w:val="0054114E"/>
    <w:rsid w:val="00544CFC"/>
    <w:rsid w:val="0055565E"/>
    <w:rsid w:val="00562197"/>
    <w:rsid w:val="00571AFB"/>
    <w:rsid w:val="005774A7"/>
    <w:rsid w:val="00577779"/>
    <w:rsid w:val="005826D6"/>
    <w:rsid w:val="00585CED"/>
    <w:rsid w:val="00593B2E"/>
    <w:rsid w:val="00594F87"/>
    <w:rsid w:val="005A3F00"/>
    <w:rsid w:val="005C1280"/>
    <w:rsid w:val="005C2E83"/>
    <w:rsid w:val="005C79E1"/>
    <w:rsid w:val="005D159F"/>
    <w:rsid w:val="005E08A9"/>
    <w:rsid w:val="005E2879"/>
    <w:rsid w:val="005E5B7B"/>
    <w:rsid w:val="005F3E5A"/>
    <w:rsid w:val="005F584B"/>
    <w:rsid w:val="0060166F"/>
    <w:rsid w:val="00602F84"/>
    <w:rsid w:val="00613C13"/>
    <w:rsid w:val="00624128"/>
    <w:rsid w:val="00624C7F"/>
    <w:rsid w:val="006317CD"/>
    <w:rsid w:val="006478FC"/>
    <w:rsid w:val="00653938"/>
    <w:rsid w:val="00660F1F"/>
    <w:rsid w:val="006614B8"/>
    <w:rsid w:val="00661F34"/>
    <w:rsid w:val="00665B43"/>
    <w:rsid w:val="00670647"/>
    <w:rsid w:val="00675D7B"/>
    <w:rsid w:val="006834E6"/>
    <w:rsid w:val="00696248"/>
    <w:rsid w:val="006962A6"/>
    <w:rsid w:val="006A51A7"/>
    <w:rsid w:val="006A682F"/>
    <w:rsid w:val="006B5891"/>
    <w:rsid w:val="006C02B0"/>
    <w:rsid w:val="006C50B0"/>
    <w:rsid w:val="006C787F"/>
    <w:rsid w:val="006D0250"/>
    <w:rsid w:val="006D045A"/>
    <w:rsid w:val="006D07A0"/>
    <w:rsid w:val="006E6C99"/>
    <w:rsid w:val="006F1A9F"/>
    <w:rsid w:val="006F36F8"/>
    <w:rsid w:val="006F3E90"/>
    <w:rsid w:val="006F5B1E"/>
    <w:rsid w:val="00713EEA"/>
    <w:rsid w:val="00715F16"/>
    <w:rsid w:val="00721C49"/>
    <w:rsid w:val="00732541"/>
    <w:rsid w:val="00736DA3"/>
    <w:rsid w:val="00736FC5"/>
    <w:rsid w:val="00751A0D"/>
    <w:rsid w:val="00751E07"/>
    <w:rsid w:val="00755E27"/>
    <w:rsid w:val="00764257"/>
    <w:rsid w:val="00764FE6"/>
    <w:rsid w:val="00783D4F"/>
    <w:rsid w:val="00784B46"/>
    <w:rsid w:val="00793237"/>
    <w:rsid w:val="00796A57"/>
    <w:rsid w:val="00796F3E"/>
    <w:rsid w:val="007A1269"/>
    <w:rsid w:val="007A2EAE"/>
    <w:rsid w:val="007C23F3"/>
    <w:rsid w:val="007D1408"/>
    <w:rsid w:val="007E5557"/>
    <w:rsid w:val="007F6FBD"/>
    <w:rsid w:val="008015A9"/>
    <w:rsid w:val="00807C47"/>
    <w:rsid w:val="00816606"/>
    <w:rsid w:val="00821E7F"/>
    <w:rsid w:val="00823424"/>
    <w:rsid w:val="008263EC"/>
    <w:rsid w:val="008351E2"/>
    <w:rsid w:val="0083557F"/>
    <w:rsid w:val="008654C2"/>
    <w:rsid w:val="00866C8A"/>
    <w:rsid w:val="00871541"/>
    <w:rsid w:val="0087723D"/>
    <w:rsid w:val="00881182"/>
    <w:rsid w:val="0088273D"/>
    <w:rsid w:val="0088274E"/>
    <w:rsid w:val="00890B23"/>
    <w:rsid w:val="00892C7B"/>
    <w:rsid w:val="00894651"/>
    <w:rsid w:val="008951EE"/>
    <w:rsid w:val="008A45D6"/>
    <w:rsid w:val="008A517B"/>
    <w:rsid w:val="008A631B"/>
    <w:rsid w:val="008A6A9D"/>
    <w:rsid w:val="008B44AD"/>
    <w:rsid w:val="008E0760"/>
    <w:rsid w:val="008F592C"/>
    <w:rsid w:val="008F684C"/>
    <w:rsid w:val="009225B7"/>
    <w:rsid w:val="00936959"/>
    <w:rsid w:val="009450F0"/>
    <w:rsid w:val="00947836"/>
    <w:rsid w:val="0094797B"/>
    <w:rsid w:val="009555B1"/>
    <w:rsid w:val="00962742"/>
    <w:rsid w:val="009645DD"/>
    <w:rsid w:val="00965A3D"/>
    <w:rsid w:val="00974160"/>
    <w:rsid w:val="009746B6"/>
    <w:rsid w:val="009759FF"/>
    <w:rsid w:val="00985FB5"/>
    <w:rsid w:val="00987059"/>
    <w:rsid w:val="00991B2F"/>
    <w:rsid w:val="00993B23"/>
    <w:rsid w:val="00995101"/>
    <w:rsid w:val="009955B2"/>
    <w:rsid w:val="009A3BBE"/>
    <w:rsid w:val="009A3F13"/>
    <w:rsid w:val="009B1DC7"/>
    <w:rsid w:val="009B3759"/>
    <w:rsid w:val="009B54E0"/>
    <w:rsid w:val="009C1EE9"/>
    <w:rsid w:val="009C71D1"/>
    <w:rsid w:val="009F5383"/>
    <w:rsid w:val="00A07798"/>
    <w:rsid w:val="00A101DB"/>
    <w:rsid w:val="00A1134B"/>
    <w:rsid w:val="00A12235"/>
    <w:rsid w:val="00A147EC"/>
    <w:rsid w:val="00A17282"/>
    <w:rsid w:val="00A32BB6"/>
    <w:rsid w:val="00A42EB2"/>
    <w:rsid w:val="00A5600D"/>
    <w:rsid w:val="00A63B2A"/>
    <w:rsid w:val="00A82946"/>
    <w:rsid w:val="00A84A27"/>
    <w:rsid w:val="00A870F5"/>
    <w:rsid w:val="00A87906"/>
    <w:rsid w:val="00AC04B3"/>
    <w:rsid w:val="00AE55CD"/>
    <w:rsid w:val="00AF39F2"/>
    <w:rsid w:val="00AF6345"/>
    <w:rsid w:val="00B02AB3"/>
    <w:rsid w:val="00B0539E"/>
    <w:rsid w:val="00B0582A"/>
    <w:rsid w:val="00B256C1"/>
    <w:rsid w:val="00B312F5"/>
    <w:rsid w:val="00B327BC"/>
    <w:rsid w:val="00B36089"/>
    <w:rsid w:val="00B378C6"/>
    <w:rsid w:val="00B40083"/>
    <w:rsid w:val="00B50B79"/>
    <w:rsid w:val="00B56AEE"/>
    <w:rsid w:val="00B722E9"/>
    <w:rsid w:val="00B73F59"/>
    <w:rsid w:val="00B7461F"/>
    <w:rsid w:val="00B81A79"/>
    <w:rsid w:val="00B83883"/>
    <w:rsid w:val="00B93F87"/>
    <w:rsid w:val="00BA0036"/>
    <w:rsid w:val="00BA0856"/>
    <w:rsid w:val="00BA6873"/>
    <w:rsid w:val="00BB36B5"/>
    <w:rsid w:val="00BC04B4"/>
    <w:rsid w:val="00BC28A3"/>
    <w:rsid w:val="00BD376D"/>
    <w:rsid w:val="00BE0398"/>
    <w:rsid w:val="00BE2C9F"/>
    <w:rsid w:val="00BE33D3"/>
    <w:rsid w:val="00BE4448"/>
    <w:rsid w:val="00BE7225"/>
    <w:rsid w:val="00C05605"/>
    <w:rsid w:val="00C23436"/>
    <w:rsid w:val="00C37975"/>
    <w:rsid w:val="00C402E5"/>
    <w:rsid w:val="00C51D40"/>
    <w:rsid w:val="00C609D9"/>
    <w:rsid w:val="00C6223B"/>
    <w:rsid w:val="00C64813"/>
    <w:rsid w:val="00C65A50"/>
    <w:rsid w:val="00C675CF"/>
    <w:rsid w:val="00C7102C"/>
    <w:rsid w:val="00C77235"/>
    <w:rsid w:val="00C869A2"/>
    <w:rsid w:val="00C9640A"/>
    <w:rsid w:val="00C97F94"/>
    <w:rsid w:val="00CA2504"/>
    <w:rsid w:val="00CA252F"/>
    <w:rsid w:val="00CA406B"/>
    <w:rsid w:val="00CC2BE3"/>
    <w:rsid w:val="00CD3AE8"/>
    <w:rsid w:val="00CD51A8"/>
    <w:rsid w:val="00CD71E5"/>
    <w:rsid w:val="00CE74B6"/>
    <w:rsid w:val="00CE7665"/>
    <w:rsid w:val="00CF2FEE"/>
    <w:rsid w:val="00CF5F5C"/>
    <w:rsid w:val="00D1049E"/>
    <w:rsid w:val="00D16064"/>
    <w:rsid w:val="00D20260"/>
    <w:rsid w:val="00D25B1D"/>
    <w:rsid w:val="00D34186"/>
    <w:rsid w:val="00D46A32"/>
    <w:rsid w:val="00D47DE8"/>
    <w:rsid w:val="00D565D4"/>
    <w:rsid w:val="00D6756A"/>
    <w:rsid w:val="00D961C5"/>
    <w:rsid w:val="00D978CD"/>
    <w:rsid w:val="00DA6646"/>
    <w:rsid w:val="00DB55FC"/>
    <w:rsid w:val="00DB774D"/>
    <w:rsid w:val="00DC7FF3"/>
    <w:rsid w:val="00DD4F20"/>
    <w:rsid w:val="00DD5200"/>
    <w:rsid w:val="00DE52F0"/>
    <w:rsid w:val="00DF73A8"/>
    <w:rsid w:val="00E0109A"/>
    <w:rsid w:val="00E05B88"/>
    <w:rsid w:val="00E203DC"/>
    <w:rsid w:val="00E362D7"/>
    <w:rsid w:val="00E5107A"/>
    <w:rsid w:val="00E53EB6"/>
    <w:rsid w:val="00E6385D"/>
    <w:rsid w:val="00E64561"/>
    <w:rsid w:val="00E67054"/>
    <w:rsid w:val="00E67D17"/>
    <w:rsid w:val="00E774BB"/>
    <w:rsid w:val="00E86385"/>
    <w:rsid w:val="00E924CC"/>
    <w:rsid w:val="00E95ED9"/>
    <w:rsid w:val="00EA07E6"/>
    <w:rsid w:val="00EA3C31"/>
    <w:rsid w:val="00EA4456"/>
    <w:rsid w:val="00EA460A"/>
    <w:rsid w:val="00EA5F3C"/>
    <w:rsid w:val="00EB1B06"/>
    <w:rsid w:val="00EB702F"/>
    <w:rsid w:val="00EC01A4"/>
    <w:rsid w:val="00EC48C5"/>
    <w:rsid w:val="00ED0665"/>
    <w:rsid w:val="00ED0DFC"/>
    <w:rsid w:val="00EE0FD5"/>
    <w:rsid w:val="00EE6111"/>
    <w:rsid w:val="00EF1F0D"/>
    <w:rsid w:val="00F21D59"/>
    <w:rsid w:val="00F312D1"/>
    <w:rsid w:val="00F33E09"/>
    <w:rsid w:val="00F42090"/>
    <w:rsid w:val="00F45C1D"/>
    <w:rsid w:val="00F46E50"/>
    <w:rsid w:val="00F518DC"/>
    <w:rsid w:val="00F63010"/>
    <w:rsid w:val="00F66446"/>
    <w:rsid w:val="00F671B9"/>
    <w:rsid w:val="00F678F6"/>
    <w:rsid w:val="00F743D9"/>
    <w:rsid w:val="00F82384"/>
    <w:rsid w:val="00F84E19"/>
    <w:rsid w:val="00F923B6"/>
    <w:rsid w:val="00F94145"/>
    <w:rsid w:val="00F94726"/>
    <w:rsid w:val="00FA418C"/>
    <w:rsid w:val="00FA7436"/>
    <w:rsid w:val="00FB1AFC"/>
    <w:rsid w:val="00FB3DAB"/>
    <w:rsid w:val="00FC152A"/>
    <w:rsid w:val="00FC1D07"/>
    <w:rsid w:val="00FC7864"/>
    <w:rsid w:val="00FD65D1"/>
    <w:rsid w:val="00FE123F"/>
    <w:rsid w:val="00FE73A7"/>
    <w:rsid w:val="00FF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strokecolor="none [321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EAE"/>
  </w:style>
  <w:style w:type="paragraph" w:styleId="Ttulo1">
    <w:name w:val="heading 1"/>
    <w:basedOn w:val="Normal1"/>
    <w:next w:val="Normal1"/>
    <w:rsid w:val="00FB1A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FB1A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FB1A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FB1AF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FB1A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FB1A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link w:val="NORMALChar"/>
    <w:qFormat/>
    <w:rsid w:val="00FB1AFC"/>
  </w:style>
  <w:style w:type="table" w:customStyle="1" w:styleId="TableNormal">
    <w:name w:val="Table Normal"/>
    <w:rsid w:val="00FB1A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FB1AF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FB1A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B1A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51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1A8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3E3175"/>
    <w:pPr>
      <w:widowControl w:val="0"/>
    </w:pPr>
    <w:rPr>
      <w:sz w:val="28"/>
      <w:szCs w:val="20"/>
    </w:rPr>
  </w:style>
  <w:style w:type="paragraph" w:customStyle="1" w:styleId="Corpodetexto22">
    <w:name w:val="Corpo de texto 22"/>
    <w:basedOn w:val="Normal"/>
    <w:rsid w:val="00A32BB6"/>
    <w:pPr>
      <w:widowControl w:val="0"/>
    </w:pPr>
    <w:rPr>
      <w:sz w:val="28"/>
      <w:szCs w:val="20"/>
    </w:rPr>
  </w:style>
  <w:style w:type="character" w:styleId="Forte">
    <w:name w:val="Strong"/>
    <w:basedOn w:val="Fontepargpadro"/>
    <w:uiPriority w:val="22"/>
    <w:qFormat/>
    <w:rsid w:val="00F66446"/>
    <w:rPr>
      <w:b/>
      <w:bCs/>
    </w:rPr>
  </w:style>
  <w:style w:type="paragraph" w:customStyle="1" w:styleId="Normal2">
    <w:name w:val="Normal2"/>
    <w:rsid w:val="00BA6873"/>
  </w:style>
  <w:style w:type="paragraph" w:styleId="Textodenotaderodap">
    <w:name w:val="footnote text"/>
    <w:basedOn w:val="Normal"/>
    <w:link w:val="TextodenotaderodapChar"/>
    <w:rsid w:val="00462C91"/>
    <w:pPr>
      <w:suppressAutoHyphens/>
    </w:pPr>
    <w:rPr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rsid w:val="00462C91"/>
    <w:rPr>
      <w:sz w:val="20"/>
      <w:szCs w:val="20"/>
      <w:lang w:val="en-US"/>
    </w:rPr>
  </w:style>
  <w:style w:type="character" w:customStyle="1" w:styleId="NORMALChar">
    <w:name w:val="NORMAL Char"/>
    <w:basedOn w:val="Fontepargpadro"/>
    <w:link w:val="Normal1"/>
    <w:qFormat/>
    <w:rsid w:val="00EA4456"/>
  </w:style>
  <w:style w:type="paragraph" w:customStyle="1" w:styleId="TtuloPortugus">
    <w:name w:val="Título Português"/>
    <w:basedOn w:val="Normal"/>
    <w:link w:val="TtuloPortugusZchn"/>
    <w:qFormat/>
    <w:rsid w:val="00A147EC"/>
    <w:pPr>
      <w:jc w:val="center"/>
    </w:pPr>
    <w:rPr>
      <w:rFonts w:eastAsiaTheme="minorHAnsi" w:cstheme="minorBidi"/>
      <w:b/>
      <w:sz w:val="28"/>
      <w:szCs w:val="22"/>
      <w:lang w:val="de-DE" w:eastAsia="en-US"/>
    </w:rPr>
  </w:style>
  <w:style w:type="character" w:customStyle="1" w:styleId="TtuloPortugusZchn">
    <w:name w:val="Título Português Zchn"/>
    <w:basedOn w:val="Fontepargpadro"/>
    <w:link w:val="TtuloPortugus"/>
    <w:rsid w:val="00A147EC"/>
    <w:rPr>
      <w:rFonts w:eastAsiaTheme="minorHAnsi" w:cstheme="minorBidi"/>
      <w:b/>
      <w:sz w:val="28"/>
      <w:szCs w:val="22"/>
      <w:lang w:val="de-DE" w:eastAsia="en-US"/>
    </w:rPr>
  </w:style>
  <w:style w:type="paragraph" w:styleId="Cabealho">
    <w:name w:val="header"/>
    <w:basedOn w:val="Normal"/>
    <w:link w:val="CabealhoChar"/>
    <w:uiPriority w:val="99"/>
    <w:unhideWhenUsed/>
    <w:rsid w:val="00DF73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3A8"/>
  </w:style>
  <w:style w:type="paragraph" w:styleId="Rodap">
    <w:name w:val="footer"/>
    <w:basedOn w:val="Normal"/>
    <w:link w:val="RodapChar"/>
    <w:uiPriority w:val="99"/>
    <w:unhideWhenUsed/>
    <w:rsid w:val="00DF73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3A8"/>
  </w:style>
  <w:style w:type="character" w:styleId="Hyperlink">
    <w:name w:val="Hyperlink"/>
    <w:basedOn w:val="Fontepargpadro"/>
    <w:uiPriority w:val="99"/>
    <w:unhideWhenUsed/>
    <w:rsid w:val="00290D26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290D26"/>
  </w:style>
  <w:style w:type="paragraph" w:styleId="PargrafodaLista">
    <w:name w:val="List Paragraph"/>
    <w:basedOn w:val="Normal"/>
    <w:uiPriority w:val="34"/>
    <w:qFormat/>
    <w:rsid w:val="00E362D7"/>
    <w:pPr>
      <w:ind w:left="720"/>
      <w:contextualSpacing/>
    </w:pPr>
  </w:style>
  <w:style w:type="paragraph" w:customStyle="1" w:styleId="Default">
    <w:name w:val="Default"/>
    <w:rsid w:val="0018431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194DC1"/>
    <w:pPr>
      <w:spacing w:before="100" w:beforeAutospacing="1" w:after="142" w:line="276" w:lineRule="auto"/>
    </w:pPr>
  </w:style>
  <w:style w:type="character" w:styleId="nfase">
    <w:name w:val="Emphasis"/>
    <w:basedOn w:val="Fontepargpadro"/>
    <w:uiPriority w:val="20"/>
    <w:qFormat/>
    <w:rsid w:val="00051FBC"/>
    <w:rPr>
      <w:i/>
      <w:iCs/>
    </w:rPr>
  </w:style>
  <w:style w:type="paragraph" w:customStyle="1" w:styleId="Contedodatabela">
    <w:name w:val="Conteúdo da tabela"/>
    <w:basedOn w:val="Normal"/>
    <w:qFormat/>
    <w:rsid w:val="00CD3AE8"/>
    <w:pPr>
      <w:suppressLineNumbers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ec.ufsm.br/" TargetMode="External"/><Relationship Id="rId1" Type="http://schemas.openxmlformats.org/officeDocument/2006/relationships/hyperlink" Target="mailto:ppgec@ufs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4</cp:revision>
  <cp:lastPrinted>2022-02-11T18:15:00Z</cp:lastPrinted>
  <dcterms:created xsi:type="dcterms:W3CDTF">2022-02-14T13:12:00Z</dcterms:created>
  <dcterms:modified xsi:type="dcterms:W3CDTF">2022-02-14T13:45:00Z</dcterms:modified>
</cp:coreProperties>
</file>