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9B" w:rsidRDefault="00AC4D9B"/>
    <w:p w:rsidR="00AC4D9B" w:rsidRDefault="00BA1AC1">
      <w:r>
        <w:t>FRENTE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VERSO</w:t>
      </w:r>
    </w:p>
    <w:p w:rsidR="00AC4D9B" w:rsidRDefault="00AC4D9B"/>
    <w:p w:rsidR="00AC4D9B" w:rsidRPr="00AC4D9B" w:rsidRDefault="00EF0525" w:rsidP="00AC4D9B">
      <w:r>
        <w:rPr>
          <w:noProof/>
        </w:rPr>
        <w:pict>
          <v:rect id="_x0000_s1048" style="position:absolute;margin-left:378pt;margin-top:7.95pt;width:342pt;height:338.75pt;z-index:-251656192" strokecolor="gray" strokeweight="1pt"/>
        </w:pict>
      </w:r>
      <w:r>
        <w:rPr>
          <w:noProof/>
        </w:rPr>
        <w:pict>
          <v:rect id="_x0000_s1028" style="position:absolute;margin-left:-17.85pt;margin-top:7.95pt;width:350.85pt;height:338.75pt;z-index:-251662336" strokecolor="gray" strokeweight="1pt"/>
        </w:pict>
      </w:r>
    </w:p>
    <w:p w:rsidR="00AC4D9B" w:rsidRPr="00AC4D9B" w:rsidRDefault="00EF0525" w:rsidP="00AC4D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2.85pt;margin-top:-.1pt;width:336.85pt;height:67.2pt;z-index:251655168" stroked="f">
            <v:textbox style="mso-next-textbox:#_x0000_s1037">
              <w:txbxContent>
                <w:p w:rsidR="004566CC" w:rsidRDefault="004566CC" w:rsidP="003E4668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UNIVERSIDADE FEDERAL DE SANTA MARIA</w:t>
                  </w:r>
                </w:p>
                <w:p w:rsidR="003E4668" w:rsidRDefault="00E207F4" w:rsidP="003E4668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DEPARTAMENTO DE CIÊNCIAS DA COMUNICAÇÃO</w:t>
                  </w:r>
                </w:p>
                <w:p w:rsidR="00E207F4" w:rsidRDefault="00E207F4" w:rsidP="003E4668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TRABALHO DE CONCLUSÃO DE CURSO/</w:t>
                  </w:r>
                </w:p>
                <w:p w:rsidR="00E207F4" w:rsidRDefault="00E207F4" w:rsidP="003E4668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PROJETO EXPERIMENTAL</w:t>
                  </w:r>
                </w:p>
                <w:p w:rsidR="00E207F4" w:rsidRDefault="00E207F4" w:rsidP="00E207F4">
                  <w:pPr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:rsidR="00E207F4" w:rsidRDefault="00E207F4" w:rsidP="00E207F4">
                  <w:pPr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:rsidR="00E207F4" w:rsidRPr="00A64B96" w:rsidRDefault="00E207F4" w:rsidP="003E4668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C4D9B" w:rsidRPr="00AC4D9B" w:rsidRDefault="00EF0525" w:rsidP="00AC4D9B">
      <w:r>
        <w:rPr>
          <w:noProof/>
        </w:rPr>
        <w:pict>
          <v:shape id="_x0000_s1054" type="#_x0000_t202" style="position:absolute;margin-left:387pt;margin-top:4.1pt;width:326.3pt;height:307.85pt;z-index:251662336" stroked="f">
            <v:textbox style="mso-next-textbox:#_x0000_s1054">
              <w:txbxContent>
                <w:p w:rsidR="00DA39D0" w:rsidRDefault="00DA39D0" w:rsidP="00DA39D0">
                  <w:pPr>
                    <w:rPr>
                      <w:rFonts w:ascii="Arial" w:hAnsi="Arial" w:cs="Arial"/>
                      <w:b/>
                    </w:rPr>
                  </w:pPr>
                  <w:r w:rsidRPr="003E4668">
                    <w:rPr>
                      <w:rFonts w:ascii="Arial" w:hAnsi="Arial" w:cs="Arial"/>
                      <w:b/>
                    </w:rPr>
                    <w:t xml:space="preserve">TÍTULO </w:t>
                  </w:r>
                  <w:r w:rsidR="007E3833">
                    <w:rPr>
                      <w:rFonts w:ascii="Arial" w:hAnsi="Arial" w:cs="Arial"/>
                      <w:b/>
                    </w:rPr>
                    <w:t>DO TRABALHO</w:t>
                  </w:r>
                </w:p>
                <w:p w:rsidR="00DA39D0" w:rsidRDefault="00DA39D0" w:rsidP="00DA39D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Nome do autor </w:t>
                  </w:r>
                </w:p>
                <w:p w:rsidR="00DA39D0" w:rsidRDefault="00DA39D0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DA39D0" w:rsidRDefault="00DA39D0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RESUMO:</w:t>
                  </w:r>
                </w:p>
                <w:p w:rsidR="00454B01" w:rsidRDefault="00712348" w:rsidP="00DA39D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...............</w:t>
                  </w:r>
                </w:p>
                <w:p w:rsidR="00454B01" w:rsidRDefault="00454B01" w:rsidP="00DA39D0">
                  <w:pPr>
                    <w:rPr>
                      <w:rFonts w:ascii="Arial" w:hAnsi="Arial" w:cs="Arial"/>
                    </w:rPr>
                  </w:pPr>
                </w:p>
                <w:p w:rsidR="00712348" w:rsidRDefault="00712348" w:rsidP="00DA39D0">
                  <w:pPr>
                    <w:rPr>
                      <w:rFonts w:ascii="Arial" w:hAnsi="Arial" w:cs="Arial"/>
                    </w:rPr>
                  </w:pPr>
                </w:p>
                <w:p w:rsidR="00712348" w:rsidRDefault="00712348" w:rsidP="00DA39D0">
                  <w:pPr>
                    <w:rPr>
                      <w:rFonts w:ascii="Arial" w:hAnsi="Arial" w:cs="Arial"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7E3833" w:rsidRDefault="007E3833" w:rsidP="00DA39D0">
                  <w:pPr>
                    <w:rPr>
                      <w:rFonts w:ascii="Arial" w:hAnsi="Arial" w:cs="Arial"/>
                      <w:b/>
                    </w:rPr>
                  </w:pPr>
                </w:p>
                <w:p w:rsidR="00454B01" w:rsidRDefault="00454B01" w:rsidP="00DA39D0">
                  <w:pPr>
                    <w:rPr>
                      <w:rFonts w:ascii="Arial" w:hAnsi="Arial" w:cs="Arial"/>
                    </w:rPr>
                  </w:pPr>
                  <w:r w:rsidRPr="00454B01">
                    <w:rPr>
                      <w:rFonts w:ascii="Arial" w:hAnsi="Arial" w:cs="Arial"/>
                      <w:b/>
                    </w:rPr>
                    <w:t>Palavras-chave</w:t>
                  </w:r>
                  <w:r>
                    <w:rPr>
                      <w:rFonts w:ascii="Arial" w:hAnsi="Arial" w:cs="Arial"/>
                    </w:rPr>
                    <w:t>: .................................</w:t>
                  </w:r>
                </w:p>
                <w:p w:rsidR="00E207F4" w:rsidRDefault="00E207F4" w:rsidP="00DA39D0">
                  <w:pPr>
                    <w:rPr>
                      <w:rFonts w:ascii="Arial" w:hAnsi="Arial" w:cs="Arial"/>
                    </w:rPr>
                  </w:pPr>
                </w:p>
                <w:p w:rsidR="00E207F4" w:rsidRDefault="007E3833" w:rsidP="00DA39D0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3890" cy="634365"/>
                        <wp:effectExtent l="19050" t="0" r="3810" b="0"/>
                        <wp:docPr id="13" name="Imagem 13" descr="http://w3.ufsm.br/seminariofiloescola/images/Brasao_UFSM_Color_300dp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3.ufsm.br/seminariofiloescola/images/Brasao_UFSM_Color_300dp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890" cy="634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66CC">
                    <w:rPr>
                      <w:rFonts w:ascii="Arial" w:hAnsi="Arial" w:cs="Arial"/>
                    </w:rPr>
                    <w:t xml:space="preserve">                                                       </w:t>
                  </w:r>
                  <w:r w:rsidR="00D95769">
                    <w:rPr>
                      <w:rFonts w:ascii="Arial" w:hAnsi="Arial" w:cs="Arial"/>
                    </w:rPr>
                    <w:t xml:space="preserve">      </w:t>
                  </w:r>
                  <w:r w:rsidR="004566CC">
                    <w:rPr>
                      <w:rFonts w:ascii="Arial" w:hAnsi="Arial" w:cs="Arial"/>
                    </w:rPr>
                    <w:t xml:space="preserve"> </w:t>
                  </w:r>
                  <w:r w:rsidR="004566CC" w:rsidRPr="004566CC">
                    <w:rPr>
                      <w:noProof/>
                    </w:rPr>
                    <w:drawing>
                      <wp:inline distT="0" distB="0" distL="0" distR="0">
                        <wp:extent cx="564756" cy="596679"/>
                        <wp:effectExtent l="19050" t="0" r="6744" b="0"/>
                        <wp:docPr id="20" name="Image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756" cy="596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07F4" w:rsidRPr="00DA39D0" w:rsidRDefault="00E207F4" w:rsidP="00DA39D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AC4D9B" w:rsidRPr="00AC4D9B" w:rsidRDefault="00AC4D9B" w:rsidP="00AC4D9B"/>
    <w:p w:rsidR="00AC4D9B" w:rsidRPr="00AC4D9B" w:rsidRDefault="00DA39D0" w:rsidP="00DA39D0">
      <w:pPr>
        <w:tabs>
          <w:tab w:val="left" w:pos="8529"/>
        </w:tabs>
      </w:pPr>
      <w:r>
        <w:tab/>
      </w:r>
    </w:p>
    <w:p w:rsidR="00AC4D9B" w:rsidRPr="00AC4D9B" w:rsidRDefault="00AC4D9B" w:rsidP="00AC4D9B"/>
    <w:p w:rsidR="00AC4D9B" w:rsidRPr="00AC4D9B" w:rsidRDefault="00EF0525" w:rsidP="00AC4D9B">
      <w:r>
        <w:rPr>
          <w:noProof/>
        </w:rPr>
        <w:pict>
          <v:shape id="_x0000_s1044" type="#_x0000_t202" style="position:absolute;margin-left:5.1pt;margin-top:6.2pt;width:300.55pt;height:63pt;z-index:251656192" stroked="f">
            <v:textbox style="mso-next-textbox:#_x0000_s1044">
              <w:txbxContent>
                <w:p w:rsidR="003E4668" w:rsidRPr="003E4668" w:rsidRDefault="003E4668" w:rsidP="003E46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E4668">
                    <w:rPr>
                      <w:rFonts w:ascii="Arial" w:hAnsi="Arial" w:cs="Arial"/>
                      <w:b/>
                    </w:rPr>
                    <w:t xml:space="preserve">TÍTULO </w:t>
                  </w:r>
                  <w:r w:rsidR="00E207F4">
                    <w:rPr>
                      <w:rFonts w:ascii="Arial" w:hAnsi="Arial" w:cs="Arial"/>
                      <w:b/>
                    </w:rPr>
                    <w:t>do trabalho ou projeto experimental</w:t>
                  </w:r>
                </w:p>
              </w:txbxContent>
            </v:textbox>
          </v:shape>
        </w:pict>
      </w:r>
    </w:p>
    <w:p w:rsidR="00AC4D9B" w:rsidRPr="00AC4D9B" w:rsidRDefault="00AC4D9B" w:rsidP="00AC4D9B"/>
    <w:p w:rsidR="00AC4D9B" w:rsidRPr="00AC4D9B" w:rsidRDefault="00AC4D9B" w:rsidP="00AC4D9B"/>
    <w:p w:rsidR="00AC4D9B" w:rsidRPr="00AC4D9B" w:rsidRDefault="00AC4D9B" w:rsidP="00AC4D9B"/>
    <w:p w:rsidR="00AC4D9B" w:rsidRPr="00AC4D9B" w:rsidRDefault="00AC4D9B" w:rsidP="00AC4D9B"/>
    <w:p w:rsidR="00AC4D9B" w:rsidRPr="00AC4D9B" w:rsidRDefault="00EF0525" w:rsidP="00AC4D9B">
      <w:r>
        <w:rPr>
          <w:noProof/>
        </w:rPr>
        <w:pict>
          <v:shape id="_x0000_s1045" type="#_x0000_t202" style="position:absolute;margin-left:9pt;margin-top:11.05pt;width:4in;height:54pt;z-index:251657216" stroked="f">
            <v:textbox>
              <w:txbxContent>
                <w:p w:rsidR="004D0C49" w:rsidRDefault="004D0C49" w:rsidP="004D0C4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D0C49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Nome do autor</w:t>
                  </w:r>
                </w:p>
                <w:p w:rsidR="007E3833" w:rsidRPr="004D0C49" w:rsidRDefault="007E3833" w:rsidP="004D0C4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Nome do orientador</w:t>
                  </w:r>
                </w:p>
              </w:txbxContent>
            </v:textbox>
          </v:shape>
        </w:pict>
      </w:r>
    </w:p>
    <w:p w:rsidR="00AC4D9B" w:rsidRPr="00AC4D9B" w:rsidRDefault="00AC4D9B" w:rsidP="00AC4D9B"/>
    <w:p w:rsidR="00AC4D9B" w:rsidRPr="00AC4D9B" w:rsidRDefault="00AC4D9B" w:rsidP="00AC4D9B"/>
    <w:p w:rsidR="00AC4D9B" w:rsidRPr="00AC4D9B" w:rsidRDefault="00AC4D9B" w:rsidP="00AC4D9B"/>
    <w:p w:rsidR="00AC4D9B" w:rsidRPr="00AC4D9B" w:rsidRDefault="00AC4D9B" w:rsidP="00AC4D9B"/>
    <w:p w:rsidR="00AC4D9B" w:rsidRPr="00AC4D9B" w:rsidRDefault="00AC4D9B" w:rsidP="00AC4D9B"/>
    <w:p w:rsidR="00AC4D9B" w:rsidRPr="00AC4D9B" w:rsidRDefault="00EF0525" w:rsidP="00AC4D9B">
      <w:r>
        <w:rPr>
          <w:noProof/>
        </w:rPr>
        <w:pict>
          <v:shape id="_x0000_s1047" type="#_x0000_t202" style="position:absolute;margin-left:27pt;margin-top:4.15pt;width:270pt;height:40.2pt;z-index:251659264" stroked="f">
            <v:textbox>
              <w:txbxContent>
                <w:p w:rsidR="00E207F4" w:rsidRDefault="00E207F4" w:rsidP="004D0C4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Santa Maria </w:t>
                  </w:r>
                  <w:r w:rsidR="007E38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..., ...., </w:t>
                  </w:r>
                  <w:r w:rsidR="00A64B96" w:rsidRPr="00A64B96">
                    <w:rPr>
                      <w:rFonts w:ascii="Arial" w:hAnsi="Arial" w:cs="Arial"/>
                      <w:b/>
                      <w:sz w:val="22"/>
                      <w:szCs w:val="22"/>
                    </w:rPr>
                    <w:t>–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RS</w:t>
                  </w:r>
                </w:p>
                <w:p w:rsidR="00A64B96" w:rsidRPr="00A64B96" w:rsidRDefault="00E207F4" w:rsidP="004D0C4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2015</w:t>
                  </w:r>
                </w:p>
              </w:txbxContent>
            </v:textbox>
          </v:shape>
        </w:pict>
      </w:r>
    </w:p>
    <w:p w:rsidR="00AC4D9B" w:rsidRPr="00AC4D9B" w:rsidRDefault="00AC4D9B" w:rsidP="00AC4D9B"/>
    <w:p w:rsidR="00AC4D9B" w:rsidRPr="00AC4D9B" w:rsidRDefault="00AC4D9B" w:rsidP="00AC4D9B"/>
    <w:p w:rsidR="00AC4D9B" w:rsidRDefault="00AC4D9B" w:rsidP="00AC4D9B"/>
    <w:p w:rsidR="00AC4D9B" w:rsidRPr="00AC4D9B" w:rsidRDefault="007E3833" w:rsidP="00AC4D9B">
      <w:r>
        <w:rPr>
          <w:noProof/>
        </w:rPr>
        <w:drawing>
          <wp:inline distT="0" distB="0" distL="0" distR="0">
            <wp:extent cx="643890" cy="634365"/>
            <wp:effectExtent l="19050" t="0" r="3810" b="0"/>
            <wp:docPr id="12" name="Imagem 12" descr="http://w3.ufsm.br/seminariofiloescola/images/Brasao_UFSM_Colo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3.ufsm.br/seminariofiloescola/images/Brasao_UFSM_Color_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6CC">
        <w:rPr>
          <w:noProof/>
        </w:rPr>
        <w:t xml:space="preserve">                                                                      </w:t>
      </w:r>
      <w:r w:rsidR="004566CC" w:rsidRPr="004566CC">
        <w:rPr>
          <w:noProof/>
        </w:rPr>
        <w:drawing>
          <wp:inline distT="0" distB="0" distL="0" distR="0">
            <wp:extent cx="599219" cy="634482"/>
            <wp:effectExtent l="1905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19" cy="63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D9B" w:rsidRDefault="00AC4D9B" w:rsidP="00AC4D9B"/>
    <w:p w:rsidR="00AC4D9B" w:rsidRPr="00AC4D9B" w:rsidRDefault="00AC4D9B" w:rsidP="00AC4D9B">
      <w:pPr>
        <w:tabs>
          <w:tab w:val="left" w:pos="1635"/>
        </w:tabs>
      </w:pPr>
      <w:r>
        <w:tab/>
      </w:r>
    </w:p>
    <w:sectPr w:rsidR="00AC4D9B" w:rsidRPr="00AC4D9B" w:rsidSect="00AC4D9B">
      <w:headerReference w:type="default" r:id="rId1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936" w:rsidRDefault="00283936">
      <w:r>
        <w:separator/>
      </w:r>
    </w:p>
  </w:endnote>
  <w:endnote w:type="continuationSeparator" w:id="0">
    <w:p w:rsidR="00283936" w:rsidRDefault="00283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936" w:rsidRDefault="00283936">
      <w:r>
        <w:separator/>
      </w:r>
    </w:p>
  </w:footnote>
  <w:footnote w:type="continuationSeparator" w:id="0">
    <w:p w:rsidR="00283936" w:rsidRDefault="00283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C1" w:rsidRDefault="00BA1AC1" w:rsidP="00BA1AC1">
    <w:pPr>
      <w:rPr>
        <w:rFonts w:ascii="Arial" w:hAnsi="Arial" w:cs="Arial"/>
        <w:b/>
        <w:sz w:val="28"/>
        <w:szCs w:val="28"/>
      </w:rPr>
    </w:pPr>
    <w:r w:rsidRPr="00BA1AC1">
      <w:rPr>
        <w:rFonts w:ascii="Arial" w:hAnsi="Arial" w:cs="Arial"/>
        <w:b/>
        <w:sz w:val="28"/>
        <w:szCs w:val="28"/>
      </w:rPr>
      <w:t>Modelo capa CD do Trabalho de Graduação</w:t>
    </w:r>
    <w:r w:rsidR="00BC6ECF">
      <w:rPr>
        <w:rFonts w:ascii="Arial" w:hAnsi="Arial" w:cs="Arial"/>
        <w:b/>
        <w:sz w:val="28"/>
        <w:szCs w:val="28"/>
      </w:rPr>
      <w:t xml:space="preserve"> </w:t>
    </w:r>
  </w:p>
  <w:p w:rsidR="00BC6ECF" w:rsidRPr="00BC6ECF" w:rsidRDefault="00BC6ECF" w:rsidP="00BA1AC1">
    <w:pPr>
      <w:rPr>
        <w:rFonts w:ascii="Arial" w:hAnsi="Arial" w:cs="Arial"/>
      </w:rPr>
    </w:pPr>
    <w:r>
      <w:rPr>
        <w:rFonts w:ascii="Arial" w:hAnsi="Arial" w:cs="Arial"/>
      </w:rPr>
      <w:t>Apenas substitua os dados, não altere a formatação.</w:t>
    </w:r>
  </w:p>
  <w:p w:rsidR="00BA1AC1" w:rsidRPr="00BA1AC1" w:rsidRDefault="00EF0525" w:rsidP="00BA1AC1">
    <w:pPr>
      <w:rPr>
        <w:rFonts w:ascii="Arial" w:hAnsi="Arial" w:cs="Arial"/>
        <w:b/>
      </w:rPr>
    </w:pPr>
    <w:r w:rsidRPr="00EF0525">
      <w:rPr>
        <w:rFonts w:ascii="Arial" w:hAnsi="Arial" w:cs="Arial"/>
        <w:b/>
      </w:rPr>
      <w:pict>
        <v:rect id="_x0000_i1025" style="width:0;height:1.5pt" o:hralign="center" o:hrstd="t" o:hr="t" fillcolor="#aca899" stroked="f"/>
      </w:pict>
    </w:r>
  </w:p>
  <w:p w:rsidR="00BA1AC1" w:rsidRDefault="00BA1AC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C4D9B"/>
    <w:rsid w:val="00283936"/>
    <w:rsid w:val="003E4668"/>
    <w:rsid w:val="0042327E"/>
    <w:rsid w:val="00454B01"/>
    <w:rsid w:val="004566CC"/>
    <w:rsid w:val="004C5AC2"/>
    <w:rsid w:val="004D0C49"/>
    <w:rsid w:val="005958E1"/>
    <w:rsid w:val="00686D25"/>
    <w:rsid w:val="00712348"/>
    <w:rsid w:val="00761ED0"/>
    <w:rsid w:val="007E3833"/>
    <w:rsid w:val="00931F05"/>
    <w:rsid w:val="009E49D7"/>
    <w:rsid w:val="00A64B96"/>
    <w:rsid w:val="00AC4D9B"/>
    <w:rsid w:val="00B50318"/>
    <w:rsid w:val="00BA1AC1"/>
    <w:rsid w:val="00BC6ECF"/>
    <w:rsid w:val="00D95769"/>
    <w:rsid w:val="00DA39D0"/>
    <w:rsid w:val="00E14D83"/>
    <w:rsid w:val="00E207F4"/>
    <w:rsid w:val="00E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A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1A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A1A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12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capa CD TCC</vt:lpstr>
    </vt:vector>
  </TitlesOfParts>
  <Company>FATEC Pindamonhangaba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capa CD TCC</dc:title>
  <dc:creator>aluno</dc:creator>
  <cp:lastModifiedBy>Cadernos</cp:lastModifiedBy>
  <cp:revision>2</cp:revision>
  <cp:lastPrinted>2009-11-25T22:39:00Z</cp:lastPrinted>
  <dcterms:created xsi:type="dcterms:W3CDTF">2015-04-27T11:48:00Z</dcterms:created>
  <dcterms:modified xsi:type="dcterms:W3CDTF">2015-04-27T11:48:00Z</dcterms:modified>
</cp:coreProperties>
</file>