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A5" w:rsidRPr="00C37844" w:rsidRDefault="00217EF7" w:rsidP="00217EF7">
      <w:pPr>
        <w:jc w:val="center"/>
        <w:rPr>
          <w:rFonts w:ascii="Arial" w:hAnsi="Arial" w:cs="Arial"/>
          <w:sz w:val="18"/>
          <w:szCs w:val="18"/>
        </w:rPr>
      </w:pPr>
      <w:r w:rsidRPr="00C37844">
        <w:rPr>
          <w:rFonts w:ascii="Arial" w:hAnsi="Arial" w:cs="Arial"/>
          <w:noProof/>
          <w:sz w:val="18"/>
          <w:szCs w:val="18"/>
          <w:bdr w:val="none" w:sz="0" w:space="0" w:color="auto" w:frame="1"/>
          <w:lang w:eastAsia="pt-BR"/>
        </w:rPr>
        <w:drawing>
          <wp:inline distT="0" distB="0" distL="0" distR="0">
            <wp:extent cx="595426" cy="629380"/>
            <wp:effectExtent l="19050" t="0" r="0" b="0"/>
            <wp:docPr id="1" name="Imagem 1" descr="https://lh6.googleusercontent.com/z23ZYH-eth2-kU_8IhORONLDONLSfPyBgVJmZF-tDTaBZIck95A029_iTfULLyYLQaTVBw8ZgU1itTwrBH_uGOK0KvbLnnAW6IwXa7qC1M4rSN5KGsZJYX_P8B9QuAf-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z23ZYH-eth2-kU_8IhORONLDONLSfPyBgVJmZF-tDTaBZIck95A029_iTfULLyYLQaTVBw8ZgU1itTwrBH_uGOK0KvbLnnAW6IwXa7qC1M4rSN5KGsZJYX_P8B9QuAf-2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57" cy="62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EF7" w:rsidRPr="00C37844" w:rsidRDefault="00217EF7" w:rsidP="00217EF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C37844">
        <w:rPr>
          <w:rFonts w:ascii="Arial" w:hAnsi="Arial" w:cs="Arial"/>
          <w:b/>
          <w:bCs/>
          <w:color w:val="000000"/>
          <w:sz w:val="18"/>
          <w:szCs w:val="18"/>
        </w:rPr>
        <w:t>MINISTÉRIO DA EDUCAÇÃO</w:t>
      </w:r>
    </w:p>
    <w:p w:rsidR="00217EF7" w:rsidRPr="00C37844" w:rsidRDefault="00217EF7" w:rsidP="00217EF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C37844">
        <w:rPr>
          <w:rFonts w:ascii="Arial" w:hAnsi="Arial" w:cs="Arial"/>
          <w:b/>
          <w:bCs/>
          <w:color w:val="000000"/>
          <w:sz w:val="18"/>
          <w:szCs w:val="18"/>
        </w:rPr>
        <w:t>UNIVERSIDADE FEDERAL DE SANTA MARIA</w:t>
      </w:r>
    </w:p>
    <w:p w:rsidR="00217EF7" w:rsidRPr="00C37844" w:rsidRDefault="00217EF7" w:rsidP="00217EF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C37844">
        <w:rPr>
          <w:rFonts w:ascii="Arial" w:hAnsi="Arial" w:cs="Arial"/>
          <w:b/>
          <w:bCs/>
          <w:color w:val="000000"/>
          <w:sz w:val="18"/>
          <w:szCs w:val="18"/>
        </w:rPr>
        <w:t>CENTRO DE CIÊNCIAS SOCIAIS E HUMANAS</w:t>
      </w:r>
    </w:p>
    <w:p w:rsidR="00217EF7" w:rsidRPr="00C37844" w:rsidRDefault="00217EF7" w:rsidP="00217EF7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C37844">
        <w:rPr>
          <w:rFonts w:ascii="Arial" w:hAnsi="Arial" w:cs="Arial"/>
          <w:b/>
          <w:bCs/>
          <w:color w:val="000000"/>
          <w:sz w:val="18"/>
          <w:szCs w:val="18"/>
        </w:rPr>
        <w:t>DEPARTAMENTO DE CIÊNCIAS DA COMUNICAÇÃO</w:t>
      </w:r>
    </w:p>
    <w:p w:rsidR="00217EF7" w:rsidRPr="00C37844" w:rsidRDefault="00217EF7">
      <w:pPr>
        <w:rPr>
          <w:rFonts w:ascii="Arial" w:hAnsi="Arial" w:cs="Arial"/>
          <w:sz w:val="18"/>
          <w:szCs w:val="18"/>
        </w:rPr>
      </w:pPr>
    </w:p>
    <w:p w:rsidR="00217EF7" w:rsidRPr="00217EF7" w:rsidRDefault="00FD4F71" w:rsidP="00011EBC">
      <w:pPr>
        <w:spacing w:after="0" w:line="240" w:lineRule="auto"/>
        <w:ind w:hanging="1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C37844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Chamada para</w:t>
      </w:r>
      <w:r w:rsidR="00217EF7" w:rsidRPr="00217EF7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 Seleção de Bolsistas para o Projeto</w:t>
      </w:r>
      <w:r w:rsidR="00011EBC" w:rsidRPr="00C37844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 </w:t>
      </w:r>
      <w:r w:rsidR="00011EBC" w:rsidRPr="00217EF7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de Extensão</w:t>
      </w:r>
    </w:p>
    <w:p w:rsidR="00217EF7" w:rsidRPr="00217EF7" w:rsidRDefault="00217EF7" w:rsidP="00217E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</w:p>
    <w:p w:rsidR="00217EF7" w:rsidRPr="00217EF7" w:rsidRDefault="00217EF7" w:rsidP="00217EF7">
      <w:pPr>
        <w:spacing w:after="0" w:line="240" w:lineRule="auto"/>
        <w:ind w:left="1" w:firstLine="706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Eu, Maríl</w:t>
      </w:r>
      <w:r w:rsidR="00FD4F71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ia Barcellos, coordenador (a) de Projeto de Exte</w:t>
      </w:r>
      <w:r w:rsidR="00B862C5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nsão</w:t>
      </w:r>
      <w:r w:rsidR="00DD1A90" w:rsidRPr="00DD1A90">
        <w:rPr>
          <w:rFonts w:ascii="Helvetica" w:hAnsi="Helvetica"/>
          <w:color w:val="0D0D0D"/>
          <w:sz w:val="18"/>
          <w:szCs w:val="18"/>
          <w:shd w:val="clear" w:color="auto" w:fill="FFFFFF"/>
        </w:rPr>
        <w:t xml:space="preserve"> </w:t>
      </w:r>
      <w:r w:rsidR="00DD1A90">
        <w:rPr>
          <w:rFonts w:ascii="Helvetica" w:hAnsi="Helvetica"/>
          <w:color w:val="0D0D0D"/>
          <w:sz w:val="18"/>
          <w:szCs w:val="18"/>
          <w:shd w:val="clear" w:color="auto" w:fill="FFFFFF"/>
        </w:rPr>
        <w:t>PE.COM: Editora Experimental do Curso de Produção Editorial</w:t>
      </w:r>
      <w:proofErr w:type="gramStart"/>
      <w:r w:rsidR="00B862C5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,</w:t>
      </w: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="00E834A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torno</w:t>
      </w:r>
      <w:proofErr w:type="gramEnd"/>
      <w:r w:rsidR="00E834A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pública a seguinte chamada para </w:t>
      </w:r>
      <w:r w:rsidR="00E834AE" w:rsidRPr="00E834A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seleção </w:t>
      </w: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de </w:t>
      </w:r>
      <w:proofErr w:type="spellStart"/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acadêmic</w:t>
      </w:r>
      <w:proofErr w:type="spellEnd"/>
      <w:r w:rsidR="00E834AE" w:rsidRPr="00E834A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@</w:t>
      </w: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do curso de Comunicação Social </w:t>
      </w:r>
      <w:r w:rsidR="00E834AE" w:rsidRPr="00E834AE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ou Desenho Industrial</w:t>
      </w: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da UFSM, para Bolsa de Extensão Universitária, no valor de R$ </w:t>
      </w:r>
      <w:r w:rsidR="00011EBC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25</w:t>
      </w: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0,00 mensais de até </w:t>
      </w:r>
      <w:r w:rsidR="00011EBC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quatro</w:t>
      </w: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meses, </w:t>
      </w:r>
      <w:r w:rsidR="00B862C5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iniciando em março, </w:t>
      </w: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mediante os requisitos e critérios abaixo estabelecidos.</w:t>
      </w:r>
    </w:p>
    <w:p w:rsidR="00217EF7" w:rsidRPr="00C37844" w:rsidRDefault="00217EF7" w:rsidP="00217E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</w:p>
    <w:p w:rsidR="00C37844" w:rsidRPr="00C37844" w:rsidRDefault="00C37844" w:rsidP="00217EF7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C37844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DA ATIVIDADE </w:t>
      </w:r>
    </w:p>
    <w:p w:rsidR="00C37844" w:rsidRPr="00C37844" w:rsidRDefault="00C37844" w:rsidP="00217E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C37844">
        <w:rPr>
          <w:rFonts w:ascii="Arial" w:eastAsia="Times New Roman" w:hAnsi="Arial" w:cs="Arial"/>
          <w:sz w:val="18"/>
          <w:szCs w:val="18"/>
          <w:lang w:eastAsia="pt-BR"/>
        </w:rPr>
        <w:t>Projeto gráfico</w:t>
      </w:r>
      <w:r w:rsidR="00A735B9">
        <w:rPr>
          <w:rFonts w:ascii="Arial" w:eastAsia="Times New Roman" w:hAnsi="Arial" w:cs="Arial"/>
          <w:sz w:val="18"/>
          <w:szCs w:val="18"/>
          <w:lang w:eastAsia="pt-BR"/>
        </w:rPr>
        <w:t xml:space="preserve">, edição e diagramação de livro. </w:t>
      </w:r>
      <w:r w:rsidRPr="00C37844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</w:p>
    <w:p w:rsidR="00C37844" w:rsidRPr="00217EF7" w:rsidRDefault="00C37844" w:rsidP="00217E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</w:p>
    <w:p w:rsidR="00217EF7" w:rsidRPr="00C37844" w:rsidRDefault="00EC5BC9" w:rsidP="00217EF7">
      <w:pPr>
        <w:spacing w:after="0" w:line="240" w:lineRule="auto"/>
        <w:ind w:hanging="1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  <w:r w:rsidRPr="00C37844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DO </w:t>
      </w:r>
      <w:r w:rsidR="00217EF7" w:rsidRPr="00217EF7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CRONOGRAMA</w:t>
      </w:r>
    </w:p>
    <w:tbl>
      <w:tblPr>
        <w:tblStyle w:val="Tabelacomgrade"/>
        <w:tblW w:w="0" w:type="auto"/>
        <w:tblLook w:val="04A0"/>
      </w:tblPr>
      <w:tblGrid>
        <w:gridCol w:w="2161"/>
        <w:gridCol w:w="2161"/>
        <w:gridCol w:w="2161"/>
      </w:tblGrid>
      <w:tr w:rsidR="0056620F" w:rsidRPr="00C37844" w:rsidTr="00C528F2">
        <w:tc>
          <w:tcPr>
            <w:tcW w:w="2161" w:type="dxa"/>
          </w:tcPr>
          <w:p w:rsidR="0056620F" w:rsidRPr="00C37844" w:rsidRDefault="0056620F" w:rsidP="00217EF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784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Chamada</w:t>
            </w:r>
          </w:p>
        </w:tc>
        <w:tc>
          <w:tcPr>
            <w:tcW w:w="2161" w:type="dxa"/>
          </w:tcPr>
          <w:p w:rsidR="0056620F" w:rsidRPr="00C37844" w:rsidRDefault="002429B6" w:rsidP="00217EF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03</w:t>
            </w:r>
            <w:r w:rsidR="0056620F" w:rsidRPr="00C3784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|03|2020</w:t>
            </w:r>
          </w:p>
        </w:tc>
        <w:tc>
          <w:tcPr>
            <w:tcW w:w="2161" w:type="dxa"/>
          </w:tcPr>
          <w:p w:rsidR="0056620F" w:rsidRPr="00C37844" w:rsidRDefault="002429B6" w:rsidP="00217EF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</w:t>
            </w:r>
            <w:r w:rsidRPr="00C3784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erça-feira</w:t>
            </w:r>
          </w:p>
        </w:tc>
      </w:tr>
      <w:tr w:rsidR="0056620F" w:rsidRPr="00C37844" w:rsidTr="00C528F2">
        <w:tc>
          <w:tcPr>
            <w:tcW w:w="2161" w:type="dxa"/>
          </w:tcPr>
          <w:p w:rsidR="0056620F" w:rsidRPr="00C37844" w:rsidRDefault="0056620F" w:rsidP="00217EF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784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Inscrições </w:t>
            </w:r>
          </w:p>
        </w:tc>
        <w:tc>
          <w:tcPr>
            <w:tcW w:w="2161" w:type="dxa"/>
          </w:tcPr>
          <w:p w:rsidR="0056620F" w:rsidRPr="00C37844" w:rsidRDefault="0056620F" w:rsidP="002429B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784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  <w:r w:rsidR="002429B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  <w:r w:rsidRPr="00C3784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|03|2020 a 0</w:t>
            </w:r>
            <w:r w:rsidR="00B862C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</w:t>
            </w:r>
            <w:r w:rsidRPr="00C3784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|03|20</w:t>
            </w:r>
          </w:p>
        </w:tc>
        <w:tc>
          <w:tcPr>
            <w:tcW w:w="2161" w:type="dxa"/>
          </w:tcPr>
          <w:p w:rsidR="0056620F" w:rsidRPr="00C37844" w:rsidRDefault="00B862C5" w:rsidP="00217EF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Sexta</w:t>
            </w:r>
            <w:r w:rsidR="002429B6" w:rsidRPr="00C3784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-feira</w:t>
            </w:r>
          </w:p>
        </w:tc>
      </w:tr>
      <w:tr w:rsidR="0056620F" w:rsidRPr="00C37844" w:rsidTr="00C528F2">
        <w:tc>
          <w:tcPr>
            <w:tcW w:w="2161" w:type="dxa"/>
          </w:tcPr>
          <w:p w:rsidR="0056620F" w:rsidRPr="00C37844" w:rsidRDefault="0056620F" w:rsidP="00217EF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217EF7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Seleção do bolsista pelo respectivo Coordenador</w:t>
            </w:r>
          </w:p>
        </w:tc>
        <w:tc>
          <w:tcPr>
            <w:tcW w:w="2161" w:type="dxa"/>
          </w:tcPr>
          <w:p w:rsidR="0056620F" w:rsidRPr="00C37844" w:rsidRDefault="0056620F" w:rsidP="002429B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784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  <w:r w:rsidR="002429B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</w:t>
            </w:r>
            <w:r w:rsidRPr="00C3784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|03|2020 *</w:t>
            </w:r>
          </w:p>
        </w:tc>
        <w:tc>
          <w:tcPr>
            <w:tcW w:w="2161" w:type="dxa"/>
          </w:tcPr>
          <w:p w:rsidR="0056620F" w:rsidRPr="00C37844" w:rsidRDefault="002429B6" w:rsidP="002429B6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</w:t>
            </w:r>
            <w:r w:rsidR="0056620F" w:rsidRPr="00C3784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gunda-feira </w:t>
            </w:r>
          </w:p>
        </w:tc>
      </w:tr>
      <w:tr w:rsidR="0056620F" w:rsidRPr="00C37844" w:rsidTr="00C528F2">
        <w:tc>
          <w:tcPr>
            <w:tcW w:w="2161" w:type="dxa"/>
          </w:tcPr>
          <w:p w:rsidR="0056620F" w:rsidRPr="00C37844" w:rsidRDefault="0056620F" w:rsidP="00217EF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Resultado parcial e </w:t>
            </w:r>
            <w:r w:rsidR="00B86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possibilidade de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recurso</w:t>
            </w:r>
          </w:p>
        </w:tc>
        <w:tc>
          <w:tcPr>
            <w:tcW w:w="2161" w:type="dxa"/>
          </w:tcPr>
          <w:p w:rsidR="0056620F" w:rsidRPr="00C37844" w:rsidRDefault="0056620F" w:rsidP="00217EF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09</w:t>
            </w:r>
            <w:r w:rsidRPr="00C3784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|03|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</w:t>
            </w:r>
            <w:r w:rsidRPr="00C3784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2161" w:type="dxa"/>
          </w:tcPr>
          <w:p w:rsidR="0056620F" w:rsidRPr="00C37844" w:rsidRDefault="0056620F" w:rsidP="0056620F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C3784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Segunda-feira</w:t>
            </w:r>
            <w:r w:rsidR="002429B6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, os inscritos receberão email. </w:t>
            </w:r>
          </w:p>
        </w:tc>
      </w:tr>
      <w:tr w:rsidR="0056620F" w:rsidRPr="00C37844" w:rsidTr="00C528F2">
        <w:tc>
          <w:tcPr>
            <w:tcW w:w="2161" w:type="dxa"/>
          </w:tcPr>
          <w:p w:rsidR="0056620F" w:rsidRDefault="0056620F" w:rsidP="00217EF7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Resultado final </w:t>
            </w:r>
          </w:p>
        </w:tc>
        <w:tc>
          <w:tcPr>
            <w:tcW w:w="2161" w:type="dxa"/>
          </w:tcPr>
          <w:p w:rsidR="0056620F" w:rsidRPr="00C37844" w:rsidRDefault="0056620F" w:rsidP="00217EF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10|03|2020</w:t>
            </w:r>
          </w:p>
        </w:tc>
        <w:tc>
          <w:tcPr>
            <w:tcW w:w="2161" w:type="dxa"/>
          </w:tcPr>
          <w:p w:rsidR="00E717A5" w:rsidRPr="00C37844" w:rsidRDefault="0056620F" w:rsidP="00217EF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</w:t>
            </w:r>
            <w:r w:rsidRPr="00C37844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erça-feira</w:t>
            </w:r>
          </w:p>
        </w:tc>
      </w:tr>
      <w:tr w:rsidR="00E717A5" w:rsidRPr="00C37844" w:rsidTr="00C528F2">
        <w:tc>
          <w:tcPr>
            <w:tcW w:w="2161" w:type="dxa"/>
          </w:tcPr>
          <w:p w:rsidR="00E717A5" w:rsidRDefault="00E717A5" w:rsidP="00217EF7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Início do trabalho</w:t>
            </w:r>
          </w:p>
        </w:tc>
        <w:tc>
          <w:tcPr>
            <w:tcW w:w="2161" w:type="dxa"/>
          </w:tcPr>
          <w:p w:rsidR="00E717A5" w:rsidRDefault="00E717A5" w:rsidP="00217EF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Março </w:t>
            </w:r>
          </w:p>
        </w:tc>
        <w:tc>
          <w:tcPr>
            <w:tcW w:w="2161" w:type="dxa"/>
          </w:tcPr>
          <w:p w:rsidR="00E717A5" w:rsidRDefault="00E717A5" w:rsidP="00217EF7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</w:tbl>
    <w:p w:rsidR="00C528F2" w:rsidRDefault="00C528F2" w:rsidP="00C528F2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37844">
        <w:rPr>
          <w:rFonts w:ascii="Arial" w:eastAsia="Times New Roman" w:hAnsi="Arial" w:cs="Arial"/>
          <w:sz w:val="18"/>
          <w:szCs w:val="18"/>
          <w:lang w:eastAsia="pt-BR"/>
        </w:rPr>
        <w:t xml:space="preserve">Em caso de empate nova data deverá ser definida, em tempo da avaliação necessária. </w:t>
      </w:r>
      <w:r w:rsidR="00A735B9">
        <w:rPr>
          <w:rFonts w:ascii="Arial" w:eastAsia="Times New Roman" w:hAnsi="Arial" w:cs="Arial"/>
          <w:sz w:val="18"/>
          <w:szCs w:val="18"/>
          <w:lang w:eastAsia="pt-BR"/>
        </w:rPr>
        <w:t>Poderão ser consultados parceiros do projeto.</w:t>
      </w:r>
      <w:r w:rsidR="00474E26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</w:p>
    <w:p w:rsidR="00474E26" w:rsidRPr="00474E26" w:rsidRDefault="00474E26" w:rsidP="00C528F2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474E26">
        <w:rPr>
          <w:rFonts w:ascii="Arial" w:eastAsia="Times New Roman" w:hAnsi="Arial" w:cs="Arial"/>
          <w:sz w:val="18"/>
          <w:szCs w:val="18"/>
          <w:lang w:eastAsia="pt-BR"/>
        </w:rPr>
        <w:t xml:space="preserve">O resultado será publicado </w:t>
      </w:r>
      <w:r>
        <w:rPr>
          <w:rFonts w:ascii="Arial" w:eastAsia="Times New Roman" w:hAnsi="Arial" w:cs="Arial"/>
          <w:sz w:val="18"/>
          <w:szCs w:val="18"/>
          <w:lang w:eastAsia="pt-BR"/>
        </w:rPr>
        <w:t xml:space="preserve">na página </w:t>
      </w:r>
      <w:hyperlink r:id="rId6" w:history="1">
        <w:r>
          <w:rPr>
            <w:rStyle w:val="Hyperlink"/>
          </w:rPr>
          <w:t>https://www.facebook.com/pepontocomufsm/</w:t>
        </w:r>
      </w:hyperlink>
      <w:proofErr w:type="gramStart"/>
      <w:r w:rsidRPr="00474E26"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t-BR"/>
        </w:rPr>
        <w:t xml:space="preserve"> </w:t>
      </w:r>
      <w:proofErr w:type="gramEnd"/>
      <w:r>
        <w:rPr>
          <w:rFonts w:ascii="Arial" w:eastAsia="Times New Roman" w:hAnsi="Arial" w:cs="Arial"/>
          <w:sz w:val="18"/>
          <w:szCs w:val="18"/>
          <w:lang w:eastAsia="pt-BR"/>
        </w:rPr>
        <w:t xml:space="preserve">e </w:t>
      </w:r>
      <w:r w:rsidRPr="00474E26">
        <w:rPr>
          <w:rFonts w:ascii="Arial" w:eastAsia="Times New Roman" w:hAnsi="Arial" w:cs="Arial"/>
          <w:sz w:val="18"/>
          <w:szCs w:val="18"/>
          <w:lang w:eastAsia="pt-BR"/>
        </w:rPr>
        <w:t xml:space="preserve">no site </w:t>
      </w:r>
      <w:r w:rsidRPr="00474E26">
        <w:rPr>
          <w:rFonts w:ascii="Verdana" w:hAnsi="Verdana"/>
          <w:color w:val="073763"/>
          <w:sz w:val="18"/>
          <w:szCs w:val="18"/>
          <w:shd w:val="clear" w:color="auto" w:fill="FFFFFF"/>
        </w:rPr>
        <w:t> </w:t>
      </w:r>
      <w:hyperlink r:id="rId7" w:tgtFrame="_blank" w:history="1">
        <w:r w:rsidRPr="00474E26">
          <w:rPr>
            <w:rStyle w:val="Hyperlink"/>
            <w:rFonts w:ascii="Verdana" w:hAnsi="Verdana"/>
            <w:color w:val="1155CC"/>
            <w:sz w:val="18"/>
            <w:szCs w:val="18"/>
            <w:shd w:val="clear" w:color="auto" w:fill="FFFFFF"/>
          </w:rPr>
          <w:t>https://www.ufsm.br/editoras/</w:t>
        </w:r>
        <w:r w:rsidRPr="00474E26">
          <w:rPr>
            <w:rStyle w:val="il"/>
            <w:rFonts w:ascii="Verdana" w:hAnsi="Verdana"/>
            <w:color w:val="1155CC"/>
            <w:sz w:val="18"/>
            <w:szCs w:val="18"/>
            <w:u w:val="single"/>
            <w:shd w:val="clear" w:color="auto" w:fill="FFFFFF"/>
          </w:rPr>
          <w:t>pecom</w:t>
        </w:r>
        <w:r w:rsidRPr="00474E26">
          <w:rPr>
            <w:rStyle w:val="Hyperlink"/>
            <w:rFonts w:ascii="Verdana" w:hAnsi="Verdana"/>
            <w:color w:val="1155CC"/>
            <w:sz w:val="18"/>
            <w:szCs w:val="18"/>
            <w:shd w:val="clear" w:color="auto" w:fill="FFFFFF"/>
          </w:rPr>
          <w:t>/</w:t>
        </w:r>
      </w:hyperlink>
      <w:r>
        <w:rPr>
          <w:sz w:val="18"/>
          <w:szCs w:val="18"/>
        </w:rPr>
        <w:t xml:space="preserve"> .</w:t>
      </w:r>
    </w:p>
    <w:p w:rsidR="00217EF7" w:rsidRPr="00217EF7" w:rsidRDefault="00217EF7" w:rsidP="00217EF7">
      <w:pPr>
        <w:spacing w:after="0" w:line="240" w:lineRule="auto"/>
        <w:ind w:hanging="1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</w:p>
    <w:p w:rsidR="00217EF7" w:rsidRPr="00217EF7" w:rsidRDefault="00217EF7" w:rsidP="00217E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</w:p>
    <w:p w:rsidR="00217EF7" w:rsidRPr="00C37844" w:rsidRDefault="00217EF7" w:rsidP="00217EF7">
      <w:pPr>
        <w:spacing w:after="0" w:line="240" w:lineRule="auto"/>
        <w:ind w:hanging="1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217EF7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Para concorrer a Bolsa de Extensão, o acadêmico deve</w:t>
      </w: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:</w:t>
      </w:r>
    </w:p>
    <w:p w:rsidR="00217EF7" w:rsidRPr="00217EF7" w:rsidRDefault="00217EF7" w:rsidP="00217EF7">
      <w:pPr>
        <w:spacing w:after="0" w:line="240" w:lineRule="auto"/>
        <w:ind w:hanging="1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ab/>
      </w:r>
    </w:p>
    <w:p w:rsidR="00217EF7" w:rsidRPr="00C37844" w:rsidRDefault="00217EF7" w:rsidP="00217EF7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Estar regularmente matriculado no</w:t>
      </w:r>
      <w:r w:rsidR="009D49CA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s</w:t>
      </w: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curso</w:t>
      </w:r>
      <w:r w:rsidR="009D49CA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s</w:t>
      </w: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de Comunicação Social </w:t>
      </w:r>
      <w:r w:rsidR="009D49CA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ou Desenho industrial </w:t>
      </w: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da UFSM. </w:t>
      </w:r>
    </w:p>
    <w:p w:rsidR="00217EF7" w:rsidRPr="00C37844" w:rsidRDefault="00217EF7" w:rsidP="00217EF7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Ter disponibilidade de </w:t>
      </w:r>
      <w:r w:rsidR="004D032E" w:rsidRPr="00B862C5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12</w:t>
      </w:r>
      <w:r w:rsidRPr="00217EF7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 xml:space="preserve"> (</w:t>
      </w:r>
      <w:r w:rsidR="004D032E" w:rsidRPr="00B862C5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doze</w:t>
      </w:r>
      <w:r w:rsidRPr="00217EF7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) horas</w:t>
      </w: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semanais para o desempenho das atividades relativas à Bolsa de Extensão. </w:t>
      </w:r>
    </w:p>
    <w:p w:rsidR="00217EF7" w:rsidRPr="00217EF7" w:rsidRDefault="00217EF7" w:rsidP="00217EF7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Parágrafo único: o acadêmico selecionado, ao iniciar as atividades no projeto supracitado, não poderá receber outra bolsa de qualquer outro órgão financiador, nem ter vínculo empregatício de qualquer espécie. </w:t>
      </w:r>
    </w:p>
    <w:p w:rsidR="00217EF7" w:rsidRPr="00217EF7" w:rsidRDefault="00EC5BC9" w:rsidP="00C528F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C37844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DA </w:t>
      </w:r>
      <w:r w:rsidR="00217EF7" w:rsidRPr="00217EF7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DOCUMENTAÇÃO NECESSÁRIA PARA A INSCRIÇÃO:</w:t>
      </w:r>
    </w:p>
    <w:p w:rsidR="00217EF7" w:rsidRPr="00217EF7" w:rsidRDefault="00217EF7" w:rsidP="009D49CA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1. </w:t>
      </w:r>
      <w:r w:rsidR="004D032E" w:rsidRPr="00B862C5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Preenchimento Ficha de indicação</w:t>
      </w:r>
      <w:r w:rsidR="004D032E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e c</w:t>
      </w: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ópia dos documentos: </w:t>
      </w:r>
      <w:r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I</w:t>
      </w: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dentidade (RG), </w:t>
      </w:r>
      <w:r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(</w:t>
      </w: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CPF</w:t>
      </w:r>
      <w:r w:rsidR="009D49CA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) e d</w:t>
      </w: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ados da co</w:t>
      </w:r>
      <w:r w:rsidR="009D49CA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nta corrente no Banco do Brasil em nome d@ </w:t>
      </w:r>
      <w:proofErr w:type="spellStart"/>
      <w:r w:rsidR="009D49CA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alun</w:t>
      </w:r>
      <w:proofErr w:type="spellEnd"/>
      <w:r w:rsidR="009D49CA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@;</w:t>
      </w:r>
    </w:p>
    <w:p w:rsidR="004D032E" w:rsidRPr="00C37844" w:rsidRDefault="00217EF7" w:rsidP="009D49CA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2. </w:t>
      </w:r>
      <w:r w:rsidR="004D032E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Preenchimento Ficha de Cadastro com q</w:t>
      </w:r>
      <w:r w:rsidR="004D032E"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uadro de horários </w:t>
      </w:r>
      <w:r w:rsidR="004D032E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</w:t>
      </w:r>
      <w:r w:rsidR="004D032E"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="004D032E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disponibilidade</w:t>
      </w:r>
      <w:r w:rsidR="004D032E"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dos turnos para bolsa. </w:t>
      </w:r>
    </w:p>
    <w:p w:rsidR="009D49CA" w:rsidRPr="00217EF7" w:rsidRDefault="004D032E" w:rsidP="009D49C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3. </w:t>
      </w:r>
      <w:r w:rsidR="009D49CA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Texto de intenção, em que @ </w:t>
      </w:r>
      <w:proofErr w:type="spellStart"/>
      <w:r w:rsidR="009D49CA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candidat</w:t>
      </w:r>
      <w:proofErr w:type="spellEnd"/>
      <w:r w:rsidR="009D49CA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@</w:t>
      </w:r>
      <w:r w:rsidR="00217EF7"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deverá expor seu interesse na participação no projeto (</w:t>
      </w:r>
      <w:proofErr w:type="gramStart"/>
      <w:r w:rsidR="00217EF7"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máximo 12</w:t>
      </w:r>
      <w:proofErr w:type="gramEnd"/>
      <w:r w:rsidR="00217EF7"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linhas, parágrafo simples, fonte 12, </w:t>
      </w:r>
      <w:proofErr w:type="spellStart"/>
      <w:r w:rsidR="00217EF7"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arial</w:t>
      </w:r>
      <w:proofErr w:type="spellEnd"/>
      <w:r w:rsidR="00217EF7"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).</w:t>
      </w:r>
      <w:r w:rsidR="009D49CA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A participação em projetos de extensão, diagramação e projetos com edição de livros será </w:t>
      </w:r>
      <w:r w:rsidR="00B862C5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apreciada</w:t>
      </w:r>
      <w:r w:rsidR="009D49CA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; </w:t>
      </w:r>
    </w:p>
    <w:p w:rsidR="00217EF7" w:rsidRPr="00217EF7" w:rsidRDefault="004D032E" w:rsidP="009D49CA">
      <w:pPr>
        <w:spacing w:after="0" w:line="240" w:lineRule="auto"/>
        <w:ind w:firstLine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4</w:t>
      </w:r>
      <w:r w:rsidR="009D49CA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. </w:t>
      </w:r>
      <w:r w:rsidR="00217EF7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Envio do </w:t>
      </w:r>
      <w:r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link de</w:t>
      </w:r>
      <w:r w:rsidR="009D49CA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Currículo Lattes.</w:t>
      </w:r>
    </w:p>
    <w:p w:rsidR="00EC5BC9" w:rsidRPr="00C37844" w:rsidRDefault="00EC5BC9" w:rsidP="00217EF7">
      <w:pPr>
        <w:spacing w:after="0" w:line="240" w:lineRule="auto"/>
        <w:ind w:hanging="1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</w:p>
    <w:p w:rsidR="00217EF7" w:rsidRPr="00217EF7" w:rsidRDefault="00EC5BC9" w:rsidP="00217EF7">
      <w:pPr>
        <w:spacing w:after="0" w:line="240" w:lineRule="auto"/>
        <w:ind w:hanging="1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37844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DAS </w:t>
      </w:r>
      <w:r w:rsidR="00217EF7" w:rsidRPr="00217EF7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INSCRIÇÕES:</w:t>
      </w:r>
    </w:p>
    <w:p w:rsidR="00217EF7" w:rsidRPr="00217EF7" w:rsidRDefault="00217EF7" w:rsidP="00217E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</w:p>
    <w:p w:rsidR="00217EF7" w:rsidRPr="00217EF7" w:rsidRDefault="00217EF7" w:rsidP="00217EF7">
      <w:pPr>
        <w:spacing w:after="0" w:line="240" w:lineRule="auto"/>
        <w:ind w:hanging="1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As inscrições serão realizadas conforme se segue:</w:t>
      </w:r>
    </w:p>
    <w:p w:rsidR="00217EF7" w:rsidRPr="00217EF7" w:rsidRDefault="00217EF7" w:rsidP="00217E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</w:p>
    <w:p w:rsidR="00217EF7" w:rsidRPr="00217EF7" w:rsidRDefault="00217EF7" w:rsidP="00217EF7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Data: de </w:t>
      </w:r>
      <w:r w:rsidR="00A735B9" w:rsidRPr="00A735B9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0</w:t>
      </w:r>
      <w:r w:rsidR="00B862C5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3</w:t>
      </w: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a </w:t>
      </w:r>
      <w:r w:rsidR="00A735B9" w:rsidRPr="00A735B9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06</w:t>
      </w: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/0</w:t>
      </w:r>
      <w:r w:rsidR="00A735B9" w:rsidRPr="00A735B9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3/2020</w:t>
      </w: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.</w:t>
      </w:r>
    </w:p>
    <w:p w:rsidR="00217EF7" w:rsidRPr="00217EF7" w:rsidRDefault="00217EF7" w:rsidP="00217E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</w:p>
    <w:p w:rsidR="00217EF7" w:rsidRPr="00217EF7" w:rsidRDefault="00217EF7" w:rsidP="00217EF7">
      <w:pPr>
        <w:numPr>
          <w:ilvl w:val="0"/>
          <w:numId w:val="9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lastRenderedPageBreak/>
        <w:t xml:space="preserve">Enviar email </w:t>
      </w:r>
      <w:r w:rsidR="00A735B9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com documentos solicitados, inclusive os arquivos de indicação e cadastro (aqui em anexo) preenchidos, </w:t>
      </w: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para endereço: </w:t>
      </w:r>
      <w:hyperlink r:id="rId8" w:history="1">
        <w:r w:rsidRPr="00C3784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t-BR"/>
          </w:rPr>
          <w:t>pe.editora@gmail.com</w:t>
        </w:r>
      </w:hyperlink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  com cópia para </w:t>
      </w:r>
      <w:hyperlink r:id="rId9" w:history="1">
        <w:r w:rsidRPr="00C3784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t-BR"/>
          </w:rPr>
          <w:t>mariliabarcellos@gmail.com</w:t>
        </w:r>
      </w:hyperlink>
      <w:proofErr w:type="gramStart"/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.</w:t>
      </w:r>
      <w:proofErr w:type="gramEnd"/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proofErr w:type="spellStart"/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Subject</w:t>
      </w:r>
      <w:proofErr w:type="spellEnd"/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: </w:t>
      </w:r>
      <w:r w:rsidR="00A735B9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Chamada 01|</w:t>
      </w:r>
      <w:proofErr w:type="gramStart"/>
      <w:r w:rsidR="00A735B9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2020 c</w:t>
      </w: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andidato</w:t>
      </w:r>
      <w:proofErr w:type="gramEnd"/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Bolsa</w:t>
      </w:r>
      <w:r w:rsidR="00A735B9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="00B862C5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PE_</w:t>
      </w:r>
      <w:r w:rsidR="00A735B9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PRE.</w:t>
      </w: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217EF7" w:rsidRPr="00217EF7" w:rsidRDefault="00217EF7" w:rsidP="00217EF7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</w:p>
    <w:p w:rsidR="00217EF7" w:rsidRPr="00217EF7" w:rsidRDefault="00EC5BC9" w:rsidP="00217EF7">
      <w:pPr>
        <w:spacing w:after="0" w:line="240" w:lineRule="auto"/>
        <w:ind w:hanging="1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37844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DO </w:t>
      </w:r>
      <w:r w:rsidR="00217EF7" w:rsidRPr="00217EF7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PROCESSO SELETIVO:</w:t>
      </w:r>
    </w:p>
    <w:p w:rsidR="00217EF7" w:rsidRPr="00217EF7" w:rsidRDefault="00217EF7" w:rsidP="00217EF7">
      <w:pPr>
        <w:spacing w:after="0" w:line="240" w:lineRule="auto"/>
        <w:ind w:hanging="1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O processo seletivo ocorrerá a partir de análise do texto de intenção pelo coordenador do projeto, bem como da disponibilidade de tempo para atender as necessidades da referida ação.</w:t>
      </w:r>
      <w:r w:rsidR="009D49CA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Em caso de empate, a coordenação poderá solicitar outros meios de avaliação tais como entrevista ou prova prática. </w:t>
      </w:r>
    </w:p>
    <w:p w:rsidR="00217EF7" w:rsidRPr="00217EF7" w:rsidRDefault="00217EF7" w:rsidP="00217E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</w:p>
    <w:p w:rsidR="00217EF7" w:rsidRPr="00217EF7" w:rsidRDefault="00EC5BC9" w:rsidP="00217EF7">
      <w:pPr>
        <w:spacing w:after="0" w:line="240" w:lineRule="auto"/>
        <w:ind w:hanging="1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37844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DAS</w:t>
      </w:r>
      <w:r w:rsidR="00217EF7" w:rsidRPr="00217EF7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 xml:space="preserve"> DISPOSIÇÕES FINAIS:</w:t>
      </w:r>
    </w:p>
    <w:p w:rsidR="00217EF7" w:rsidRPr="00217EF7" w:rsidRDefault="00217EF7" w:rsidP="00217E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</w:p>
    <w:p w:rsidR="00217EF7" w:rsidRPr="00217EF7" w:rsidRDefault="00217EF7" w:rsidP="00EC5BC9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No momento da inscrição não serão aceitas documentações incompletas; </w:t>
      </w:r>
    </w:p>
    <w:p w:rsidR="00217EF7" w:rsidRPr="00217EF7" w:rsidRDefault="00217EF7" w:rsidP="00217E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</w:p>
    <w:p w:rsidR="00217EF7" w:rsidRPr="00217EF7" w:rsidRDefault="00217EF7" w:rsidP="00EC5BC9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A bolsa de extensão não gerará nenhum vínculo empregatício entre o bolsista de extensão e a UFSM; </w:t>
      </w:r>
    </w:p>
    <w:p w:rsidR="00217EF7" w:rsidRPr="00217EF7" w:rsidRDefault="00217EF7" w:rsidP="00217E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</w:p>
    <w:p w:rsidR="00217EF7" w:rsidRPr="00217EF7" w:rsidRDefault="00217EF7" w:rsidP="00EC5BC9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O bolsista poderá ser desvinculado de sua função, a qualquer tempo, nos seguintes casos: </w:t>
      </w:r>
    </w:p>
    <w:p w:rsidR="00217EF7" w:rsidRPr="00217EF7" w:rsidRDefault="00217EF7" w:rsidP="00217E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</w:p>
    <w:p w:rsidR="00217EF7" w:rsidRPr="00C37844" w:rsidRDefault="00EC5BC9" w:rsidP="00EC5BC9">
      <w:pPr>
        <w:spacing w:after="0" w:line="240" w:lineRule="auto"/>
        <w:ind w:left="1080" w:right="320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P</w:t>
      </w:r>
      <w:r w:rsidR="00217EF7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or proposta do coordenador, desd</w:t>
      </w:r>
      <w:r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 que justificada por escrito; P</w:t>
      </w:r>
      <w:r w:rsidR="00217EF7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or solicitação do próprio bolsista por escrito. </w:t>
      </w:r>
    </w:p>
    <w:p w:rsidR="00217EF7" w:rsidRPr="00217EF7" w:rsidRDefault="00217EF7" w:rsidP="00217E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</w:p>
    <w:p w:rsidR="00217EF7" w:rsidRPr="00217EF7" w:rsidRDefault="00217EF7" w:rsidP="00217EF7">
      <w:pPr>
        <w:spacing w:after="0" w:line="240" w:lineRule="auto"/>
        <w:ind w:hanging="1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A contratação do bolsista esta condicionada à liberação dos recursos pelo Ministério de Educação, referentes </w:t>
      </w:r>
      <w:proofErr w:type="gramStart"/>
      <w:r w:rsidR="00EC5BC9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a</w:t>
      </w:r>
      <w:proofErr w:type="gramEnd"/>
      <w:r w:rsidR="00EC5BC9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PRE 2020.</w:t>
      </w:r>
    </w:p>
    <w:p w:rsidR="00217EF7" w:rsidRPr="00217EF7" w:rsidRDefault="00217EF7" w:rsidP="00217E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</w:p>
    <w:p w:rsidR="00217EF7" w:rsidRPr="00217EF7" w:rsidRDefault="00217EF7" w:rsidP="00FD4F7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Os casos omissos serão apreciados pelo respectivo coordenador em conformidade com a legislação vigente sobre Bolsas de Extensão. </w:t>
      </w:r>
    </w:p>
    <w:p w:rsidR="00217EF7" w:rsidRPr="00217EF7" w:rsidRDefault="00217EF7" w:rsidP="00217EF7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217EF7">
        <w:rPr>
          <w:rFonts w:ascii="Arial" w:eastAsia="Times New Roman" w:hAnsi="Arial" w:cs="Arial"/>
          <w:sz w:val="18"/>
          <w:szCs w:val="18"/>
          <w:lang w:eastAsia="pt-BR"/>
        </w:rPr>
        <w:br/>
      </w:r>
    </w:p>
    <w:p w:rsidR="00217EF7" w:rsidRPr="00217EF7" w:rsidRDefault="00217EF7" w:rsidP="00217EF7">
      <w:pPr>
        <w:spacing w:after="0" w:line="240" w:lineRule="auto"/>
        <w:ind w:hanging="701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Santa Maria</w:t>
      </w:r>
      <w:r w:rsidR="00FD4F71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, 02 </w:t>
      </w: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de </w:t>
      </w:r>
      <w:r w:rsidR="00FD4F71"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março de 2020</w:t>
      </w: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.</w:t>
      </w:r>
    </w:p>
    <w:p w:rsidR="00217EF7" w:rsidRPr="00217EF7" w:rsidRDefault="00217EF7" w:rsidP="00217EF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</w:p>
    <w:p w:rsidR="00217EF7" w:rsidRPr="00C37844" w:rsidRDefault="00217EF7" w:rsidP="00217EF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217EF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Marília de Araujo Barcellos</w:t>
      </w:r>
    </w:p>
    <w:p w:rsidR="009D49CA" w:rsidRPr="00217EF7" w:rsidRDefault="009D49CA" w:rsidP="00217EF7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C3784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SIAPE 1873940</w:t>
      </w:r>
    </w:p>
    <w:p w:rsidR="00217EF7" w:rsidRPr="00C37844" w:rsidRDefault="00217EF7">
      <w:pPr>
        <w:rPr>
          <w:rFonts w:ascii="Arial" w:hAnsi="Arial" w:cs="Arial"/>
          <w:sz w:val="18"/>
          <w:szCs w:val="18"/>
        </w:rPr>
      </w:pPr>
    </w:p>
    <w:sectPr w:rsidR="00217EF7" w:rsidRPr="00C37844" w:rsidSect="00DC51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D61"/>
    <w:multiLevelType w:val="multilevel"/>
    <w:tmpl w:val="12220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061EE"/>
    <w:multiLevelType w:val="hybridMultilevel"/>
    <w:tmpl w:val="4754C8B0"/>
    <w:lvl w:ilvl="0" w:tplc="9CE8100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749D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FAA1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90D0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E36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88D4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EAD2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30E1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9A84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77CE4"/>
    <w:multiLevelType w:val="multilevel"/>
    <w:tmpl w:val="280A83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F36935"/>
    <w:multiLevelType w:val="multilevel"/>
    <w:tmpl w:val="AF90DD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0C560D"/>
    <w:multiLevelType w:val="multilevel"/>
    <w:tmpl w:val="1550F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4F3A1C"/>
    <w:multiLevelType w:val="multilevel"/>
    <w:tmpl w:val="1344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8825B8"/>
    <w:multiLevelType w:val="multilevel"/>
    <w:tmpl w:val="C1B6DA7C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7">
    <w:nsid w:val="480F1875"/>
    <w:multiLevelType w:val="multilevel"/>
    <w:tmpl w:val="E6E44C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1F2025"/>
    <w:multiLevelType w:val="multilevel"/>
    <w:tmpl w:val="C4D238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C6536D"/>
    <w:multiLevelType w:val="multilevel"/>
    <w:tmpl w:val="A28A08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9168AC"/>
    <w:multiLevelType w:val="hybridMultilevel"/>
    <w:tmpl w:val="CAB291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37EE9"/>
    <w:multiLevelType w:val="hybridMultilevel"/>
    <w:tmpl w:val="7E1C9E90"/>
    <w:lvl w:ilvl="0" w:tplc="BAEECBE4">
      <w:start w:val="2"/>
      <w:numFmt w:val="bullet"/>
      <w:lvlText w:val=""/>
      <w:lvlJc w:val="left"/>
      <w:pPr>
        <w:ind w:left="359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2">
    <w:nsid w:val="786622C5"/>
    <w:multiLevelType w:val="multilevel"/>
    <w:tmpl w:val="3FA4C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12"/>
  </w:num>
  <w:num w:numId="5">
    <w:abstractNumId w:val="9"/>
    <w:lvlOverride w:ilvl="0">
      <w:lvl w:ilvl="0">
        <w:numFmt w:val="decimal"/>
        <w:lvlText w:val="%1."/>
        <w:lvlJc w:val="left"/>
      </w:lvl>
    </w:lvlOverride>
  </w:num>
  <w:num w:numId="6">
    <w:abstractNumId w:val="9"/>
    <w:lvlOverride w:ilvl="0">
      <w:lvl w:ilvl="0">
        <w:numFmt w:val="decimal"/>
        <w:lvlText w:val="%1."/>
        <w:lvlJc w:val="left"/>
      </w:lvl>
    </w:lvlOverride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lowerLetter"/>
        <w:lvlText w:val="%1."/>
        <w:lvlJc w:val="left"/>
      </w:lvl>
    </w:lvlOverride>
  </w:num>
  <w:num w:numId="9">
    <w:abstractNumId w:val="1"/>
  </w:num>
  <w:num w:numId="10">
    <w:abstractNumId w:val="5"/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3"/>
    <w:lvlOverride w:ilvl="0">
      <w:lvl w:ilvl="0">
        <w:numFmt w:val="decimal"/>
        <w:lvlText w:val="%1."/>
        <w:lvlJc w:val="left"/>
      </w:lvl>
    </w:lvlOverride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17EF7"/>
    <w:rsid w:val="00011EBC"/>
    <w:rsid w:val="00217EF7"/>
    <w:rsid w:val="002429B6"/>
    <w:rsid w:val="00370BD0"/>
    <w:rsid w:val="00474E26"/>
    <w:rsid w:val="004D032E"/>
    <w:rsid w:val="0056620F"/>
    <w:rsid w:val="007B2B48"/>
    <w:rsid w:val="00936F75"/>
    <w:rsid w:val="009D49CA"/>
    <w:rsid w:val="00A735B9"/>
    <w:rsid w:val="00B862C5"/>
    <w:rsid w:val="00C37844"/>
    <w:rsid w:val="00C528F2"/>
    <w:rsid w:val="00D529C9"/>
    <w:rsid w:val="00DC5133"/>
    <w:rsid w:val="00DD1A90"/>
    <w:rsid w:val="00E52090"/>
    <w:rsid w:val="00E63C92"/>
    <w:rsid w:val="00E717A5"/>
    <w:rsid w:val="00E830B9"/>
    <w:rsid w:val="00E834AE"/>
    <w:rsid w:val="00E955C0"/>
    <w:rsid w:val="00EC5BC9"/>
    <w:rsid w:val="00F34CD9"/>
    <w:rsid w:val="00F44FBA"/>
    <w:rsid w:val="00FD4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1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7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E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17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17EF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52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528F2"/>
    <w:pPr>
      <w:ind w:left="720"/>
      <w:contextualSpacing/>
    </w:pPr>
  </w:style>
  <w:style w:type="character" w:customStyle="1" w:styleId="il">
    <w:name w:val="il"/>
    <w:basedOn w:val="Fontepargpadro"/>
    <w:rsid w:val="00474E26"/>
  </w:style>
  <w:style w:type="character" w:styleId="HiperlinkVisitado">
    <w:name w:val="FollowedHyperlink"/>
    <w:basedOn w:val="Fontepargpadro"/>
    <w:uiPriority w:val="99"/>
    <w:semiHidden/>
    <w:unhideWhenUsed/>
    <w:rsid w:val="00474E2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.editor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fsm.br/editoras/pe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epontocomufs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liabarcello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2</cp:revision>
  <dcterms:created xsi:type="dcterms:W3CDTF">2020-03-03T15:13:00Z</dcterms:created>
  <dcterms:modified xsi:type="dcterms:W3CDTF">2020-03-03T15:13:00Z</dcterms:modified>
</cp:coreProperties>
</file>